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D113D" w:rsidRPr="00E052B2" w:rsidRDefault="000D113D" w:rsidP="00455E58">
      <w:pPr>
        <w:spacing w:after="0" w:line="276" w:lineRule="auto"/>
        <w:jc w:val="center"/>
        <w:rPr>
          <w:rFonts w:ascii="Times New Roman" w:eastAsia="Calibri" w:hAnsi="Times New Roman" w:cs="Times New Roman"/>
          <w:b/>
        </w:rPr>
      </w:pPr>
      <w:r w:rsidRPr="00E052B2">
        <w:rPr>
          <w:rFonts w:ascii="Times New Roman" w:eastAsia="Calibri" w:hAnsi="Times New Roman" w:cs="Times New Roman"/>
          <w:b/>
        </w:rPr>
        <w:t xml:space="preserve">ВСЕРОССИЙСКАЯ ОЛИМПИАДА ШКОЛЬНИКОВ </w:t>
      </w:r>
      <w:r w:rsidR="00384BD4" w:rsidRPr="00E052B2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2020</w:t>
      </w:r>
      <w:r w:rsidRPr="00E052B2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- 20</w:t>
      </w:r>
      <w:r w:rsidR="00FF0B3A" w:rsidRPr="00E052B2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2</w:t>
      </w:r>
      <w:r w:rsidR="00384BD4" w:rsidRPr="00E052B2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>1</w:t>
      </w:r>
      <w:r w:rsidRPr="00E052B2">
        <w:rPr>
          <w:rFonts w:ascii="Times New Roman" w:eastAsia="Times New Roman" w:hAnsi="Times New Roman" w:cs="Times New Roman"/>
          <w:b/>
          <w:sz w:val="24"/>
          <w:szCs w:val="24"/>
          <w:lang w:bidi="en-US"/>
        </w:rPr>
        <w:t xml:space="preserve"> гг.</w:t>
      </w:r>
      <w:r w:rsidR="00455E58">
        <w:rPr>
          <w:rFonts w:ascii="Times New Roman" w:eastAsia="Calibri" w:hAnsi="Times New Roman" w:cs="Times New Roman"/>
          <w:b/>
        </w:rPr>
        <w:t xml:space="preserve"> </w:t>
      </w:r>
      <w:r w:rsidRPr="00E052B2">
        <w:rPr>
          <w:rFonts w:ascii="Times New Roman" w:eastAsia="Calibri" w:hAnsi="Times New Roman" w:cs="Times New Roman"/>
          <w:b/>
          <w:lang w:val="en-US"/>
        </w:rPr>
        <w:t>I</w:t>
      </w:r>
      <w:r w:rsidRPr="00E052B2">
        <w:rPr>
          <w:rFonts w:ascii="Times New Roman" w:eastAsia="Calibri" w:hAnsi="Times New Roman" w:cs="Times New Roman"/>
          <w:b/>
        </w:rPr>
        <w:t xml:space="preserve"> (ШКОЛЬНЫЙ) ЭТАП. </w:t>
      </w:r>
    </w:p>
    <w:p w:rsidR="00935A33" w:rsidRPr="00E052B2" w:rsidRDefault="000D113D" w:rsidP="00CA7CA3">
      <w:pPr>
        <w:tabs>
          <w:tab w:val="left" w:pos="2805"/>
        </w:tabs>
        <w:spacing w:after="0" w:line="276" w:lineRule="auto"/>
        <w:rPr>
          <w:rFonts w:ascii="Times New Roman" w:eastAsia="Calibri" w:hAnsi="Times New Roman" w:cs="Times New Roman"/>
          <w:b/>
        </w:rPr>
      </w:pPr>
      <w:r w:rsidRPr="00E052B2">
        <w:rPr>
          <w:rFonts w:ascii="Times New Roman" w:eastAsia="Calibri" w:hAnsi="Times New Roman" w:cs="Times New Roman"/>
          <w:b/>
        </w:rPr>
        <w:t xml:space="preserve">Общее время выполнения работы – 90 минут               </w:t>
      </w:r>
      <w:r w:rsidR="00904EF5" w:rsidRPr="00E052B2">
        <w:rPr>
          <w:rFonts w:ascii="Times New Roman" w:eastAsia="Calibri" w:hAnsi="Times New Roman" w:cs="Times New Roman"/>
          <w:b/>
        </w:rPr>
        <w:t xml:space="preserve">                      </w:t>
      </w:r>
      <w:r w:rsidR="00CA7CA3" w:rsidRPr="00E052B2">
        <w:rPr>
          <w:rFonts w:ascii="Times New Roman" w:eastAsia="Calibri" w:hAnsi="Times New Roman" w:cs="Times New Roman"/>
          <w:b/>
        </w:rPr>
        <w:t xml:space="preserve">                  </w:t>
      </w:r>
      <w:r w:rsidR="00904EF5" w:rsidRPr="00E052B2">
        <w:rPr>
          <w:rFonts w:ascii="Times New Roman" w:eastAsia="Calibri" w:hAnsi="Times New Roman" w:cs="Times New Roman"/>
          <w:b/>
        </w:rPr>
        <w:t xml:space="preserve">  </w:t>
      </w:r>
      <w:r w:rsidRPr="00E052B2">
        <w:rPr>
          <w:rFonts w:ascii="Times New Roman" w:eastAsia="Calibri" w:hAnsi="Times New Roman" w:cs="Times New Roman"/>
          <w:b/>
        </w:rPr>
        <w:t xml:space="preserve">  Максимальный балл – 100 </w:t>
      </w:r>
    </w:p>
    <w:p w:rsidR="00093D8C" w:rsidRPr="00E052B2" w:rsidRDefault="00093D8C" w:rsidP="00897EF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E052B2">
        <w:rPr>
          <w:rFonts w:ascii="Times New Roman" w:eastAsia="Calibri" w:hAnsi="Times New Roman" w:cs="Times New Roman"/>
          <w:b/>
          <w:bCs/>
          <w:u w:val="single"/>
        </w:rPr>
        <w:t>Задание № 1.</w:t>
      </w:r>
      <w:r w:rsidRPr="00E052B2">
        <w:rPr>
          <w:rFonts w:ascii="Times New Roman" w:eastAsia="Calibri" w:hAnsi="Times New Roman" w:cs="Times New Roman"/>
          <w:b/>
          <w:bCs/>
        </w:rPr>
        <w:t xml:space="preserve"> Выберите один правильный ответ</w:t>
      </w:r>
      <w:r w:rsidR="0070139B" w:rsidRPr="00E052B2">
        <w:rPr>
          <w:rFonts w:ascii="Times New Roman" w:eastAsia="Calibri" w:hAnsi="Times New Roman" w:cs="Times New Roman"/>
          <w:b/>
          <w:bCs/>
        </w:rPr>
        <w:t xml:space="preserve"> из четырех</w:t>
      </w:r>
      <w:r w:rsidRPr="00E052B2">
        <w:rPr>
          <w:rFonts w:ascii="Times New Roman" w:eastAsia="Calibri" w:hAnsi="Times New Roman" w:cs="Times New Roman"/>
          <w:b/>
          <w:bCs/>
        </w:rPr>
        <w:t xml:space="preserve"> и занесите его в таблицу (</w:t>
      </w:r>
      <w:r w:rsidR="007F222F" w:rsidRPr="00E052B2">
        <w:rPr>
          <w:rFonts w:ascii="Times New Roman" w:eastAsia="Calibri" w:hAnsi="Times New Roman" w:cs="Times New Roman"/>
          <w:b/>
          <w:bCs/>
        </w:rPr>
        <w:t>7</w:t>
      </w:r>
      <w:r w:rsidRPr="00E052B2">
        <w:rPr>
          <w:rFonts w:ascii="Times New Roman" w:eastAsia="Calibri" w:hAnsi="Times New Roman" w:cs="Times New Roman"/>
          <w:b/>
          <w:bCs/>
        </w:rPr>
        <w:t xml:space="preserve"> баллов, по 1 баллу за каждый правильный ответ).</w:t>
      </w:r>
      <w:r w:rsidR="00B47573" w:rsidRPr="00E052B2">
        <w:t xml:space="preserve"> </w:t>
      </w:r>
      <w:r w:rsidR="00B47573" w:rsidRPr="00E052B2">
        <w:rPr>
          <w:rFonts w:ascii="Times New Roman" w:eastAsia="Calibri" w:hAnsi="Times New Roman" w:cs="Times New Roman"/>
          <w:b/>
          <w:bCs/>
        </w:rPr>
        <w:t>Ответы перенесите в БЛАНК ОТВЕТОВ.</w:t>
      </w:r>
    </w:p>
    <w:p w:rsidR="002C32E3" w:rsidRPr="00E052B2" w:rsidRDefault="002C32E3" w:rsidP="002C32E3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sz w:val="2"/>
        </w:rPr>
      </w:pPr>
    </w:p>
    <w:p w:rsidR="00093D8C" w:rsidRPr="006B39A5" w:rsidRDefault="00E442F1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6B39A5">
        <w:rPr>
          <w:rFonts w:ascii="Times New Roman" w:eastAsia="Calibri" w:hAnsi="Times New Roman" w:cs="Times New Roman"/>
          <w:b/>
        </w:rPr>
        <w:t>1</w:t>
      </w:r>
      <w:r w:rsidR="00093D8C" w:rsidRPr="006B39A5">
        <w:rPr>
          <w:rFonts w:ascii="Times New Roman" w:eastAsia="Calibri" w:hAnsi="Times New Roman" w:cs="Times New Roman"/>
          <w:b/>
        </w:rPr>
        <w:t>.</w:t>
      </w:r>
      <w:r w:rsidR="00236DF0" w:rsidRPr="006B39A5">
        <w:rPr>
          <w:rFonts w:ascii="Times New Roman" w:eastAsia="Calibri" w:hAnsi="Times New Roman" w:cs="Times New Roman"/>
          <w:b/>
        </w:rPr>
        <w:t>1.</w:t>
      </w:r>
      <w:r w:rsidR="00093D8C" w:rsidRPr="006B39A5">
        <w:rPr>
          <w:rFonts w:ascii="Times New Roman" w:eastAsia="Calibri" w:hAnsi="Times New Roman" w:cs="Times New Roman"/>
        </w:rPr>
        <w:t xml:space="preserve"> </w:t>
      </w:r>
      <w:r w:rsidR="00397AC7" w:rsidRPr="006B39A5">
        <w:rPr>
          <w:rFonts w:ascii="Times New Roman" w:eastAsia="Calibri" w:hAnsi="Times New Roman" w:cs="Times New Roman"/>
        </w:rPr>
        <w:t xml:space="preserve">Укажите дату </w:t>
      </w:r>
      <w:r w:rsidR="006856FE" w:rsidRPr="006B39A5">
        <w:rPr>
          <w:rFonts w:ascii="Times New Roman" w:eastAsia="Calibri" w:hAnsi="Times New Roman" w:cs="Times New Roman"/>
        </w:rPr>
        <w:t>Невской</w:t>
      </w:r>
      <w:r w:rsidR="00E54B61" w:rsidRPr="006B39A5">
        <w:rPr>
          <w:rFonts w:ascii="Times New Roman" w:eastAsia="Calibri" w:hAnsi="Times New Roman" w:cs="Times New Roman"/>
        </w:rPr>
        <w:t xml:space="preserve"> битвы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"/>
        <w:gridCol w:w="2318"/>
        <w:gridCol w:w="400"/>
        <w:gridCol w:w="2240"/>
        <w:gridCol w:w="400"/>
        <w:gridCol w:w="2301"/>
        <w:gridCol w:w="400"/>
        <w:gridCol w:w="2223"/>
      </w:tblGrid>
      <w:tr w:rsidR="006856FE" w:rsidRPr="00E052B2" w:rsidTr="00CA7CA3">
        <w:tc>
          <w:tcPr>
            <w:tcW w:w="279" w:type="dxa"/>
          </w:tcPr>
          <w:p w:rsidR="00663587" w:rsidRPr="00E052B2" w:rsidRDefault="00663587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2335" w:type="dxa"/>
          </w:tcPr>
          <w:p w:rsidR="00663587" w:rsidRPr="00E052B2" w:rsidRDefault="00663587" w:rsidP="006856F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1</w:t>
            </w:r>
            <w:r w:rsidR="006856FE" w:rsidRPr="00E052B2">
              <w:rPr>
                <w:rFonts w:ascii="Times New Roman" w:eastAsia="Calibri" w:hAnsi="Times New Roman" w:cs="Times New Roman"/>
              </w:rPr>
              <w:t>240</w:t>
            </w:r>
            <w:r w:rsidRPr="00E052B2">
              <w:rPr>
                <w:rFonts w:ascii="Times New Roman" w:eastAsia="Calibri" w:hAnsi="Times New Roman" w:cs="Times New Roman"/>
              </w:rPr>
              <w:t xml:space="preserve"> г.</w:t>
            </w:r>
          </w:p>
        </w:tc>
        <w:tc>
          <w:tcPr>
            <w:tcW w:w="358" w:type="dxa"/>
          </w:tcPr>
          <w:p w:rsidR="00663587" w:rsidRPr="00E052B2" w:rsidRDefault="00663587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2256" w:type="dxa"/>
          </w:tcPr>
          <w:p w:rsidR="00663587" w:rsidRPr="00E052B2" w:rsidRDefault="00663587" w:rsidP="006856F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1</w:t>
            </w:r>
            <w:r w:rsidR="006856FE" w:rsidRPr="00E052B2">
              <w:rPr>
                <w:rFonts w:ascii="Times New Roman" w:eastAsia="Calibri" w:hAnsi="Times New Roman" w:cs="Times New Roman"/>
              </w:rPr>
              <w:t>242</w:t>
            </w:r>
            <w:r w:rsidRPr="00E052B2">
              <w:rPr>
                <w:rFonts w:ascii="Times New Roman" w:eastAsia="Calibri" w:hAnsi="Times New Roman" w:cs="Times New Roman"/>
              </w:rPr>
              <w:t xml:space="preserve"> г.</w:t>
            </w:r>
          </w:p>
        </w:tc>
        <w:tc>
          <w:tcPr>
            <w:tcW w:w="296" w:type="dxa"/>
          </w:tcPr>
          <w:p w:rsidR="00663587" w:rsidRPr="00E052B2" w:rsidRDefault="00663587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318" w:type="dxa"/>
          </w:tcPr>
          <w:p w:rsidR="00663587" w:rsidRPr="00E052B2" w:rsidRDefault="00663587" w:rsidP="006856F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1</w:t>
            </w:r>
            <w:r w:rsidR="006856FE" w:rsidRPr="00E052B2">
              <w:rPr>
                <w:rFonts w:ascii="Times New Roman" w:eastAsia="Calibri" w:hAnsi="Times New Roman" w:cs="Times New Roman"/>
              </w:rPr>
              <w:t>380</w:t>
            </w:r>
            <w:r w:rsidRPr="00E052B2">
              <w:rPr>
                <w:rFonts w:ascii="Times New Roman" w:eastAsia="Calibri" w:hAnsi="Times New Roman" w:cs="Times New Roman"/>
              </w:rPr>
              <w:t xml:space="preserve"> г.</w:t>
            </w:r>
          </w:p>
        </w:tc>
        <w:tc>
          <w:tcPr>
            <w:tcW w:w="375" w:type="dxa"/>
          </w:tcPr>
          <w:p w:rsidR="00663587" w:rsidRPr="00E052B2" w:rsidRDefault="00663587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239" w:type="dxa"/>
          </w:tcPr>
          <w:p w:rsidR="00663587" w:rsidRPr="00E052B2" w:rsidRDefault="00663587" w:rsidP="006856F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1</w:t>
            </w:r>
            <w:r w:rsidR="006856FE" w:rsidRPr="00E052B2">
              <w:rPr>
                <w:rFonts w:ascii="Times New Roman" w:eastAsia="Calibri" w:hAnsi="Times New Roman" w:cs="Times New Roman"/>
              </w:rPr>
              <w:t>480</w:t>
            </w:r>
            <w:r w:rsidRPr="00E052B2">
              <w:rPr>
                <w:rFonts w:ascii="Times New Roman" w:eastAsia="Calibri" w:hAnsi="Times New Roman" w:cs="Times New Roman"/>
              </w:rPr>
              <w:t xml:space="preserve"> г.</w:t>
            </w:r>
          </w:p>
        </w:tc>
      </w:tr>
    </w:tbl>
    <w:p w:rsidR="00663587" w:rsidRPr="00E052B2" w:rsidRDefault="00663587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sz w:val="2"/>
        </w:rPr>
      </w:pPr>
    </w:p>
    <w:p w:rsidR="007A5512" w:rsidRPr="006B39A5" w:rsidRDefault="00236DF0" w:rsidP="007A5512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6B39A5">
        <w:rPr>
          <w:rFonts w:ascii="Times New Roman" w:eastAsia="Calibri" w:hAnsi="Times New Roman" w:cs="Times New Roman"/>
          <w:b/>
        </w:rPr>
        <w:t>1.</w:t>
      </w:r>
      <w:r w:rsidR="007A5512" w:rsidRPr="006B39A5">
        <w:rPr>
          <w:rFonts w:ascii="Times New Roman" w:eastAsia="Calibri" w:hAnsi="Times New Roman" w:cs="Times New Roman"/>
          <w:b/>
        </w:rPr>
        <w:t>2.</w:t>
      </w:r>
      <w:r w:rsidR="007A5512" w:rsidRPr="006B39A5">
        <w:rPr>
          <w:rFonts w:ascii="Times New Roman" w:eastAsia="Calibri" w:hAnsi="Times New Roman" w:cs="Times New Roman"/>
        </w:rPr>
        <w:t xml:space="preserve"> О каком из указанных сражений Эсхил написал: «Был слышен громкий крик: «Вперед, сыны Эллады!»</w:t>
      </w:r>
    </w:p>
    <w:tbl>
      <w:tblPr>
        <w:tblStyle w:val="a3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"/>
        <w:gridCol w:w="4677"/>
        <w:gridCol w:w="426"/>
        <w:gridCol w:w="4932"/>
      </w:tblGrid>
      <w:tr w:rsidR="007A5512" w:rsidRPr="006B39A5" w:rsidTr="00A4329B">
        <w:tc>
          <w:tcPr>
            <w:tcW w:w="426" w:type="dxa"/>
          </w:tcPr>
          <w:p w:rsidR="007A5512" w:rsidRPr="006B39A5" w:rsidRDefault="007A5512" w:rsidP="007A5512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677" w:type="dxa"/>
          </w:tcPr>
          <w:p w:rsidR="007A5512" w:rsidRPr="006B39A5" w:rsidRDefault="007A5512" w:rsidP="007A5512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 xml:space="preserve">Битва при </w:t>
            </w:r>
            <w:proofErr w:type="spellStart"/>
            <w:r w:rsidRPr="006B39A5">
              <w:rPr>
                <w:rFonts w:ascii="Times New Roman" w:eastAsia="Calibri" w:hAnsi="Times New Roman" w:cs="Times New Roman"/>
              </w:rPr>
              <w:t>Гавгамелах</w:t>
            </w:r>
            <w:proofErr w:type="spellEnd"/>
          </w:p>
        </w:tc>
        <w:tc>
          <w:tcPr>
            <w:tcW w:w="426" w:type="dxa"/>
          </w:tcPr>
          <w:p w:rsidR="007A5512" w:rsidRPr="006B39A5" w:rsidRDefault="007A5512" w:rsidP="007A5512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932" w:type="dxa"/>
          </w:tcPr>
          <w:p w:rsidR="007A5512" w:rsidRPr="006B39A5" w:rsidRDefault="007A5512" w:rsidP="007A5512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Марафонское сражение</w:t>
            </w:r>
          </w:p>
        </w:tc>
      </w:tr>
      <w:tr w:rsidR="007A5512" w:rsidRPr="006B39A5" w:rsidTr="00A4329B">
        <w:tc>
          <w:tcPr>
            <w:tcW w:w="426" w:type="dxa"/>
          </w:tcPr>
          <w:p w:rsidR="007A5512" w:rsidRPr="006B39A5" w:rsidRDefault="007A5512" w:rsidP="007A5512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677" w:type="dxa"/>
          </w:tcPr>
          <w:p w:rsidR="007A5512" w:rsidRPr="006B39A5" w:rsidRDefault="007A5512" w:rsidP="007A5512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 xml:space="preserve">Битва при </w:t>
            </w:r>
            <w:proofErr w:type="spellStart"/>
            <w:r w:rsidRPr="006B39A5">
              <w:rPr>
                <w:rFonts w:ascii="Times New Roman" w:eastAsia="Calibri" w:hAnsi="Times New Roman" w:cs="Times New Roman"/>
              </w:rPr>
              <w:t>Херонее</w:t>
            </w:r>
            <w:proofErr w:type="spellEnd"/>
          </w:p>
        </w:tc>
        <w:tc>
          <w:tcPr>
            <w:tcW w:w="426" w:type="dxa"/>
          </w:tcPr>
          <w:p w:rsidR="007A5512" w:rsidRPr="006B39A5" w:rsidRDefault="007A5512" w:rsidP="007A5512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4932" w:type="dxa"/>
          </w:tcPr>
          <w:p w:rsidR="007A5512" w:rsidRPr="006B39A5" w:rsidRDefault="007A5512" w:rsidP="007A5512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proofErr w:type="spellStart"/>
            <w:r w:rsidRPr="006B39A5">
              <w:rPr>
                <w:rFonts w:ascii="Times New Roman" w:eastAsia="Calibri" w:hAnsi="Times New Roman" w:cs="Times New Roman"/>
              </w:rPr>
              <w:t>Саламинское</w:t>
            </w:r>
            <w:proofErr w:type="spellEnd"/>
            <w:r w:rsidRPr="006B39A5">
              <w:rPr>
                <w:rFonts w:ascii="Times New Roman" w:eastAsia="Calibri" w:hAnsi="Times New Roman" w:cs="Times New Roman"/>
              </w:rPr>
              <w:t xml:space="preserve"> сражение</w:t>
            </w:r>
          </w:p>
        </w:tc>
      </w:tr>
    </w:tbl>
    <w:p w:rsidR="00093D8C" w:rsidRPr="006B39A5" w:rsidRDefault="00093D8C" w:rsidP="00B6168D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  <w:sz w:val="4"/>
        </w:rPr>
      </w:pPr>
    </w:p>
    <w:p w:rsidR="00093D8C" w:rsidRPr="006B39A5" w:rsidRDefault="00236DF0" w:rsidP="00897EFB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6B39A5">
        <w:rPr>
          <w:rFonts w:ascii="Times New Roman" w:eastAsia="Calibri" w:hAnsi="Times New Roman" w:cs="Times New Roman"/>
          <w:b/>
        </w:rPr>
        <w:t>1.</w:t>
      </w:r>
      <w:r w:rsidR="00E442F1" w:rsidRPr="006B39A5">
        <w:rPr>
          <w:rFonts w:ascii="Times New Roman" w:eastAsia="Calibri" w:hAnsi="Times New Roman" w:cs="Times New Roman"/>
          <w:b/>
        </w:rPr>
        <w:t>3</w:t>
      </w:r>
      <w:r w:rsidR="00093D8C" w:rsidRPr="006B39A5">
        <w:rPr>
          <w:rFonts w:ascii="Times New Roman" w:eastAsia="Calibri" w:hAnsi="Times New Roman" w:cs="Times New Roman"/>
          <w:b/>
        </w:rPr>
        <w:t xml:space="preserve">. </w:t>
      </w:r>
      <w:r w:rsidR="00803A38" w:rsidRPr="006B39A5">
        <w:rPr>
          <w:rFonts w:ascii="Times New Roman" w:eastAsia="Calibri" w:hAnsi="Times New Roman" w:cs="Times New Roman"/>
        </w:rPr>
        <w:t>«Русская Правда» была создана в период правления князя</w:t>
      </w:r>
      <w:r w:rsidR="00093D8C" w:rsidRPr="006B39A5">
        <w:rPr>
          <w:rFonts w:ascii="Times New Roman" w:eastAsia="Calibri" w:hAnsi="Times New Roman" w:cs="Times New Roman"/>
        </w:rPr>
        <w:t>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"/>
        <w:gridCol w:w="4703"/>
        <w:gridCol w:w="426"/>
        <w:gridCol w:w="4927"/>
      </w:tblGrid>
      <w:tr w:rsidR="00803A38" w:rsidRPr="006B39A5" w:rsidTr="0007346A">
        <w:tc>
          <w:tcPr>
            <w:tcW w:w="400" w:type="dxa"/>
          </w:tcPr>
          <w:p w:rsidR="00803A38" w:rsidRPr="006B39A5" w:rsidRDefault="00803A3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703" w:type="dxa"/>
          </w:tcPr>
          <w:p w:rsidR="00803A38" w:rsidRPr="006B39A5" w:rsidRDefault="00803A3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Олега</w:t>
            </w:r>
          </w:p>
        </w:tc>
        <w:tc>
          <w:tcPr>
            <w:tcW w:w="426" w:type="dxa"/>
          </w:tcPr>
          <w:p w:rsidR="00803A38" w:rsidRPr="006B39A5" w:rsidRDefault="00803A3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927" w:type="dxa"/>
          </w:tcPr>
          <w:p w:rsidR="00803A38" w:rsidRPr="006B39A5" w:rsidRDefault="00803A38" w:rsidP="009F2DC5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Ярослава Мудрого</w:t>
            </w:r>
          </w:p>
        </w:tc>
      </w:tr>
      <w:tr w:rsidR="00803A38" w:rsidRPr="006B39A5" w:rsidTr="0007346A">
        <w:tc>
          <w:tcPr>
            <w:tcW w:w="400" w:type="dxa"/>
          </w:tcPr>
          <w:p w:rsidR="00803A38" w:rsidRPr="006B39A5" w:rsidRDefault="00803A3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703" w:type="dxa"/>
          </w:tcPr>
          <w:p w:rsidR="00803A38" w:rsidRPr="006B39A5" w:rsidRDefault="00803A3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Святослава</w:t>
            </w:r>
          </w:p>
        </w:tc>
        <w:tc>
          <w:tcPr>
            <w:tcW w:w="426" w:type="dxa"/>
          </w:tcPr>
          <w:p w:rsidR="00803A38" w:rsidRPr="006B39A5" w:rsidRDefault="00803A3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 xml:space="preserve">4) </w:t>
            </w:r>
          </w:p>
        </w:tc>
        <w:tc>
          <w:tcPr>
            <w:tcW w:w="4927" w:type="dxa"/>
          </w:tcPr>
          <w:p w:rsidR="00803A38" w:rsidRPr="006B39A5" w:rsidRDefault="00803A38" w:rsidP="009F2DC5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Владимира Мономаха</w:t>
            </w:r>
          </w:p>
        </w:tc>
      </w:tr>
    </w:tbl>
    <w:p w:rsidR="000E581E" w:rsidRPr="006B39A5" w:rsidRDefault="00236DF0" w:rsidP="00093D8C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6B39A5">
        <w:rPr>
          <w:rFonts w:ascii="Times New Roman" w:eastAsia="Calibri" w:hAnsi="Times New Roman" w:cs="Times New Roman"/>
          <w:b/>
        </w:rPr>
        <w:t>1.</w:t>
      </w:r>
      <w:r w:rsidR="00E442F1" w:rsidRPr="006B39A5">
        <w:rPr>
          <w:rFonts w:ascii="Times New Roman" w:eastAsia="Calibri" w:hAnsi="Times New Roman" w:cs="Times New Roman"/>
          <w:b/>
        </w:rPr>
        <w:t>4</w:t>
      </w:r>
      <w:r w:rsidR="00093D8C" w:rsidRPr="006B39A5">
        <w:rPr>
          <w:rFonts w:ascii="Times New Roman" w:eastAsia="Calibri" w:hAnsi="Times New Roman" w:cs="Times New Roman"/>
          <w:b/>
        </w:rPr>
        <w:t>.</w:t>
      </w:r>
      <w:r w:rsidR="00093D8C" w:rsidRPr="006B39A5">
        <w:rPr>
          <w:rFonts w:ascii="Times New Roman" w:eastAsia="Calibri" w:hAnsi="Times New Roman" w:cs="Times New Roman"/>
        </w:rPr>
        <w:t xml:space="preserve"> </w:t>
      </w:r>
      <w:r w:rsidR="00806EBD" w:rsidRPr="006B39A5">
        <w:rPr>
          <w:rFonts w:ascii="Times New Roman" w:eastAsia="Calibri" w:hAnsi="Times New Roman" w:cs="Times New Roman"/>
        </w:rPr>
        <w:t>Что такое</w:t>
      </w:r>
      <w:r w:rsidR="00434929" w:rsidRPr="006B39A5">
        <w:rPr>
          <w:rFonts w:ascii="Times New Roman" w:eastAsia="Calibri" w:hAnsi="Times New Roman" w:cs="Times New Roman"/>
        </w:rPr>
        <w:t xml:space="preserve"> кормление</w:t>
      </w:r>
      <w:r w:rsidR="000E581E" w:rsidRPr="006B39A5">
        <w:rPr>
          <w:rFonts w:ascii="Times New Roman" w:eastAsia="Calibri" w:hAnsi="Times New Roman" w:cs="Times New Roman"/>
        </w:rPr>
        <w:t>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4807"/>
        <w:gridCol w:w="400"/>
        <w:gridCol w:w="4932"/>
      </w:tblGrid>
      <w:tr w:rsidR="00F275FA" w:rsidRPr="006B39A5" w:rsidTr="00CA7CA3">
        <w:tc>
          <w:tcPr>
            <w:tcW w:w="421" w:type="dxa"/>
          </w:tcPr>
          <w:p w:rsidR="00F275FA" w:rsidRPr="006B39A5" w:rsidRDefault="00F275FA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807" w:type="dxa"/>
          </w:tcPr>
          <w:p w:rsidR="00F275FA" w:rsidRPr="006B39A5" w:rsidRDefault="0043492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Содержание наместников за счёт населения</w:t>
            </w:r>
          </w:p>
        </w:tc>
        <w:tc>
          <w:tcPr>
            <w:tcW w:w="296" w:type="dxa"/>
          </w:tcPr>
          <w:p w:rsidR="00F275FA" w:rsidRPr="006B39A5" w:rsidRDefault="00F275FA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932" w:type="dxa"/>
          </w:tcPr>
          <w:p w:rsidR="00F275FA" w:rsidRPr="006B39A5" w:rsidRDefault="0043492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Накрытие столов в дни праздников</w:t>
            </w:r>
          </w:p>
        </w:tc>
      </w:tr>
      <w:tr w:rsidR="00F275FA" w:rsidRPr="006B39A5" w:rsidTr="00CA7CA3">
        <w:tc>
          <w:tcPr>
            <w:tcW w:w="421" w:type="dxa"/>
          </w:tcPr>
          <w:p w:rsidR="00F275FA" w:rsidRPr="006B39A5" w:rsidRDefault="00F275FA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807" w:type="dxa"/>
          </w:tcPr>
          <w:p w:rsidR="00F275FA" w:rsidRPr="006B39A5" w:rsidRDefault="0043492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Раздача продовольствия беднякам</w:t>
            </w:r>
          </w:p>
        </w:tc>
        <w:tc>
          <w:tcPr>
            <w:tcW w:w="296" w:type="dxa"/>
          </w:tcPr>
          <w:p w:rsidR="00F275FA" w:rsidRPr="006B39A5" w:rsidRDefault="00F275FA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4932" w:type="dxa"/>
          </w:tcPr>
          <w:p w:rsidR="00F275FA" w:rsidRPr="006B39A5" w:rsidRDefault="0043492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Закупка хлеба за рубежом</w:t>
            </w:r>
          </w:p>
        </w:tc>
      </w:tr>
    </w:tbl>
    <w:p w:rsidR="00093D8C" w:rsidRPr="006B39A5" w:rsidRDefault="00236DF0" w:rsidP="00C9671D">
      <w:pPr>
        <w:tabs>
          <w:tab w:val="left" w:pos="2805"/>
        </w:tabs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6B39A5">
        <w:rPr>
          <w:rFonts w:ascii="Times New Roman" w:eastAsia="Calibri" w:hAnsi="Times New Roman" w:cs="Times New Roman"/>
          <w:b/>
        </w:rPr>
        <w:t>1.</w:t>
      </w:r>
      <w:r w:rsidR="00E442F1" w:rsidRPr="006B39A5">
        <w:rPr>
          <w:rFonts w:ascii="Times New Roman" w:eastAsia="Calibri" w:hAnsi="Times New Roman" w:cs="Times New Roman"/>
          <w:b/>
        </w:rPr>
        <w:t>5</w:t>
      </w:r>
      <w:r w:rsidR="00093D8C" w:rsidRPr="006B39A5">
        <w:rPr>
          <w:rFonts w:ascii="Times New Roman" w:eastAsia="Calibri" w:hAnsi="Times New Roman" w:cs="Times New Roman"/>
          <w:b/>
        </w:rPr>
        <w:t>.</w:t>
      </w:r>
      <w:r w:rsidR="00093D8C" w:rsidRPr="006B39A5">
        <w:rPr>
          <w:rFonts w:ascii="Times New Roman" w:eastAsia="Calibri" w:hAnsi="Times New Roman" w:cs="Times New Roman"/>
        </w:rPr>
        <w:t xml:space="preserve"> </w:t>
      </w:r>
      <w:r w:rsidR="00880AC1" w:rsidRPr="006B39A5">
        <w:rPr>
          <w:rFonts w:ascii="Times New Roman" w:eastAsia="Calibri" w:hAnsi="Times New Roman" w:cs="Times New Roman"/>
        </w:rPr>
        <w:t>Тверской купец, соверши</w:t>
      </w:r>
      <w:r w:rsidR="0036376D" w:rsidRPr="006B39A5">
        <w:rPr>
          <w:rFonts w:ascii="Times New Roman" w:eastAsia="Calibri" w:hAnsi="Times New Roman" w:cs="Times New Roman"/>
        </w:rPr>
        <w:t>вший путешествие в Персию, Индию, африканский берег (Сомали) и Турцию</w:t>
      </w:r>
      <w:r w:rsidR="00405681" w:rsidRPr="006B39A5">
        <w:rPr>
          <w:rFonts w:ascii="Times New Roman" w:eastAsia="Calibri" w:hAnsi="Times New Roman" w:cs="Times New Roman"/>
        </w:rPr>
        <w:t>, описавший историю своих странствий в книге «Хождения за три моря»</w:t>
      </w:r>
      <w:r w:rsidR="008E1D24" w:rsidRPr="006B39A5">
        <w:rPr>
          <w:rFonts w:ascii="Times New Roman" w:eastAsia="Calibri" w:hAnsi="Times New Roman" w:cs="Times New Roman"/>
        </w:rPr>
        <w:t>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4678"/>
        <w:gridCol w:w="425"/>
        <w:gridCol w:w="4786"/>
      </w:tblGrid>
      <w:tr w:rsidR="00405681" w:rsidRPr="006B39A5" w:rsidTr="00405681">
        <w:tc>
          <w:tcPr>
            <w:tcW w:w="567" w:type="dxa"/>
          </w:tcPr>
          <w:p w:rsidR="00405681" w:rsidRPr="006B39A5" w:rsidRDefault="00405681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678" w:type="dxa"/>
          </w:tcPr>
          <w:p w:rsidR="00405681" w:rsidRPr="006B39A5" w:rsidRDefault="00405681" w:rsidP="0040568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proofErr w:type="spellStart"/>
            <w:r w:rsidRPr="006B39A5">
              <w:rPr>
                <w:rFonts w:ascii="Times New Roman" w:eastAsia="Calibri" w:hAnsi="Times New Roman" w:cs="Times New Roman"/>
              </w:rPr>
              <w:t>Епифаний</w:t>
            </w:r>
            <w:proofErr w:type="spellEnd"/>
            <w:r w:rsidRPr="006B39A5">
              <w:rPr>
                <w:rFonts w:ascii="Times New Roman" w:eastAsia="Calibri" w:hAnsi="Times New Roman" w:cs="Times New Roman"/>
              </w:rPr>
              <w:t xml:space="preserve"> Премудрый </w:t>
            </w:r>
          </w:p>
        </w:tc>
        <w:tc>
          <w:tcPr>
            <w:tcW w:w="425" w:type="dxa"/>
          </w:tcPr>
          <w:p w:rsidR="00405681" w:rsidRPr="006B39A5" w:rsidRDefault="00405681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786" w:type="dxa"/>
          </w:tcPr>
          <w:p w:rsidR="00405681" w:rsidRPr="006B39A5" w:rsidRDefault="00405681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Афанасий Никитин</w:t>
            </w:r>
          </w:p>
        </w:tc>
      </w:tr>
      <w:tr w:rsidR="00405681" w:rsidRPr="006B39A5" w:rsidTr="00405681">
        <w:tc>
          <w:tcPr>
            <w:tcW w:w="567" w:type="dxa"/>
          </w:tcPr>
          <w:p w:rsidR="00405681" w:rsidRPr="006B39A5" w:rsidRDefault="00405681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678" w:type="dxa"/>
          </w:tcPr>
          <w:p w:rsidR="00405681" w:rsidRPr="006B39A5" w:rsidRDefault="00405681" w:rsidP="0040568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proofErr w:type="spellStart"/>
            <w:r w:rsidRPr="006B39A5">
              <w:rPr>
                <w:rFonts w:ascii="Times New Roman" w:eastAsia="Calibri" w:hAnsi="Times New Roman" w:cs="Times New Roman"/>
              </w:rPr>
              <w:t>Сафроний</w:t>
            </w:r>
            <w:proofErr w:type="spellEnd"/>
            <w:r w:rsidRPr="006B39A5">
              <w:rPr>
                <w:rFonts w:ascii="Times New Roman" w:eastAsia="Calibri" w:hAnsi="Times New Roman" w:cs="Times New Roman"/>
              </w:rPr>
              <w:t xml:space="preserve"> Рязанец</w:t>
            </w:r>
          </w:p>
        </w:tc>
        <w:tc>
          <w:tcPr>
            <w:tcW w:w="425" w:type="dxa"/>
          </w:tcPr>
          <w:p w:rsidR="00405681" w:rsidRPr="006B39A5" w:rsidRDefault="00405681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4786" w:type="dxa"/>
          </w:tcPr>
          <w:p w:rsidR="00405681" w:rsidRPr="006B39A5" w:rsidRDefault="00236DF0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Михаил Воротынский</w:t>
            </w:r>
          </w:p>
        </w:tc>
      </w:tr>
    </w:tbl>
    <w:p w:rsidR="00E01FB4" w:rsidRPr="006B39A5" w:rsidRDefault="00236DF0" w:rsidP="00E01FB4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6B39A5">
        <w:rPr>
          <w:rFonts w:ascii="Times New Roman" w:eastAsia="Calibri" w:hAnsi="Times New Roman" w:cs="Times New Roman"/>
          <w:b/>
        </w:rPr>
        <w:t>1.</w:t>
      </w:r>
      <w:r w:rsidR="00E01FB4" w:rsidRPr="006B39A5">
        <w:rPr>
          <w:rFonts w:ascii="Times New Roman" w:eastAsia="Calibri" w:hAnsi="Times New Roman" w:cs="Times New Roman"/>
          <w:b/>
        </w:rPr>
        <w:t>6.</w:t>
      </w:r>
      <w:r w:rsidR="00E01FB4" w:rsidRPr="006B39A5">
        <w:rPr>
          <w:rFonts w:ascii="Times New Roman" w:eastAsia="Calibri" w:hAnsi="Times New Roman" w:cs="Times New Roman"/>
        </w:rPr>
        <w:t xml:space="preserve">  Декоративная композиция из стекла или другого материала, пропускающего свет.</w:t>
      </w:r>
    </w:p>
    <w:tbl>
      <w:tblPr>
        <w:tblStyle w:val="a3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"/>
        <w:gridCol w:w="2126"/>
        <w:gridCol w:w="400"/>
        <w:gridCol w:w="2268"/>
        <w:gridCol w:w="426"/>
        <w:gridCol w:w="2408"/>
        <w:gridCol w:w="427"/>
        <w:gridCol w:w="2097"/>
      </w:tblGrid>
      <w:tr w:rsidR="00E01FB4" w:rsidRPr="006B39A5" w:rsidTr="00A4329B">
        <w:tc>
          <w:tcPr>
            <w:tcW w:w="426" w:type="dxa"/>
          </w:tcPr>
          <w:p w:rsidR="00E01FB4" w:rsidRPr="006B39A5" w:rsidRDefault="00E01FB4" w:rsidP="00E01FB4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2126" w:type="dxa"/>
          </w:tcPr>
          <w:p w:rsidR="00E01FB4" w:rsidRPr="006B39A5" w:rsidRDefault="00E01FB4" w:rsidP="00E01FB4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 xml:space="preserve">Фреска </w:t>
            </w:r>
          </w:p>
        </w:tc>
        <w:tc>
          <w:tcPr>
            <w:tcW w:w="283" w:type="dxa"/>
          </w:tcPr>
          <w:p w:rsidR="00E01FB4" w:rsidRPr="006B39A5" w:rsidRDefault="00E01FB4" w:rsidP="00E01FB4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2268" w:type="dxa"/>
          </w:tcPr>
          <w:p w:rsidR="00E01FB4" w:rsidRPr="006B39A5" w:rsidRDefault="00E01FB4" w:rsidP="00E01FB4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 xml:space="preserve">Икона </w:t>
            </w:r>
          </w:p>
        </w:tc>
        <w:tc>
          <w:tcPr>
            <w:tcW w:w="426" w:type="dxa"/>
          </w:tcPr>
          <w:p w:rsidR="00E01FB4" w:rsidRPr="006B39A5" w:rsidRDefault="00E01FB4" w:rsidP="00E01FB4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408" w:type="dxa"/>
          </w:tcPr>
          <w:p w:rsidR="00E01FB4" w:rsidRPr="006B39A5" w:rsidRDefault="00E01FB4" w:rsidP="00E01FB4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 xml:space="preserve">Витраж </w:t>
            </w:r>
          </w:p>
        </w:tc>
        <w:tc>
          <w:tcPr>
            <w:tcW w:w="427" w:type="dxa"/>
          </w:tcPr>
          <w:p w:rsidR="00E01FB4" w:rsidRPr="006B39A5" w:rsidRDefault="00E01FB4" w:rsidP="00E01FB4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097" w:type="dxa"/>
          </w:tcPr>
          <w:p w:rsidR="00E01FB4" w:rsidRPr="006B39A5" w:rsidRDefault="00E01FB4" w:rsidP="00E01FB4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Мозаика</w:t>
            </w:r>
          </w:p>
        </w:tc>
      </w:tr>
    </w:tbl>
    <w:p w:rsidR="00E00B70" w:rsidRPr="006B39A5" w:rsidRDefault="00236DF0" w:rsidP="00E00B70">
      <w:pPr>
        <w:tabs>
          <w:tab w:val="left" w:pos="2805"/>
        </w:tabs>
        <w:spacing w:after="0" w:line="240" w:lineRule="auto"/>
        <w:rPr>
          <w:rFonts w:ascii="Times New Roman" w:eastAsia="Calibri" w:hAnsi="Times New Roman" w:cs="Times New Roman"/>
        </w:rPr>
      </w:pPr>
      <w:r w:rsidRPr="006B39A5">
        <w:rPr>
          <w:rFonts w:ascii="Times New Roman" w:eastAsia="Calibri" w:hAnsi="Times New Roman" w:cs="Times New Roman"/>
          <w:b/>
        </w:rPr>
        <w:t>1.</w:t>
      </w:r>
      <w:r w:rsidR="001F3C91" w:rsidRPr="006B39A5">
        <w:rPr>
          <w:rFonts w:ascii="Times New Roman" w:eastAsia="Calibri" w:hAnsi="Times New Roman" w:cs="Times New Roman"/>
          <w:b/>
        </w:rPr>
        <w:t>7</w:t>
      </w:r>
      <w:r w:rsidR="00086932" w:rsidRPr="006B39A5">
        <w:rPr>
          <w:rFonts w:ascii="Times New Roman" w:eastAsia="Calibri" w:hAnsi="Times New Roman" w:cs="Times New Roman"/>
          <w:b/>
        </w:rPr>
        <w:t xml:space="preserve">. </w:t>
      </w:r>
      <w:r w:rsidRPr="006B39A5">
        <w:rPr>
          <w:rFonts w:ascii="Times New Roman" w:eastAsia="Calibri" w:hAnsi="Times New Roman" w:cs="Times New Roman"/>
        </w:rPr>
        <w:t>В 2020 г. мы отметили 75-летие победы в Великой Отечественной войне. Когда завершился штурм Кёнигсберга?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"/>
        <w:gridCol w:w="2261"/>
        <w:gridCol w:w="400"/>
        <w:gridCol w:w="1470"/>
        <w:gridCol w:w="567"/>
        <w:gridCol w:w="2811"/>
        <w:gridCol w:w="400"/>
        <w:gridCol w:w="2147"/>
      </w:tblGrid>
      <w:tr w:rsidR="00E00B70" w:rsidRPr="006B39A5" w:rsidTr="00A4329B">
        <w:tc>
          <w:tcPr>
            <w:tcW w:w="400" w:type="dxa"/>
          </w:tcPr>
          <w:p w:rsidR="00E00B70" w:rsidRPr="006B39A5" w:rsidRDefault="00E00B70" w:rsidP="00A4329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2261" w:type="dxa"/>
          </w:tcPr>
          <w:p w:rsidR="00E00B70" w:rsidRPr="006B39A5" w:rsidRDefault="00E00B70" w:rsidP="00A4329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9 апреля 1944 г.</w:t>
            </w:r>
          </w:p>
        </w:tc>
        <w:tc>
          <w:tcPr>
            <w:tcW w:w="400" w:type="dxa"/>
          </w:tcPr>
          <w:p w:rsidR="00E00B70" w:rsidRPr="006B39A5" w:rsidRDefault="00E00B70" w:rsidP="00A4329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1470" w:type="dxa"/>
          </w:tcPr>
          <w:p w:rsidR="00E00B70" w:rsidRPr="006B39A5" w:rsidRDefault="00E00B70" w:rsidP="00A4329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9 мая 1944 г.</w:t>
            </w:r>
          </w:p>
        </w:tc>
        <w:tc>
          <w:tcPr>
            <w:tcW w:w="567" w:type="dxa"/>
          </w:tcPr>
          <w:p w:rsidR="00E00B70" w:rsidRPr="006B39A5" w:rsidRDefault="00E00B70" w:rsidP="00A4329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811" w:type="dxa"/>
          </w:tcPr>
          <w:p w:rsidR="00E00B70" w:rsidRPr="006B39A5" w:rsidRDefault="00E00B70" w:rsidP="00A4329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9 марта 1945 г.</w:t>
            </w:r>
          </w:p>
        </w:tc>
        <w:tc>
          <w:tcPr>
            <w:tcW w:w="400" w:type="dxa"/>
          </w:tcPr>
          <w:p w:rsidR="00E00B70" w:rsidRPr="006B39A5" w:rsidRDefault="00E00B70" w:rsidP="00A4329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147" w:type="dxa"/>
          </w:tcPr>
          <w:p w:rsidR="00E00B70" w:rsidRPr="006B39A5" w:rsidRDefault="00E00B70" w:rsidP="00A4329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9 апреля 1945 г.</w:t>
            </w:r>
          </w:p>
        </w:tc>
      </w:tr>
    </w:tbl>
    <w:p w:rsidR="00E653A7" w:rsidRPr="006B39A5" w:rsidRDefault="00E653A7" w:rsidP="00093D8C">
      <w:pPr>
        <w:tabs>
          <w:tab w:val="left" w:pos="2805"/>
        </w:tabs>
        <w:spacing w:after="0" w:line="240" w:lineRule="auto"/>
        <w:rPr>
          <w:rFonts w:ascii="Times New Roman" w:hAnsi="Times New Roman" w:cs="Times New Roman"/>
          <w:sz w:val="8"/>
        </w:rPr>
      </w:pPr>
    </w:p>
    <w:p w:rsidR="00331233" w:rsidRPr="001800F1" w:rsidRDefault="00331233" w:rsidP="009370C2">
      <w:pPr>
        <w:spacing w:after="0" w:line="240" w:lineRule="auto"/>
        <w:rPr>
          <w:rFonts w:ascii="Times New Roman" w:eastAsia="Times New Roman" w:hAnsi="Times New Roman" w:cs="Times New Roman"/>
          <w:b/>
          <w:lang w:bidi="en-US"/>
        </w:rPr>
      </w:pPr>
      <w:r w:rsidRPr="001800F1">
        <w:rPr>
          <w:rFonts w:ascii="Times New Roman" w:eastAsia="Times New Roman" w:hAnsi="Times New Roman" w:cs="Times New Roman"/>
          <w:b/>
          <w:lang w:bidi="en-US"/>
        </w:rPr>
        <w:t>Задание №</w:t>
      </w:r>
      <w:r w:rsidR="00CD0518">
        <w:rPr>
          <w:rFonts w:ascii="Times New Roman" w:eastAsia="Times New Roman" w:hAnsi="Times New Roman" w:cs="Times New Roman"/>
          <w:b/>
          <w:lang w:bidi="en-US"/>
        </w:rPr>
        <w:t xml:space="preserve"> </w:t>
      </w:r>
      <w:r w:rsidRPr="001800F1">
        <w:rPr>
          <w:rFonts w:ascii="Times New Roman" w:eastAsia="Times New Roman" w:hAnsi="Times New Roman" w:cs="Times New Roman"/>
          <w:b/>
          <w:lang w:bidi="en-US"/>
        </w:rPr>
        <w:t>2. Выберите несколько правильных ответов.</w:t>
      </w:r>
      <w:r w:rsidR="009370C2" w:rsidRPr="001800F1">
        <w:rPr>
          <w:rFonts w:ascii="Times New Roman" w:eastAsia="Times New Roman" w:hAnsi="Times New Roman" w:cs="Times New Roman"/>
          <w:b/>
          <w:lang w:bidi="en-US"/>
        </w:rPr>
        <w:t xml:space="preserve"> Ответы перенесите в БЛАНК ОТВЕТОВ.</w:t>
      </w:r>
    </w:p>
    <w:p w:rsidR="00331233" w:rsidRPr="006B39A5" w:rsidRDefault="00020C5B" w:rsidP="00331233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6B39A5">
        <w:rPr>
          <w:rFonts w:ascii="Times New Roman" w:eastAsia="Times New Roman" w:hAnsi="Times New Roman" w:cs="Times New Roman"/>
          <w:b/>
          <w:lang w:bidi="en-US"/>
        </w:rPr>
        <w:t>2.</w:t>
      </w:r>
      <w:r w:rsidR="00331233" w:rsidRPr="006B39A5">
        <w:rPr>
          <w:rFonts w:ascii="Times New Roman" w:eastAsia="Times New Roman" w:hAnsi="Times New Roman" w:cs="Times New Roman"/>
          <w:b/>
          <w:lang w:bidi="en-US"/>
        </w:rPr>
        <w:t>1.</w:t>
      </w:r>
      <w:r w:rsidR="00331233" w:rsidRPr="006B39A5">
        <w:rPr>
          <w:rFonts w:ascii="Times New Roman" w:eastAsia="Times New Roman" w:hAnsi="Times New Roman" w:cs="Times New Roman"/>
          <w:lang w:bidi="en-US"/>
        </w:rPr>
        <w:t xml:space="preserve"> </w:t>
      </w:r>
      <w:r w:rsidR="00675FC6" w:rsidRPr="006B39A5">
        <w:rPr>
          <w:rFonts w:ascii="Times New Roman" w:eastAsia="Times New Roman" w:hAnsi="Times New Roman" w:cs="Times New Roman"/>
          <w:lang w:bidi="en-US"/>
        </w:rPr>
        <w:t>Определите, что характерно для эпохи неолита</w:t>
      </w:r>
      <w:r w:rsidR="001800F1">
        <w:rPr>
          <w:rFonts w:ascii="Times New Roman" w:eastAsia="Times New Roman" w:hAnsi="Times New Roman" w:cs="Times New Roman"/>
          <w:lang w:bidi="en-US"/>
        </w:rPr>
        <w:t>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4807"/>
        <w:gridCol w:w="400"/>
        <w:gridCol w:w="4932"/>
      </w:tblGrid>
      <w:tr w:rsidR="003D629B" w:rsidRPr="006B39A5" w:rsidTr="00355AB4">
        <w:tc>
          <w:tcPr>
            <w:tcW w:w="421" w:type="dxa"/>
          </w:tcPr>
          <w:p w:rsidR="003D73C9" w:rsidRPr="006B39A5" w:rsidRDefault="003D73C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807" w:type="dxa"/>
          </w:tcPr>
          <w:p w:rsidR="003D73C9" w:rsidRPr="006B39A5" w:rsidRDefault="005E638C" w:rsidP="003D629B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Посуда</w:t>
            </w:r>
          </w:p>
        </w:tc>
        <w:tc>
          <w:tcPr>
            <w:tcW w:w="296" w:type="dxa"/>
          </w:tcPr>
          <w:p w:rsidR="003D73C9" w:rsidRPr="006B39A5" w:rsidRDefault="003D629B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4</w:t>
            </w:r>
            <w:r w:rsidR="003D73C9" w:rsidRPr="006B39A5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4932" w:type="dxa"/>
          </w:tcPr>
          <w:p w:rsidR="003D73C9" w:rsidRPr="006B39A5" w:rsidRDefault="005E638C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Прядение и ткачество</w:t>
            </w:r>
          </w:p>
        </w:tc>
      </w:tr>
      <w:tr w:rsidR="003D629B" w:rsidRPr="006B39A5" w:rsidTr="00355AB4">
        <w:tc>
          <w:tcPr>
            <w:tcW w:w="421" w:type="dxa"/>
          </w:tcPr>
          <w:p w:rsidR="003D73C9" w:rsidRPr="006B39A5" w:rsidRDefault="003D73C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807" w:type="dxa"/>
          </w:tcPr>
          <w:p w:rsidR="003D73C9" w:rsidRPr="006B39A5" w:rsidRDefault="005E638C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Лук и стрелы</w:t>
            </w:r>
          </w:p>
        </w:tc>
        <w:tc>
          <w:tcPr>
            <w:tcW w:w="296" w:type="dxa"/>
          </w:tcPr>
          <w:p w:rsidR="003D73C9" w:rsidRPr="006B39A5" w:rsidRDefault="003D629B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5</w:t>
            </w:r>
            <w:r w:rsidR="003D73C9" w:rsidRPr="006B39A5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4932" w:type="dxa"/>
          </w:tcPr>
          <w:p w:rsidR="003D73C9" w:rsidRPr="006B39A5" w:rsidRDefault="005E638C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Колесо</w:t>
            </w:r>
          </w:p>
        </w:tc>
      </w:tr>
      <w:tr w:rsidR="008B29D3" w:rsidRPr="006B39A5" w:rsidTr="00355AB4">
        <w:tc>
          <w:tcPr>
            <w:tcW w:w="421" w:type="dxa"/>
          </w:tcPr>
          <w:p w:rsidR="008B29D3" w:rsidRPr="006B39A5" w:rsidRDefault="008B29D3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807" w:type="dxa"/>
          </w:tcPr>
          <w:p w:rsidR="008B29D3" w:rsidRPr="006B39A5" w:rsidRDefault="00670F7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 xml:space="preserve">Рубило </w:t>
            </w:r>
          </w:p>
        </w:tc>
        <w:tc>
          <w:tcPr>
            <w:tcW w:w="296" w:type="dxa"/>
          </w:tcPr>
          <w:p w:rsidR="008B29D3" w:rsidRPr="006B39A5" w:rsidRDefault="008B29D3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4932" w:type="dxa"/>
          </w:tcPr>
          <w:p w:rsidR="008B29D3" w:rsidRPr="006B39A5" w:rsidRDefault="008B29D3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331233" w:rsidRPr="006B39A5" w:rsidRDefault="00020C5B" w:rsidP="00331233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E6381">
        <w:rPr>
          <w:rFonts w:ascii="Times New Roman" w:eastAsia="Times New Roman" w:hAnsi="Times New Roman" w:cs="Times New Roman"/>
          <w:b/>
          <w:lang w:bidi="en-US"/>
        </w:rPr>
        <w:t>2.</w:t>
      </w:r>
      <w:r w:rsidR="00331233" w:rsidRPr="002E6381">
        <w:rPr>
          <w:rFonts w:ascii="Times New Roman" w:eastAsia="Times New Roman" w:hAnsi="Times New Roman" w:cs="Times New Roman"/>
          <w:b/>
          <w:lang w:bidi="en-US"/>
        </w:rPr>
        <w:t>2.</w:t>
      </w:r>
      <w:r w:rsidR="00331233" w:rsidRPr="006B39A5">
        <w:rPr>
          <w:rFonts w:ascii="Times New Roman" w:eastAsia="Times New Roman" w:hAnsi="Times New Roman" w:cs="Times New Roman"/>
          <w:lang w:bidi="en-US"/>
        </w:rPr>
        <w:t xml:space="preserve"> </w:t>
      </w:r>
      <w:r w:rsidR="006B4495" w:rsidRPr="006B39A5">
        <w:rPr>
          <w:rFonts w:ascii="Times New Roman" w:eastAsia="Times New Roman" w:hAnsi="Times New Roman" w:cs="Times New Roman"/>
          <w:bCs/>
          <w:lang w:bidi="en-US"/>
        </w:rPr>
        <w:t>Выберите из перечисленных исторические события, произошедшие в период правления Дмитрия Донского</w:t>
      </w:r>
      <w:r w:rsidR="006B4495" w:rsidRPr="006B39A5">
        <w:rPr>
          <w:rFonts w:ascii="Times New Roman" w:eastAsia="Times New Roman" w:hAnsi="Times New Roman" w:cs="Times New Roman"/>
          <w:lang w:bidi="en-US"/>
        </w:rPr>
        <w:t xml:space="preserve">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4807"/>
        <w:gridCol w:w="400"/>
        <w:gridCol w:w="4932"/>
      </w:tblGrid>
      <w:tr w:rsidR="00A91989" w:rsidRPr="006B39A5" w:rsidTr="00355AB4">
        <w:tc>
          <w:tcPr>
            <w:tcW w:w="421" w:type="dxa"/>
          </w:tcPr>
          <w:p w:rsidR="00A91989" w:rsidRPr="006B39A5" w:rsidRDefault="00A9198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807" w:type="dxa"/>
          </w:tcPr>
          <w:p w:rsidR="00A91989" w:rsidRPr="006B39A5" w:rsidRDefault="00740DAA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Принятие дополнения к Правде Русской</w:t>
            </w:r>
          </w:p>
        </w:tc>
        <w:tc>
          <w:tcPr>
            <w:tcW w:w="296" w:type="dxa"/>
          </w:tcPr>
          <w:p w:rsidR="00A91989" w:rsidRPr="006B39A5" w:rsidRDefault="002373D4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4</w:t>
            </w:r>
            <w:r w:rsidR="00A91989" w:rsidRPr="006B39A5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4932" w:type="dxa"/>
          </w:tcPr>
          <w:p w:rsidR="00A91989" w:rsidRPr="006B39A5" w:rsidRDefault="002A0161" w:rsidP="004F104F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Автокефалия Русской Православной Церкви</w:t>
            </w:r>
          </w:p>
        </w:tc>
      </w:tr>
      <w:tr w:rsidR="00A91989" w:rsidRPr="006B39A5" w:rsidTr="00355AB4">
        <w:tc>
          <w:tcPr>
            <w:tcW w:w="421" w:type="dxa"/>
          </w:tcPr>
          <w:p w:rsidR="00A91989" w:rsidRPr="006B39A5" w:rsidRDefault="00A9198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807" w:type="dxa"/>
          </w:tcPr>
          <w:p w:rsidR="00A91989" w:rsidRPr="006B39A5" w:rsidRDefault="00740DAA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Строительство белокаменных стен Кремля</w:t>
            </w:r>
          </w:p>
        </w:tc>
        <w:tc>
          <w:tcPr>
            <w:tcW w:w="296" w:type="dxa"/>
          </w:tcPr>
          <w:p w:rsidR="00A91989" w:rsidRPr="006B39A5" w:rsidRDefault="00122692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5</w:t>
            </w:r>
            <w:r w:rsidR="00A91989" w:rsidRPr="006B39A5">
              <w:rPr>
                <w:rFonts w:ascii="Times New Roman" w:eastAsia="Calibri" w:hAnsi="Times New Roman" w:cs="Times New Roman"/>
              </w:rPr>
              <w:t>)</w:t>
            </w:r>
          </w:p>
        </w:tc>
        <w:tc>
          <w:tcPr>
            <w:tcW w:w="4932" w:type="dxa"/>
          </w:tcPr>
          <w:p w:rsidR="00A91989" w:rsidRPr="006B39A5" w:rsidRDefault="002A0161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Символом государства стал двуглавый орёл</w:t>
            </w:r>
          </w:p>
        </w:tc>
      </w:tr>
      <w:tr w:rsidR="00A91989" w:rsidRPr="006B39A5" w:rsidTr="00355AB4">
        <w:tc>
          <w:tcPr>
            <w:tcW w:w="421" w:type="dxa"/>
          </w:tcPr>
          <w:p w:rsidR="00A91989" w:rsidRPr="006B39A5" w:rsidRDefault="00A91989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807" w:type="dxa"/>
          </w:tcPr>
          <w:p w:rsidR="00A91989" w:rsidRPr="006B39A5" w:rsidRDefault="00740DAA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 xml:space="preserve">Разорение Москвы </w:t>
            </w:r>
            <w:proofErr w:type="spellStart"/>
            <w:r w:rsidRPr="006B39A5">
              <w:rPr>
                <w:rFonts w:ascii="Times New Roman" w:eastAsia="Calibri" w:hAnsi="Times New Roman" w:cs="Times New Roman"/>
              </w:rPr>
              <w:t>Тохтамышем</w:t>
            </w:r>
            <w:proofErr w:type="spellEnd"/>
          </w:p>
        </w:tc>
        <w:tc>
          <w:tcPr>
            <w:tcW w:w="296" w:type="dxa"/>
          </w:tcPr>
          <w:p w:rsidR="00A91989" w:rsidRPr="006B39A5" w:rsidRDefault="002A0161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>6)</w:t>
            </w:r>
          </w:p>
        </w:tc>
        <w:tc>
          <w:tcPr>
            <w:tcW w:w="4932" w:type="dxa"/>
          </w:tcPr>
          <w:p w:rsidR="00A91989" w:rsidRPr="006B39A5" w:rsidRDefault="002A0161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6B39A5">
              <w:rPr>
                <w:rFonts w:ascii="Times New Roman" w:eastAsia="Calibri" w:hAnsi="Times New Roman" w:cs="Times New Roman"/>
              </w:rPr>
              <w:t xml:space="preserve">Битва на реке </w:t>
            </w:r>
            <w:proofErr w:type="spellStart"/>
            <w:r w:rsidRPr="006B39A5">
              <w:rPr>
                <w:rFonts w:ascii="Times New Roman" w:eastAsia="Calibri" w:hAnsi="Times New Roman" w:cs="Times New Roman"/>
              </w:rPr>
              <w:t>Воже</w:t>
            </w:r>
            <w:proofErr w:type="spellEnd"/>
          </w:p>
        </w:tc>
      </w:tr>
    </w:tbl>
    <w:p w:rsidR="00331233" w:rsidRPr="006B39A5" w:rsidRDefault="00020C5B" w:rsidP="00331233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E6381">
        <w:rPr>
          <w:rFonts w:ascii="Times New Roman" w:eastAsia="Times New Roman" w:hAnsi="Times New Roman" w:cs="Times New Roman"/>
          <w:b/>
          <w:lang w:bidi="en-US"/>
        </w:rPr>
        <w:t>2.</w:t>
      </w:r>
      <w:r w:rsidR="00331233" w:rsidRPr="002E6381">
        <w:rPr>
          <w:rFonts w:ascii="Times New Roman" w:eastAsia="Times New Roman" w:hAnsi="Times New Roman" w:cs="Times New Roman"/>
          <w:b/>
          <w:lang w:bidi="en-US"/>
        </w:rPr>
        <w:t>3.</w:t>
      </w:r>
      <w:r w:rsidR="00331233" w:rsidRPr="006B39A5">
        <w:rPr>
          <w:rFonts w:ascii="Times New Roman" w:eastAsia="Times New Roman" w:hAnsi="Times New Roman" w:cs="Times New Roman"/>
          <w:lang w:bidi="en-US"/>
        </w:rPr>
        <w:t xml:space="preserve"> </w:t>
      </w:r>
      <w:r w:rsidR="00D23B6B" w:rsidRPr="006B39A5">
        <w:rPr>
          <w:rFonts w:ascii="Times New Roman" w:eastAsia="Times New Roman" w:hAnsi="Times New Roman" w:cs="Times New Roman"/>
          <w:lang w:bidi="en-US"/>
        </w:rPr>
        <w:t xml:space="preserve">Ниже приведены названия государств. Укажите те из них, которые существовали в Европе к концу XV века.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00"/>
        <w:gridCol w:w="4703"/>
        <w:gridCol w:w="426"/>
        <w:gridCol w:w="4927"/>
      </w:tblGrid>
      <w:tr w:rsidR="001A5885" w:rsidRPr="006B39A5" w:rsidTr="001A5885">
        <w:tc>
          <w:tcPr>
            <w:tcW w:w="400" w:type="dxa"/>
            <w:shd w:val="clear" w:color="auto" w:fill="auto"/>
          </w:tcPr>
          <w:p w:rsidR="001A5885" w:rsidRPr="006B39A5" w:rsidRDefault="0007346A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1)</w:t>
            </w:r>
          </w:p>
        </w:tc>
        <w:tc>
          <w:tcPr>
            <w:tcW w:w="4703" w:type="dxa"/>
            <w:shd w:val="clear" w:color="auto" w:fill="auto"/>
          </w:tcPr>
          <w:p w:rsidR="001A5885" w:rsidRPr="006B39A5" w:rsidRDefault="001A5885" w:rsidP="001A5885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 xml:space="preserve">Португалия </w:t>
            </w:r>
          </w:p>
        </w:tc>
        <w:tc>
          <w:tcPr>
            <w:tcW w:w="426" w:type="dxa"/>
            <w:shd w:val="clear" w:color="auto" w:fill="auto"/>
          </w:tcPr>
          <w:p w:rsidR="001A5885" w:rsidRPr="006B39A5" w:rsidRDefault="0007346A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4)</w:t>
            </w:r>
          </w:p>
        </w:tc>
        <w:tc>
          <w:tcPr>
            <w:tcW w:w="4927" w:type="dxa"/>
            <w:shd w:val="clear" w:color="auto" w:fill="auto"/>
          </w:tcPr>
          <w:p w:rsidR="001A5885" w:rsidRPr="006B39A5" w:rsidRDefault="00775BEE" w:rsidP="00775BEE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 xml:space="preserve">Речь Посполитая  </w:t>
            </w:r>
          </w:p>
        </w:tc>
      </w:tr>
      <w:tr w:rsidR="001A5885" w:rsidRPr="006B39A5" w:rsidTr="001A5885">
        <w:tc>
          <w:tcPr>
            <w:tcW w:w="400" w:type="dxa"/>
            <w:shd w:val="clear" w:color="auto" w:fill="auto"/>
          </w:tcPr>
          <w:p w:rsidR="001A5885" w:rsidRPr="006B39A5" w:rsidRDefault="0007346A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2)</w:t>
            </w:r>
          </w:p>
        </w:tc>
        <w:tc>
          <w:tcPr>
            <w:tcW w:w="4703" w:type="dxa"/>
            <w:shd w:val="clear" w:color="auto" w:fill="auto"/>
          </w:tcPr>
          <w:p w:rsidR="001A5885" w:rsidRPr="006B39A5" w:rsidRDefault="001A5885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Греция</w:t>
            </w:r>
          </w:p>
        </w:tc>
        <w:tc>
          <w:tcPr>
            <w:tcW w:w="426" w:type="dxa"/>
            <w:shd w:val="clear" w:color="auto" w:fill="auto"/>
          </w:tcPr>
          <w:p w:rsidR="001A5885" w:rsidRPr="006B39A5" w:rsidRDefault="0007346A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5)</w:t>
            </w:r>
          </w:p>
        </w:tc>
        <w:tc>
          <w:tcPr>
            <w:tcW w:w="4927" w:type="dxa"/>
            <w:shd w:val="clear" w:color="auto" w:fill="auto"/>
          </w:tcPr>
          <w:p w:rsidR="001A5885" w:rsidRPr="006B39A5" w:rsidRDefault="00775BEE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Империя Карла Великого</w:t>
            </w:r>
          </w:p>
        </w:tc>
      </w:tr>
      <w:tr w:rsidR="001A5885" w:rsidRPr="006B39A5" w:rsidTr="001A5885">
        <w:tc>
          <w:tcPr>
            <w:tcW w:w="400" w:type="dxa"/>
            <w:shd w:val="clear" w:color="auto" w:fill="auto"/>
          </w:tcPr>
          <w:p w:rsidR="001A5885" w:rsidRPr="006B39A5" w:rsidRDefault="0007346A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3)</w:t>
            </w:r>
          </w:p>
        </w:tc>
        <w:tc>
          <w:tcPr>
            <w:tcW w:w="4703" w:type="dxa"/>
            <w:shd w:val="clear" w:color="auto" w:fill="auto"/>
          </w:tcPr>
          <w:p w:rsidR="001A5885" w:rsidRPr="006B39A5" w:rsidRDefault="001A5885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Священная Римская империя</w:t>
            </w:r>
          </w:p>
        </w:tc>
        <w:tc>
          <w:tcPr>
            <w:tcW w:w="426" w:type="dxa"/>
            <w:shd w:val="clear" w:color="auto" w:fill="auto"/>
          </w:tcPr>
          <w:p w:rsidR="001A5885" w:rsidRPr="006B39A5" w:rsidRDefault="0007346A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6)</w:t>
            </w:r>
          </w:p>
        </w:tc>
        <w:tc>
          <w:tcPr>
            <w:tcW w:w="4927" w:type="dxa"/>
            <w:shd w:val="clear" w:color="auto" w:fill="auto"/>
          </w:tcPr>
          <w:p w:rsidR="001A5885" w:rsidRPr="006B39A5" w:rsidRDefault="00775BEE" w:rsidP="00331233">
            <w:pPr>
              <w:spacing w:after="0" w:line="240" w:lineRule="auto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Великое княжество Литовское</w:t>
            </w:r>
          </w:p>
        </w:tc>
      </w:tr>
    </w:tbl>
    <w:p w:rsidR="006B4495" w:rsidRPr="006B39A5" w:rsidRDefault="00020C5B" w:rsidP="00251B61">
      <w:pPr>
        <w:spacing w:after="0" w:line="240" w:lineRule="auto"/>
        <w:jc w:val="both"/>
        <w:rPr>
          <w:rFonts w:ascii="Times New Roman" w:eastAsia="Times New Roman" w:hAnsi="Times New Roman" w:cs="Times New Roman"/>
          <w:lang w:bidi="en-US"/>
        </w:rPr>
      </w:pPr>
      <w:r w:rsidRPr="002E6381">
        <w:rPr>
          <w:rFonts w:ascii="Times New Roman" w:eastAsia="Times New Roman" w:hAnsi="Times New Roman" w:cs="Times New Roman"/>
          <w:b/>
          <w:lang w:bidi="en-US"/>
        </w:rPr>
        <w:t>2.</w:t>
      </w:r>
      <w:r w:rsidR="0007346A" w:rsidRPr="002E6381">
        <w:rPr>
          <w:rFonts w:ascii="Times New Roman" w:eastAsia="Times New Roman" w:hAnsi="Times New Roman" w:cs="Times New Roman"/>
          <w:b/>
          <w:lang w:bidi="en-US"/>
        </w:rPr>
        <w:t>4.</w:t>
      </w:r>
      <w:r w:rsidR="0007346A" w:rsidRPr="006B39A5">
        <w:rPr>
          <w:rFonts w:ascii="Times New Roman" w:eastAsia="Times New Roman" w:hAnsi="Times New Roman" w:cs="Times New Roman"/>
          <w:lang w:bidi="en-US"/>
        </w:rPr>
        <w:t xml:space="preserve">  Отметь технические новшества, </w:t>
      </w:r>
      <w:r w:rsidR="001800F1">
        <w:rPr>
          <w:rFonts w:ascii="Times New Roman" w:eastAsia="Times New Roman" w:hAnsi="Times New Roman" w:cs="Times New Roman"/>
          <w:lang w:bidi="en-US"/>
        </w:rPr>
        <w:t>появившиеся в России в XIX веке.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2840"/>
        <w:gridCol w:w="567"/>
        <w:gridCol w:w="3142"/>
        <w:gridCol w:w="543"/>
        <w:gridCol w:w="2943"/>
      </w:tblGrid>
      <w:tr w:rsidR="0007346A" w:rsidRPr="006B39A5" w:rsidTr="0007346A">
        <w:tc>
          <w:tcPr>
            <w:tcW w:w="421" w:type="dxa"/>
          </w:tcPr>
          <w:p w:rsidR="0007346A" w:rsidRPr="006B39A5" w:rsidRDefault="0007346A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1)</w:t>
            </w:r>
          </w:p>
        </w:tc>
        <w:tc>
          <w:tcPr>
            <w:tcW w:w="2840" w:type="dxa"/>
          </w:tcPr>
          <w:p w:rsidR="0007346A" w:rsidRPr="006B39A5" w:rsidRDefault="0007346A" w:rsidP="0007346A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Электрическое освещение</w:t>
            </w:r>
          </w:p>
        </w:tc>
        <w:tc>
          <w:tcPr>
            <w:tcW w:w="567" w:type="dxa"/>
          </w:tcPr>
          <w:p w:rsidR="0007346A" w:rsidRPr="006B39A5" w:rsidRDefault="0007346A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3)</w:t>
            </w:r>
          </w:p>
        </w:tc>
        <w:tc>
          <w:tcPr>
            <w:tcW w:w="3142" w:type="dxa"/>
          </w:tcPr>
          <w:p w:rsidR="0007346A" w:rsidRPr="006B39A5" w:rsidRDefault="006B39A5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Железная дорога</w:t>
            </w:r>
            <w:r w:rsidR="0007346A" w:rsidRPr="006B39A5">
              <w:rPr>
                <w:rFonts w:ascii="Times New Roman" w:eastAsia="Times New Roman" w:hAnsi="Times New Roman" w:cs="Times New Roman"/>
                <w:lang w:bidi="en-US"/>
              </w:rPr>
              <w:t xml:space="preserve"> </w:t>
            </w:r>
          </w:p>
        </w:tc>
        <w:tc>
          <w:tcPr>
            <w:tcW w:w="543" w:type="dxa"/>
          </w:tcPr>
          <w:p w:rsidR="0007346A" w:rsidRPr="006B39A5" w:rsidRDefault="0007346A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5)</w:t>
            </w:r>
          </w:p>
        </w:tc>
        <w:tc>
          <w:tcPr>
            <w:tcW w:w="2943" w:type="dxa"/>
          </w:tcPr>
          <w:p w:rsidR="0007346A" w:rsidRPr="006B39A5" w:rsidRDefault="006B39A5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Печатный станок</w:t>
            </w:r>
          </w:p>
        </w:tc>
      </w:tr>
      <w:tr w:rsidR="0007346A" w:rsidRPr="006B39A5" w:rsidTr="0007346A">
        <w:tc>
          <w:tcPr>
            <w:tcW w:w="421" w:type="dxa"/>
          </w:tcPr>
          <w:p w:rsidR="0007346A" w:rsidRPr="006B39A5" w:rsidRDefault="0007346A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2)</w:t>
            </w:r>
          </w:p>
        </w:tc>
        <w:tc>
          <w:tcPr>
            <w:tcW w:w="2840" w:type="dxa"/>
          </w:tcPr>
          <w:p w:rsidR="0007346A" w:rsidRPr="006B39A5" w:rsidRDefault="0007346A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 xml:space="preserve">Трамвай </w:t>
            </w:r>
          </w:p>
        </w:tc>
        <w:tc>
          <w:tcPr>
            <w:tcW w:w="567" w:type="dxa"/>
          </w:tcPr>
          <w:p w:rsidR="0007346A" w:rsidRPr="006B39A5" w:rsidRDefault="0007346A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4)</w:t>
            </w:r>
          </w:p>
        </w:tc>
        <w:tc>
          <w:tcPr>
            <w:tcW w:w="3142" w:type="dxa"/>
          </w:tcPr>
          <w:p w:rsidR="0007346A" w:rsidRPr="006B39A5" w:rsidRDefault="0007346A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 xml:space="preserve">Компьютер </w:t>
            </w:r>
          </w:p>
        </w:tc>
        <w:tc>
          <w:tcPr>
            <w:tcW w:w="543" w:type="dxa"/>
          </w:tcPr>
          <w:p w:rsidR="0007346A" w:rsidRPr="006B39A5" w:rsidRDefault="0007346A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>6)</w:t>
            </w:r>
          </w:p>
        </w:tc>
        <w:tc>
          <w:tcPr>
            <w:tcW w:w="2943" w:type="dxa"/>
          </w:tcPr>
          <w:p w:rsidR="0007346A" w:rsidRPr="006B39A5" w:rsidRDefault="0007346A" w:rsidP="00251B61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6B39A5">
              <w:rPr>
                <w:rFonts w:ascii="Times New Roman" w:eastAsia="Times New Roman" w:hAnsi="Times New Roman" w:cs="Times New Roman"/>
                <w:lang w:bidi="en-US"/>
              </w:rPr>
              <w:t xml:space="preserve">Телефон </w:t>
            </w:r>
          </w:p>
        </w:tc>
      </w:tr>
    </w:tbl>
    <w:p w:rsidR="00783378" w:rsidRPr="00E052B2" w:rsidRDefault="00783378" w:rsidP="00783378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 w:rsidRPr="00E052B2">
        <w:rPr>
          <w:rFonts w:ascii="Times New Roman" w:eastAsia="Times New Roman" w:hAnsi="Times New Roman"/>
          <w:b/>
          <w:lang w:bidi="en-US"/>
        </w:rPr>
        <w:t>Задание № 3.</w:t>
      </w:r>
      <w:r w:rsidRPr="00E052B2">
        <w:t xml:space="preserve"> </w:t>
      </w:r>
      <w:r w:rsidRPr="00E052B2">
        <w:rPr>
          <w:rFonts w:ascii="Times New Roman" w:eastAsia="Times New Roman" w:hAnsi="Times New Roman"/>
          <w:b/>
          <w:lang w:bidi="en-US"/>
        </w:rPr>
        <w:t>По какому историческому критерию образованы ряды.</w:t>
      </w:r>
      <w:r w:rsidR="00F40572" w:rsidRPr="00E052B2">
        <w:t xml:space="preserve"> </w:t>
      </w:r>
      <w:r w:rsidR="00F40572" w:rsidRPr="00E052B2">
        <w:rPr>
          <w:rFonts w:ascii="Times New Roman" w:eastAsia="Times New Roman" w:hAnsi="Times New Roman"/>
          <w:b/>
          <w:lang w:bidi="en-US"/>
        </w:rPr>
        <w:t>Ответы перенесите в БЛАНК ОТВЕТОВ.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46"/>
        <w:gridCol w:w="10056"/>
      </w:tblGrid>
      <w:tr w:rsidR="00783378" w:rsidRPr="00E052B2" w:rsidTr="00866C5E">
        <w:tc>
          <w:tcPr>
            <w:tcW w:w="400" w:type="dxa"/>
            <w:shd w:val="clear" w:color="auto" w:fill="auto"/>
          </w:tcPr>
          <w:p w:rsidR="00783378" w:rsidRPr="00E052B2" w:rsidRDefault="00020C5B" w:rsidP="004A7E5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/>
                <w:b/>
                <w:lang w:bidi="en-US"/>
              </w:rPr>
              <w:t>3.1.</w:t>
            </w:r>
          </w:p>
        </w:tc>
        <w:tc>
          <w:tcPr>
            <w:tcW w:w="10056" w:type="dxa"/>
            <w:tcBorders>
              <w:bottom w:val="single" w:sz="4" w:space="0" w:color="auto"/>
            </w:tcBorders>
            <w:shd w:val="clear" w:color="auto" w:fill="auto"/>
          </w:tcPr>
          <w:p w:rsidR="00783378" w:rsidRPr="00E052B2" w:rsidRDefault="001E2A7C" w:rsidP="00866C5E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E052B2">
              <w:rPr>
                <w:rFonts w:ascii="Times New Roman" w:eastAsia="Times New Roman" w:hAnsi="Times New Roman"/>
                <w:lang w:bidi="en-US"/>
              </w:rPr>
              <w:t xml:space="preserve">Сварог, Перун, </w:t>
            </w:r>
            <w:proofErr w:type="spellStart"/>
            <w:r w:rsidRPr="00E052B2">
              <w:rPr>
                <w:rFonts w:ascii="Times New Roman" w:eastAsia="Times New Roman" w:hAnsi="Times New Roman"/>
                <w:lang w:bidi="en-US"/>
              </w:rPr>
              <w:t>Макошь</w:t>
            </w:r>
            <w:proofErr w:type="spellEnd"/>
            <w:r w:rsidRPr="00E052B2">
              <w:rPr>
                <w:rFonts w:ascii="Times New Roman" w:eastAsia="Times New Roman" w:hAnsi="Times New Roman"/>
                <w:lang w:bidi="en-US"/>
              </w:rPr>
              <w:t>, Велес -</w:t>
            </w:r>
            <w:r w:rsidR="00866C5E">
              <w:rPr>
                <w:rFonts w:ascii="Times New Roman" w:eastAsia="Times New Roman" w:hAnsi="Times New Roman"/>
                <w:lang w:bidi="en-US"/>
              </w:rPr>
              <w:t xml:space="preserve"> </w:t>
            </w:r>
          </w:p>
        </w:tc>
      </w:tr>
    </w:tbl>
    <w:p w:rsidR="00783378" w:rsidRPr="00E052B2" w:rsidRDefault="00783378" w:rsidP="001748AC">
      <w:pPr>
        <w:spacing w:after="0" w:line="240" w:lineRule="auto"/>
        <w:jc w:val="both"/>
        <w:rPr>
          <w:rFonts w:ascii="Times New Roman" w:eastAsia="Times New Roman" w:hAnsi="Times New Roman"/>
          <w:b/>
          <w:sz w:val="4"/>
          <w:lang w:bidi="en-US"/>
        </w:rPr>
      </w:pPr>
    </w:p>
    <w:p w:rsidR="000B6F3E" w:rsidRPr="001F2E6D" w:rsidRDefault="000B6F3E" w:rsidP="001748AC">
      <w:pPr>
        <w:spacing w:after="0" w:line="240" w:lineRule="auto"/>
        <w:jc w:val="both"/>
        <w:rPr>
          <w:rFonts w:ascii="Times New Roman" w:eastAsia="Times New Roman" w:hAnsi="Times New Roman"/>
          <w:b/>
          <w:sz w:val="2"/>
          <w:lang w:bidi="en-US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46"/>
        <w:gridCol w:w="10056"/>
      </w:tblGrid>
      <w:tr w:rsidR="00070372" w:rsidRPr="00E052B2" w:rsidTr="00866C5E">
        <w:tc>
          <w:tcPr>
            <w:tcW w:w="400" w:type="dxa"/>
            <w:shd w:val="clear" w:color="auto" w:fill="auto"/>
          </w:tcPr>
          <w:p w:rsidR="00070372" w:rsidRPr="00E052B2" w:rsidRDefault="00020C5B" w:rsidP="00ED330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/>
                <w:b/>
                <w:lang w:bidi="en-US"/>
              </w:rPr>
              <w:t>3.2.</w:t>
            </w:r>
          </w:p>
        </w:tc>
        <w:tc>
          <w:tcPr>
            <w:tcW w:w="10056" w:type="dxa"/>
            <w:tcBorders>
              <w:bottom w:val="single" w:sz="4" w:space="0" w:color="auto"/>
            </w:tcBorders>
            <w:shd w:val="clear" w:color="auto" w:fill="auto"/>
          </w:tcPr>
          <w:p w:rsidR="00D07250" w:rsidRPr="00E052B2" w:rsidRDefault="00866C5E" w:rsidP="00D07250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bidi="en-US"/>
              </w:rPr>
            </w:pPr>
            <w:r>
              <w:rPr>
                <w:rFonts w:ascii="Times New Roman" w:eastAsia="Times New Roman" w:hAnsi="Times New Roman"/>
                <w:lang w:bidi="en-US"/>
              </w:rPr>
              <w:t>Феофан Грек, Андрей Рублёв. Даниил Черный, Дионисий</w:t>
            </w:r>
            <w:r w:rsidR="00970963" w:rsidRPr="00E052B2">
              <w:rPr>
                <w:rFonts w:ascii="Times New Roman" w:eastAsia="Times New Roman" w:hAnsi="Times New Roman"/>
                <w:lang w:bidi="en-US"/>
              </w:rPr>
              <w:t xml:space="preserve"> -</w:t>
            </w:r>
            <w:r w:rsidR="004A4648" w:rsidRPr="00E052B2">
              <w:rPr>
                <w:rFonts w:ascii="Times New Roman" w:eastAsia="Times New Roman" w:hAnsi="Times New Roman"/>
                <w:lang w:bidi="en-US"/>
              </w:rPr>
              <w:t xml:space="preserve"> </w:t>
            </w:r>
          </w:p>
        </w:tc>
      </w:tr>
      <w:tr w:rsidR="001D23C2" w:rsidRPr="00E052B2" w:rsidTr="00866C5E">
        <w:tc>
          <w:tcPr>
            <w:tcW w:w="400" w:type="dxa"/>
            <w:shd w:val="clear" w:color="auto" w:fill="auto"/>
          </w:tcPr>
          <w:p w:rsidR="001D23C2" w:rsidRPr="00E052B2" w:rsidRDefault="00020C5B" w:rsidP="001D23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/>
                <w:b/>
                <w:lang w:bidi="en-US"/>
              </w:rPr>
              <w:t>3.4.</w:t>
            </w:r>
          </w:p>
        </w:tc>
        <w:tc>
          <w:tcPr>
            <w:tcW w:w="1005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07250" w:rsidRPr="00E052B2" w:rsidRDefault="002B2229" w:rsidP="00866C5E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E052B2">
              <w:rPr>
                <w:rFonts w:ascii="Times New Roman" w:eastAsia="Times New Roman" w:hAnsi="Times New Roman"/>
                <w:lang w:bidi="en-US"/>
              </w:rPr>
              <w:t>Рынок рабочей силы</w:t>
            </w:r>
            <w:r w:rsidR="001D23C2" w:rsidRPr="00E052B2">
              <w:rPr>
                <w:rFonts w:ascii="Times New Roman" w:eastAsia="Times New Roman" w:hAnsi="Times New Roman"/>
                <w:lang w:bidi="en-US"/>
              </w:rPr>
              <w:t xml:space="preserve">, </w:t>
            </w:r>
            <w:r w:rsidRPr="00E052B2">
              <w:rPr>
                <w:rFonts w:ascii="Times New Roman" w:eastAsia="Times New Roman" w:hAnsi="Times New Roman"/>
                <w:lang w:bidi="en-US"/>
              </w:rPr>
              <w:t>конкуренция</w:t>
            </w:r>
            <w:r w:rsidR="001D23C2" w:rsidRPr="00E052B2">
              <w:rPr>
                <w:rFonts w:ascii="Times New Roman" w:eastAsia="Times New Roman" w:hAnsi="Times New Roman"/>
                <w:lang w:bidi="en-US"/>
              </w:rPr>
              <w:t xml:space="preserve">, предприниматели, </w:t>
            </w:r>
            <w:r w:rsidR="00B53EE1">
              <w:rPr>
                <w:rFonts w:ascii="Times New Roman" w:eastAsia="Times New Roman" w:hAnsi="Times New Roman"/>
                <w:lang w:bidi="en-US"/>
              </w:rPr>
              <w:t xml:space="preserve">капитал - </w:t>
            </w:r>
          </w:p>
        </w:tc>
      </w:tr>
      <w:tr w:rsidR="00866C5E" w:rsidRPr="00E052B2" w:rsidTr="00866C5E">
        <w:tc>
          <w:tcPr>
            <w:tcW w:w="400" w:type="dxa"/>
            <w:shd w:val="clear" w:color="auto" w:fill="auto"/>
          </w:tcPr>
          <w:p w:rsidR="00866C5E" w:rsidRPr="00E052B2" w:rsidRDefault="00866C5E" w:rsidP="001D23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bidi="en-US"/>
              </w:rPr>
            </w:pPr>
          </w:p>
        </w:tc>
        <w:tc>
          <w:tcPr>
            <w:tcW w:w="1005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866C5E" w:rsidRPr="00E052B2" w:rsidRDefault="00866C5E" w:rsidP="00866C5E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</w:p>
        </w:tc>
      </w:tr>
    </w:tbl>
    <w:p w:rsidR="001748AC" w:rsidRPr="00E052B2" w:rsidRDefault="001748AC" w:rsidP="001748AC">
      <w:pPr>
        <w:spacing w:after="0" w:line="240" w:lineRule="auto"/>
        <w:jc w:val="both"/>
        <w:rPr>
          <w:rFonts w:ascii="Times New Roman" w:hAnsi="Times New Roman"/>
          <w:b/>
        </w:rPr>
      </w:pPr>
      <w:r w:rsidRPr="00E052B2">
        <w:rPr>
          <w:rFonts w:ascii="Times New Roman" w:eastAsia="Times New Roman" w:hAnsi="Times New Roman"/>
          <w:b/>
          <w:lang w:bidi="en-US"/>
        </w:rPr>
        <w:t xml:space="preserve">Задание № 4. </w:t>
      </w:r>
      <w:r w:rsidR="00711239" w:rsidRPr="00711239">
        <w:rPr>
          <w:rFonts w:ascii="Times New Roman" w:eastAsia="Times New Roman" w:hAnsi="Times New Roman"/>
          <w:b/>
          <w:lang w:bidi="en-US"/>
        </w:rPr>
        <w:t>Выберите лишнее понят</w:t>
      </w:r>
      <w:r w:rsidR="00711239">
        <w:rPr>
          <w:rFonts w:ascii="Times New Roman" w:eastAsia="Times New Roman" w:hAnsi="Times New Roman"/>
          <w:b/>
          <w:lang w:bidi="en-US"/>
        </w:rPr>
        <w:t xml:space="preserve">ие из списка, </w:t>
      </w:r>
      <w:r w:rsidR="001800F1">
        <w:rPr>
          <w:rFonts w:ascii="Times New Roman" w:eastAsia="Times New Roman" w:hAnsi="Times New Roman"/>
          <w:b/>
          <w:lang w:bidi="en-US"/>
        </w:rPr>
        <w:t>выпишите его</w:t>
      </w:r>
      <w:r w:rsidR="00711239">
        <w:rPr>
          <w:rFonts w:ascii="Times New Roman" w:eastAsia="Times New Roman" w:hAnsi="Times New Roman"/>
          <w:b/>
          <w:lang w:bidi="en-US"/>
        </w:rPr>
        <w:t>, к</w:t>
      </w:r>
      <w:r w:rsidR="00711239" w:rsidRPr="00711239">
        <w:rPr>
          <w:rFonts w:ascii="Times New Roman" w:eastAsia="Times New Roman" w:hAnsi="Times New Roman"/>
          <w:b/>
          <w:lang w:bidi="en-US"/>
        </w:rPr>
        <w:t>ратко по</w:t>
      </w:r>
      <w:r w:rsidR="00711239">
        <w:rPr>
          <w:rFonts w:ascii="Times New Roman" w:eastAsia="Times New Roman" w:hAnsi="Times New Roman"/>
          <w:b/>
          <w:lang w:bidi="en-US"/>
        </w:rPr>
        <w:t>ясните свой выбор.</w:t>
      </w:r>
      <w:r w:rsidR="00711239" w:rsidRPr="00711239">
        <w:rPr>
          <w:rFonts w:ascii="Times New Roman" w:eastAsia="Times New Roman" w:hAnsi="Times New Roman"/>
          <w:b/>
          <w:lang w:bidi="en-US"/>
        </w:rPr>
        <w:t xml:space="preserve"> Ответы без пояснения не принимаются</w:t>
      </w:r>
      <w:r w:rsidR="00711239">
        <w:rPr>
          <w:rFonts w:ascii="Times New Roman" w:eastAsia="Times New Roman" w:hAnsi="Times New Roman"/>
          <w:b/>
          <w:lang w:bidi="en-US"/>
        </w:rPr>
        <w:t xml:space="preserve">. </w:t>
      </w:r>
      <w:r w:rsidR="00F40572" w:rsidRPr="00E052B2">
        <w:rPr>
          <w:rFonts w:ascii="Times New Roman" w:eastAsia="Times New Roman" w:hAnsi="Times New Roman"/>
          <w:b/>
          <w:lang w:bidi="en-US"/>
        </w:rPr>
        <w:t>Ответы перенесите в БЛАНК ОТВЕТОВ.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46"/>
        <w:gridCol w:w="9964"/>
      </w:tblGrid>
      <w:tr w:rsidR="001748AC" w:rsidRPr="00E052B2" w:rsidTr="008D6F19">
        <w:tc>
          <w:tcPr>
            <w:tcW w:w="546" w:type="dxa"/>
            <w:shd w:val="clear" w:color="auto" w:fill="auto"/>
          </w:tcPr>
          <w:p w:rsidR="001748AC" w:rsidRPr="00E052B2" w:rsidRDefault="00F40572" w:rsidP="00F40572">
            <w:pPr>
              <w:pStyle w:val="a5"/>
              <w:rPr>
                <w:rFonts w:ascii="Times New Roman" w:hAnsi="Times New Roman"/>
              </w:rPr>
            </w:pPr>
            <w:r w:rsidRPr="00E052B2">
              <w:rPr>
                <w:rFonts w:ascii="Times New Roman" w:hAnsi="Times New Roman"/>
                <w:b/>
              </w:rPr>
              <w:t>4.1</w:t>
            </w:r>
            <w:r w:rsidRPr="00E052B2">
              <w:rPr>
                <w:rFonts w:ascii="Times New Roman" w:hAnsi="Times New Roman"/>
              </w:rPr>
              <w:t>.</w:t>
            </w:r>
          </w:p>
        </w:tc>
        <w:tc>
          <w:tcPr>
            <w:tcW w:w="9964" w:type="dxa"/>
            <w:tcBorders>
              <w:bottom w:val="single" w:sz="4" w:space="0" w:color="auto"/>
            </w:tcBorders>
            <w:shd w:val="clear" w:color="auto" w:fill="auto"/>
          </w:tcPr>
          <w:p w:rsidR="001748AC" w:rsidRPr="00E052B2" w:rsidRDefault="001748AC" w:rsidP="00464883">
            <w:pPr>
              <w:pStyle w:val="a5"/>
              <w:rPr>
                <w:rFonts w:ascii="Times New Roman" w:hAnsi="Times New Roman"/>
              </w:rPr>
            </w:pPr>
            <w:r w:rsidRPr="00E052B2">
              <w:rPr>
                <w:rFonts w:ascii="Times New Roman" w:hAnsi="Times New Roman"/>
              </w:rPr>
              <w:t xml:space="preserve"> </w:t>
            </w:r>
            <w:r w:rsidR="00970963" w:rsidRPr="00E052B2">
              <w:rPr>
                <w:rFonts w:ascii="Times New Roman" w:hAnsi="Times New Roman"/>
              </w:rPr>
              <w:t xml:space="preserve">«Хождение игумена Даниила», «Слово о полку Игореве», «Песнь о </w:t>
            </w:r>
            <w:proofErr w:type="spellStart"/>
            <w:r w:rsidR="00970963" w:rsidRPr="00E052B2">
              <w:rPr>
                <w:rFonts w:ascii="Times New Roman" w:hAnsi="Times New Roman"/>
              </w:rPr>
              <w:t>Нибелунгах</w:t>
            </w:r>
            <w:proofErr w:type="spellEnd"/>
            <w:r w:rsidR="00464883">
              <w:rPr>
                <w:rFonts w:ascii="Times New Roman" w:hAnsi="Times New Roman"/>
              </w:rPr>
              <w:t xml:space="preserve">», «Слово о законе и </w:t>
            </w:r>
          </w:p>
        </w:tc>
      </w:tr>
      <w:tr w:rsidR="00464883" w:rsidRPr="00E052B2" w:rsidTr="008D6F19">
        <w:tc>
          <w:tcPr>
            <w:tcW w:w="546" w:type="dxa"/>
            <w:shd w:val="clear" w:color="auto" w:fill="auto"/>
          </w:tcPr>
          <w:p w:rsidR="00464883" w:rsidRPr="00E052B2" w:rsidRDefault="00464883" w:rsidP="00F40572">
            <w:pPr>
              <w:pStyle w:val="a5"/>
              <w:rPr>
                <w:rFonts w:ascii="Times New Roman" w:hAnsi="Times New Roman"/>
                <w:b/>
              </w:rPr>
            </w:pPr>
          </w:p>
        </w:tc>
        <w:tc>
          <w:tcPr>
            <w:tcW w:w="99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64883" w:rsidRPr="00E052B2" w:rsidRDefault="00464883" w:rsidP="00464883">
            <w:pPr>
              <w:pStyle w:val="a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благодати» -</w:t>
            </w:r>
          </w:p>
        </w:tc>
      </w:tr>
      <w:tr w:rsidR="00464883" w:rsidRPr="00E052B2" w:rsidTr="008D6F19">
        <w:tc>
          <w:tcPr>
            <w:tcW w:w="546" w:type="dxa"/>
            <w:shd w:val="clear" w:color="auto" w:fill="auto"/>
          </w:tcPr>
          <w:p w:rsidR="00464883" w:rsidRPr="00E052B2" w:rsidRDefault="00464883" w:rsidP="00F40572">
            <w:pPr>
              <w:pStyle w:val="a5"/>
              <w:rPr>
                <w:rFonts w:ascii="Times New Roman" w:hAnsi="Times New Roman"/>
                <w:b/>
              </w:rPr>
            </w:pPr>
          </w:p>
        </w:tc>
        <w:tc>
          <w:tcPr>
            <w:tcW w:w="996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464883" w:rsidRDefault="00464883" w:rsidP="00464883">
            <w:pPr>
              <w:pStyle w:val="a5"/>
              <w:rPr>
                <w:rFonts w:ascii="Times New Roman" w:hAnsi="Times New Roman"/>
              </w:rPr>
            </w:pPr>
          </w:p>
        </w:tc>
      </w:tr>
    </w:tbl>
    <w:p w:rsidR="001748AC" w:rsidRPr="00E052B2" w:rsidRDefault="001748AC" w:rsidP="001748AC">
      <w:pPr>
        <w:pStyle w:val="a5"/>
        <w:jc w:val="both"/>
        <w:rPr>
          <w:rFonts w:ascii="Times New Roman" w:hAnsi="Times New Roman"/>
          <w:b/>
          <w:sz w:val="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1"/>
        <w:gridCol w:w="10019"/>
      </w:tblGrid>
      <w:tr w:rsidR="001748AC" w:rsidRPr="00E052B2" w:rsidTr="005656F4">
        <w:tc>
          <w:tcPr>
            <w:tcW w:w="491" w:type="dxa"/>
            <w:shd w:val="clear" w:color="auto" w:fill="auto"/>
          </w:tcPr>
          <w:p w:rsidR="001748AC" w:rsidRPr="00E052B2" w:rsidRDefault="00ED1D1B" w:rsidP="00ED3308">
            <w:pPr>
              <w:spacing w:after="0" w:line="240" w:lineRule="auto"/>
              <w:rPr>
                <w:rFonts w:ascii="Times New Roman" w:eastAsia="Times New Roman" w:hAnsi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/>
                <w:b/>
                <w:lang w:bidi="en-US"/>
              </w:rPr>
              <w:t>4.2</w:t>
            </w:r>
          </w:p>
        </w:tc>
        <w:tc>
          <w:tcPr>
            <w:tcW w:w="10019" w:type="dxa"/>
            <w:tcBorders>
              <w:bottom w:val="single" w:sz="4" w:space="0" w:color="auto"/>
            </w:tcBorders>
            <w:shd w:val="clear" w:color="auto" w:fill="auto"/>
          </w:tcPr>
          <w:p w:rsidR="001748AC" w:rsidRPr="00E052B2" w:rsidRDefault="00970963" w:rsidP="005656F4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  <w:r w:rsidRPr="00E052B2">
              <w:rPr>
                <w:rFonts w:ascii="Times New Roman" w:eastAsia="Times New Roman" w:hAnsi="Times New Roman"/>
                <w:lang w:bidi="en-US"/>
              </w:rPr>
              <w:t xml:space="preserve">Успенский собор, Дмитровский собор, храм Покрова на Нерли, Софийский </w:t>
            </w:r>
            <w:r w:rsidR="00EC6A87" w:rsidRPr="00E052B2">
              <w:rPr>
                <w:rFonts w:ascii="Times New Roman" w:eastAsia="Times New Roman" w:hAnsi="Times New Roman"/>
                <w:lang w:bidi="en-US"/>
              </w:rPr>
              <w:t xml:space="preserve">собор </w:t>
            </w:r>
            <w:r w:rsidRPr="00E052B2">
              <w:rPr>
                <w:rFonts w:ascii="Times New Roman" w:eastAsia="Times New Roman" w:hAnsi="Times New Roman"/>
                <w:lang w:bidi="en-US"/>
              </w:rPr>
              <w:t>–</w:t>
            </w:r>
          </w:p>
        </w:tc>
      </w:tr>
      <w:tr w:rsidR="00ED1D1B" w:rsidRPr="00E052B2" w:rsidTr="005656F4">
        <w:tc>
          <w:tcPr>
            <w:tcW w:w="10510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ED1D1B" w:rsidRPr="00E052B2" w:rsidRDefault="00ED1D1B" w:rsidP="005656F4">
            <w:pPr>
              <w:spacing w:after="0" w:line="240" w:lineRule="auto"/>
              <w:rPr>
                <w:rFonts w:ascii="Times New Roman" w:eastAsia="Times New Roman" w:hAnsi="Times New Roman"/>
                <w:lang w:bidi="en-US"/>
              </w:rPr>
            </w:pPr>
          </w:p>
        </w:tc>
      </w:tr>
    </w:tbl>
    <w:p w:rsidR="001748AC" w:rsidRPr="00E052B2" w:rsidRDefault="001748AC" w:rsidP="001748AC">
      <w:pPr>
        <w:spacing w:after="0" w:line="240" w:lineRule="auto"/>
        <w:jc w:val="both"/>
        <w:rPr>
          <w:rFonts w:ascii="Times New Roman" w:eastAsia="Times New Roman" w:hAnsi="Times New Roman" w:cs="Times New Roman"/>
          <w:sz w:val="6"/>
          <w:lang w:bidi="en-US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6"/>
        <w:gridCol w:w="10035"/>
      </w:tblGrid>
      <w:tr w:rsidR="00BD0114" w:rsidRPr="00E052B2" w:rsidTr="005656F4">
        <w:tc>
          <w:tcPr>
            <w:tcW w:w="421" w:type="dxa"/>
          </w:tcPr>
          <w:p w:rsidR="00BD0114" w:rsidRPr="00E052B2" w:rsidRDefault="00F40572" w:rsidP="001748AC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4.3.</w:t>
            </w:r>
          </w:p>
        </w:tc>
        <w:tc>
          <w:tcPr>
            <w:tcW w:w="10035" w:type="dxa"/>
            <w:tcBorders>
              <w:bottom w:val="single" w:sz="4" w:space="0" w:color="auto"/>
            </w:tcBorders>
          </w:tcPr>
          <w:p w:rsidR="00B371DA" w:rsidRPr="00E052B2" w:rsidRDefault="00202768" w:rsidP="005656F4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lang w:bidi="en-US"/>
              </w:rPr>
              <w:t>Бароны, графы, герцоги, короли, монахи</w:t>
            </w:r>
            <w:r w:rsidR="00724029" w:rsidRPr="00E052B2">
              <w:rPr>
                <w:rFonts w:ascii="Times New Roman" w:eastAsia="Times New Roman" w:hAnsi="Times New Roman" w:cs="Times New Roman"/>
                <w:lang w:bidi="en-US"/>
              </w:rPr>
              <w:t xml:space="preserve"> </w:t>
            </w:r>
          </w:p>
        </w:tc>
      </w:tr>
      <w:tr w:rsidR="005656F4" w:rsidRPr="00E052B2" w:rsidTr="005656F4">
        <w:tc>
          <w:tcPr>
            <w:tcW w:w="421" w:type="dxa"/>
          </w:tcPr>
          <w:p w:rsidR="005656F4" w:rsidRPr="00E052B2" w:rsidRDefault="005656F4" w:rsidP="001748AC">
            <w:pPr>
              <w:jc w:val="both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10035" w:type="dxa"/>
            <w:tcBorders>
              <w:top w:val="single" w:sz="4" w:space="0" w:color="auto"/>
              <w:bottom w:val="single" w:sz="4" w:space="0" w:color="auto"/>
            </w:tcBorders>
          </w:tcPr>
          <w:p w:rsidR="005656F4" w:rsidRPr="00E052B2" w:rsidRDefault="005656F4" w:rsidP="005656F4">
            <w:pPr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</w:p>
        </w:tc>
      </w:tr>
    </w:tbl>
    <w:p w:rsidR="00BD0114" w:rsidRPr="00E052B2" w:rsidRDefault="00BD0114" w:rsidP="001748AC">
      <w:pPr>
        <w:spacing w:after="0" w:line="240" w:lineRule="auto"/>
        <w:jc w:val="both"/>
        <w:rPr>
          <w:rFonts w:ascii="Times New Roman" w:eastAsia="Times New Roman" w:hAnsi="Times New Roman" w:cs="Times New Roman"/>
          <w:sz w:val="4"/>
          <w:lang w:bidi="en-US"/>
        </w:rPr>
      </w:pPr>
    </w:p>
    <w:p w:rsidR="001748AC" w:rsidRPr="00E052B2" w:rsidRDefault="001748AC" w:rsidP="001748A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"/>
          <w:lang w:bidi="en-US"/>
        </w:rPr>
      </w:pPr>
    </w:p>
    <w:p w:rsidR="001748AC" w:rsidRPr="00E052B2" w:rsidRDefault="001748AC" w:rsidP="00CD051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lang w:bidi="en-US"/>
        </w:rPr>
      </w:pPr>
      <w:r w:rsidRPr="00E052B2">
        <w:rPr>
          <w:rFonts w:ascii="Times New Roman" w:eastAsia="Times New Roman" w:hAnsi="Times New Roman"/>
          <w:b/>
          <w:lang w:bidi="en-US"/>
        </w:rPr>
        <w:lastRenderedPageBreak/>
        <w:t xml:space="preserve">Задание № 5. </w:t>
      </w:r>
      <w:r w:rsidR="002339C2" w:rsidRPr="00E052B2">
        <w:rPr>
          <w:rFonts w:ascii="Times New Roman" w:eastAsia="Times New Roman" w:hAnsi="Times New Roman"/>
          <w:b/>
          <w:lang w:bidi="en-US"/>
        </w:rPr>
        <w:t>Восстанов</w:t>
      </w:r>
      <w:r w:rsidR="008F1B11" w:rsidRPr="00E052B2">
        <w:rPr>
          <w:rFonts w:ascii="Times New Roman" w:eastAsia="Times New Roman" w:hAnsi="Times New Roman"/>
          <w:b/>
          <w:lang w:bidi="en-US"/>
        </w:rPr>
        <w:t>ление</w:t>
      </w:r>
      <w:r w:rsidR="002339C2" w:rsidRPr="00E052B2">
        <w:rPr>
          <w:rFonts w:ascii="Times New Roman" w:eastAsia="Times New Roman" w:hAnsi="Times New Roman"/>
          <w:b/>
          <w:lang w:bidi="en-US"/>
        </w:rPr>
        <w:t xml:space="preserve"> правильн</w:t>
      </w:r>
      <w:r w:rsidR="008F1B11" w:rsidRPr="00E052B2">
        <w:rPr>
          <w:rFonts w:ascii="Times New Roman" w:eastAsia="Times New Roman" w:hAnsi="Times New Roman"/>
          <w:b/>
          <w:lang w:bidi="en-US"/>
        </w:rPr>
        <w:t>ой</w:t>
      </w:r>
      <w:r w:rsidR="002339C2" w:rsidRPr="00E052B2">
        <w:rPr>
          <w:rFonts w:ascii="Times New Roman" w:eastAsia="Times New Roman" w:hAnsi="Times New Roman"/>
          <w:b/>
          <w:lang w:bidi="en-US"/>
        </w:rPr>
        <w:t xml:space="preserve"> хронологическ</w:t>
      </w:r>
      <w:r w:rsidR="008F1B11" w:rsidRPr="00E052B2">
        <w:rPr>
          <w:rFonts w:ascii="Times New Roman" w:eastAsia="Times New Roman" w:hAnsi="Times New Roman"/>
          <w:b/>
          <w:lang w:bidi="en-US"/>
        </w:rPr>
        <w:t>ой</w:t>
      </w:r>
      <w:r w:rsidR="002339C2" w:rsidRPr="00E052B2">
        <w:rPr>
          <w:rFonts w:ascii="Times New Roman" w:eastAsia="Times New Roman" w:hAnsi="Times New Roman"/>
          <w:b/>
          <w:lang w:bidi="en-US"/>
        </w:rPr>
        <w:t xml:space="preserve"> последовательност</w:t>
      </w:r>
      <w:r w:rsidR="008F1B11" w:rsidRPr="00E052B2">
        <w:rPr>
          <w:rFonts w:ascii="Times New Roman" w:eastAsia="Times New Roman" w:hAnsi="Times New Roman"/>
          <w:b/>
          <w:lang w:bidi="en-US"/>
        </w:rPr>
        <w:t>и</w:t>
      </w:r>
      <w:r w:rsidR="002339C2" w:rsidRPr="00E052B2">
        <w:rPr>
          <w:rFonts w:ascii="Times New Roman" w:eastAsia="Times New Roman" w:hAnsi="Times New Roman"/>
          <w:b/>
          <w:lang w:bidi="en-US"/>
        </w:rPr>
        <w:t xml:space="preserve"> событий</w:t>
      </w:r>
      <w:r w:rsidR="008F1B11" w:rsidRPr="00E052B2">
        <w:rPr>
          <w:rFonts w:ascii="Times New Roman" w:eastAsia="Times New Roman" w:hAnsi="Times New Roman"/>
          <w:b/>
          <w:lang w:bidi="en-US"/>
        </w:rPr>
        <w:t xml:space="preserve">. </w:t>
      </w:r>
      <w:r w:rsidR="002F1BAF" w:rsidRPr="002F1BAF">
        <w:rPr>
          <w:rFonts w:ascii="Times New Roman" w:eastAsia="Times New Roman" w:hAnsi="Times New Roman"/>
          <w:b/>
          <w:lang w:bidi="en-US"/>
        </w:rPr>
        <w:t xml:space="preserve">Запишите ответ в виде последовательности цифр. </w:t>
      </w:r>
      <w:r w:rsidR="00F40572" w:rsidRPr="00E052B2">
        <w:rPr>
          <w:rFonts w:ascii="Times New Roman" w:eastAsia="Times New Roman" w:hAnsi="Times New Roman" w:cs="Times New Roman"/>
          <w:b/>
          <w:lang w:bidi="en-US"/>
        </w:rPr>
        <w:t>Ответы перенесите в БЛАНК ОТВЕТОВ.</w:t>
      </w:r>
    </w:p>
    <w:p w:rsidR="000A7A88" w:rsidRPr="002E6381" w:rsidRDefault="00F40572" w:rsidP="001748AC">
      <w:pPr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 w:rsidRPr="002E6381">
        <w:rPr>
          <w:rFonts w:ascii="Times New Roman" w:eastAsia="Times New Roman" w:hAnsi="Times New Roman"/>
          <w:lang w:bidi="en-US"/>
        </w:rPr>
        <w:t>5.</w:t>
      </w:r>
      <w:r w:rsidR="000A7A88" w:rsidRPr="002E6381">
        <w:rPr>
          <w:rFonts w:ascii="Times New Roman" w:eastAsia="Times New Roman" w:hAnsi="Times New Roman"/>
          <w:lang w:bidi="en-US"/>
        </w:rPr>
        <w:t xml:space="preserve">1. Восстановите правильную хронологическую последовательность событий.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2806"/>
        <w:gridCol w:w="425"/>
        <w:gridCol w:w="2552"/>
        <w:gridCol w:w="4394"/>
      </w:tblGrid>
      <w:tr w:rsidR="00CD0518" w:rsidRPr="00E052B2" w:rsidTr="00CD0518">
        <w:tc>
          <w:tcPr>
            <w:tcW w:w="421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2806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Куликовская битва</w:t>
            </w:r>
          </w:p>
        </w:tc>
        <w:tc>
          <w:tcPr>
            <w:tcW w:w="425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2552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Стояние на реке Угре</w:t>
            </w:r>
          </w:p>
        </w:tc>
        <w:tc>
          <w:tcPr>
            <w:tcW w:w="4394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D0518">
              <w:rPr>
                <w:rFonts w:ascii="Times New Roman" w:eastAsia="Calibri" w:hAnsi="Times New Roman" w:cs="Times New Roman"/>
                <w:b/>
              </w:rPr>
              <w:t xml:space="preserve">Ответ </w:t>
            </w:r>
            <w:r>
              <w:rPr>
                <w:rFonts w:ascii="Times New Roman" w:eastAsia="Calibri" w:hAnsi="Times New Roman" w:cs="Times New Roman"/>
              </w:rPr>
              <w:t>_________________________</w:t>
            </w:r>
          </w:p>
        </w:tc>
      </w:tr>
      <w:tr w:rsidR="00CD0518" w:rsidRPr="00E052B2" w:rsidTr="00CD0518">
        <w:tc>
          <w:tcPr>
            <w:tcW w:w="421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2806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Крещение Руси</w:t>
            </w:r>
          </w:p>
        </w:tc>
        <w:tc>
          <w:tcPr>
            <w:tcW w:w="425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2552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proofErr w:type="spellStart"/>
            <w:r w:rsidRPr="00E052B2">
              <w:rPr>
                <w:rFonts w:ascii="Times New Roman" w:eastAsia="Calibri" w:hAnsi="Times New Roman" w:cs="Times New Roman"/>
              </w:rPr>
              <w:t>Грюнвальдская</w:t>
            </w:r>
            <w:proofErr w:type="spellEnd"/>
            <w:r w:rsidRPr="00E052B2">
              <w:rPr>
                <w:rFonts w:ascii="Times New Roman" w:eastAsia="Calibri" w:hAnsi="Times New Roman" w:cs="Times New Roman"/>
              </w:rPr>
              <w:t xml:space="preserve"> битва</w:t>
            </w:r>
          </w:p>
        </w:tc>
        <w:tc>
          <w:tcPr>
            <w:tcW w:w="4394" w:type="dxa"/>
          </w:tcPr>
          <w:p w:rsidR="00CD0518" w:rsidRPr="00E052B2" w:rsidRDefault="00CD0518" w:rsidP="00ED330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2339C2" w:rsidRPr="00E052B2" w:rsidRDefault="002339C2" w:rsidP="001748AC">
      <w:pPr>
        <w:spacing w:after="0" w:line="240" w:lineRule="auto"/>
        <w:jc w:val="both"/>
        <w:rPr>
          <w:rFonts w:ascii="Times New Roman" w:eastAsia="Times New Roman" w:hAnsi="Times New Roman"/>
          <w:sz w:val="8"/>
          <w:lang w:bidi="en-US"/>
        </w:rPr>
      </w:pPr>
    </w:p>
    <w:p w:rsidR="00C833E4" w:rsidRPr="00E052B2" w:rsidRDefault="00F40572" w:rsidP="00C833E4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 w:rsidRPr="00E052B2">
        <w:rPr>
          <w:rFonts w:ascii="Times New Roman" w:eastAsia="Calibri" w:hAnsi="Times New Roman" w:cs="Times New Roman"/>
          <w:b/>
          <w:bCs/>
          <w:iCs/>
        </w:rPr>
        <w:t>5.</w:t>
      </w:r>
      <w:r w:rsidR="00E33994" w:rsidRPr="00E052B2">
        <w:rPr>
          <w:rFonts w:ascii="Times New Roman" w:eastAsia="Calibri" w:hAnsi="Times New Roman" w:cs="Times New Roman"/>
          <w:b/>
          <w:bCs/>
          <w:iCs/>
        </w:rPr>
        <w:t xml:space="preserve">2. </w:t>
      </w:r>
      <w:r w:rsidR="00E33994" w:rsidRPr="006B39A5">
        <w:rPr>
          <w:rFonts w:ascii="Times New Roman" w:eastAsia="Calibri" w:hAnsi="Times New Roman" w:cs="Times New Roman"/>
          <w:bCs/>
          <w:iCs/>
        </w:rPr>
        <w:t xml:space="preserve">Расположите в хронологическом порядке правления имена </w:t>
      </w:r>
      <w:r w:rsidR="00EE4DC9" w:rsidRPr="006B39A5">
        <w:rPr>
          <w:rFonts w:ascii="Times New Roman" w:eastAsia="Calibri" w:hAnsi="Times New Roman" w:cs="Times New Roman"/>
          <w:bCs/>
          <w:iCs/>
        </w:rPr>
        <w:t xml:space="preserve">владимиро-суздальских </w:t>
      </w:r>
      <w:r w:rsidR="00E33994" w:rsidRPr="006B39A5">
        <w:rPr>
          <w:rFonts w:ascii="Times New Roman" w:eastAsia="Calibri" w:hAnsi="Times New Roman" w:cs="Times New Roman"/>
          <w:bCs/>
          <w:iCs/>
        </w:rPr>
        <w:t xml:space="preserve">князей. 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5"/>
        <w:gridCol w:w="2693"/>
        <w:gridCol w:w="2410"/>
        <w:gridCol w:w="2410"/>
      </w:tblGrid>
      <w:tr w:rsidR="00CD0518" w:rsidRPr="00E052B2" w:rsidTr="00355A30">
        <w:tc>
          <w:tcPr>
            <w:tcW w:w="3085" w:type="dxa"/>
          </w:tcPr>
          <w:p w:rsidR="00CD0518" w:rsidRPr="00E052B2" w:rsidRDefault="00CD0518" w:rsidP="00CD051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1)</w:t>
            </w:r>
            <w:r>
              <w:rPr>
                <w:rFonts w:ascii="Times New Roman" w:eastAsia="Calibri" w:hAnsi="Times New Roman" w:cs="Times New Roman"/>
              </w:rPr>
              <w:t xml:space="preserve"> </w:t>
            </w:r>
            <w:r w:rsidRPr="00E052B2">
              <w:rPr>
                <w:rFonts w:ascii="Times New Roman" w:eastAsia="Calibri" w:hAnsi="Times New Roman" w:cs="Times New Roman"/>
              </w:rPr>
              <w:t>Всеволод Большое Гнездо</w:t>
            </w:r>
          </w:p>
        </w:tc>
        <w:tc>
          <w:tcPr>
            <w:tcW w:w="2693" w:type="dxa"/>
          </w:tcPr>
          <w:p w:rsidR="00CD0518" w:rsidRPr="00E052B2" w:rsidRDefault="00CD0518" w:rsidP="00CD051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2)</w:t>
            </w:r>
            <w:r>
              <w:rPr>
                <w:rFonts w:ascii="Times New Roman" w:eastAsia="Calibri" w:hAnsi="Times New Roman" w:cs="Times New Roman"/>
              </w:rPr>
              <w:t xml:space="preserve"> </w:t>
            </w:r>
            <w:r w:rsidRPr="00E052B2">
              <w:rPr>
                <w:rFonts w:ascii="Times New Roman" w:eastAsia="Calibri" w:hAnsi="Times New Roman" w:cs="Times New Roman"/>
              </w:rPr>
              <w:t>Андрей Боголюбский</w:t>
            </w:r>
          </w:p>
        </w:tc>
        <w:tc>
          <w:tcPr>
            <w:tcW w:w="2410" w:type="dxa"/>
          </w:tcPr>
          <w:p w:rsidR="00CD0518" w:rsidRPr="00E052B2" w:rsidRDefault="00CD0518" w:rsidP="00CD051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3)</w:t>
            </w:r>
            <w:r>
              <w:rPr>
                <w:rFonts w:ascii="Times New Roman" w:eastAsia="Calibri" w:hAnsi="Times New Roman" w:cs="Times New Roman"/>
              </w:rPr>
              <w:t xml:space="preserve"> </w:t>
            </w:r>
            <w:r w:rsidRPr="00E052B2">
              <w:rPr>
                <w:rFonts w:ascii="Times New Roman" w:eastAsia="Calibri" w:hAnsi="Times New Roman" w:cs="Times New Roman"/>
              </w:rPr>
              <w:t xml:space="preserve">Юрий Долгорукий  </w:t>
            </w:r>
          </w:p>
        </w:tc>
        <w:tc>
          <w:tcPr>
            <w:tcW w:w="2410" w:type="dxa"/>
          </w:tcPr>
          <w:p w:rsidR="00CD0518" w:rsidRPr="00E052B2" w:rsidRDefault="00CD0518" w:rsidP="00CD0518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CD0518">
              <w:rPr>
                <w:rFonts w:ascii="Times New Roman" w:eastAsia="Calibri" w:hAnsi="Times New Roman" w:cs="Times New Roman"/>
                <w:b/>
              </w:rPr>
              <w:t>Ответ:</w:t>
            </w:r>
            <w:r>
              <w:rPr>
                <w:rFonts w:ascii="Times New Roman" w:eastAsia="Calibri" w:hAnsi="Times New Roman" w:cs="Times New Roman"/>
              </w:rPr>
              <w:t xml:space="preserve"> ____________</w:t>
            </w:r>
          </w:p>
        </w:tc>
      </w:tr>
    </w:tbl>
    <w:p w:rsidR="00E33994" w:rsidRPr="00E052B2" w:rsidRDefault="00E33994" w:rsidP="007A56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  <w:sz w:val="10"/>
        </w:rPr>
      </w:pPr>
    </w:p>
    <w:p w:rsidR="00C833E4" w:rsidRPr="006B39A5" w:rsidRDefault="00F40572" w:rsidP="00C833E4">
      <w:pPr>
        <w:spacing w:after="0" w:line="240" w:lineRule="auto"/>
        <w:jc w:val="both"/>
        <w:rPr>
          <w:rFonts w:ascii="Times New Roman" w:eastAsia="Times New Roman" w:hAnsi="Times New Roman"/>
          <w:lang w:bidi="en-US"/>
        </w:rPr>
      </w:pPr>
      <w:r w:rsidRPr="00E052B2">
        <w:rPr>
          <w:rFonts w:ascii="Times New Roman" w:eastAsia="Times New Roman" w:hAnsi="Times New Roman"/>
          <w:b/>
          <w:lang w:bidi="en-US"/>
        </w:rPr>
        <w:t>5.</w:t>
      </w:r>
      <w:r w:rsidR="002672E9" w:rsidRPr="00E052B2">
        <w:rPr>
          <w:rFonts w:ascii="Times New Roman" w:eastAsia="Times New Roman" w:hAnsi="Times New Roman"/>
          <w:b/>
          <w:lang w:bidi="en-US"/>
        </w:rPr>
        <w:t xml:space="preserve">3. </w:t>
      </w:r>
      <w:r w:rsidR="002672E9" w:rsidRPr="006B39A5">
        <w:rPr>
          <w:rFonts w:ascii="Times New Roman" w:eastAsia="Times New Roman" w:hAnsi="Times New Roman"/>
          <w:lang w:bidi="en-US"/>
        </w:rPr>
        <w:t xml:space="preserve">Восстановите правильную хронологическую последовательность </w:t>
      </w:r>
      <w:r w:rsidR="002A534D" w:rsidRPr="006B39A5">
        <w:rPr>
          <w:rFonts w:ascii="Times New Roman" w:eastAsia="Times New Roman" w:hAnsi="Times New Roman"/>
          <w:lang w:bidi="en-US"/>
        </w:rPr>
        <w:t>открытий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"/>
        <w:gridCol w:w="4961"/>
        <w:gridCol w:w="425"/>
        <w:gridCol w:w="4649"/>
      </w:tblGrid>
      <w:tr w:rsidR="002672E9" w:rsidRPr="00E052B2" w:rsidTr="002E0EEE">
        <w:tc>
          <w:tcPr>
            <w:tcW w:w="421" w:type="dxa"/>
          </w:tcPr>
          <w:p w:rsidR="002672E9" w:rsidRPr="00E052B2" w:rsidRDefault="002672E9" w:rsidP="0049364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1)</w:t>
            </w:r>
          </w:p>
        </w:tc>
        <w:tc>
          <w:tcPr>
            <w:tcW w:w="4961" w:type="dxa"/>
          </w:tcPr>
          <w:p w:rsidR="002672E9" w:rsidRPr="00E052B2" w:rsidRDefault="00F0025C" w:rsidP="00F0025C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Первый крестовый поход</w:t>
            </w:r>
          </w:p>
        </w:tc>
        <w:tc>
          <w:tcPr>
            <w:tcW w:w="425" w:type="dxa"/>
          </w:tcPr>
          <w:p w:rsidR="002672E9" w:rsidRPr="00E052B2" w:rsidRDefault="002672E9" w:rsidP="0049364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3)</w:t>
            </w:r>
          </w:p>
        </w:tc>
        <w:tc>
          <w:tcPr>
            <w:tcW w:w="4649" w:type="dxa"/>
          </w:tcPr>
          <w:p w:rsidR="002672E9" w:rsidRPr="00E052B2" w:rsidRDefault="00202A34" w:rsidP="0049364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Взятие турками Константинополя</w:t>
            </w:r>
          </w:p>
        </w:tc>
      </w:tr>
      <w:tr w:rsidR="002672E9" w:rsidRPr="00E052B2" w:rsidTr="002E0EEE">
        <w:tc>
          <w:tcPr>
            <w:tcW w:w="421" w:type="dxa"/>
          </w:tcPr>
          <w:p w:rsidR="002672E9" w:rsidRPr="00E052B2" w:rsidRDefault="002672E9" w:rsidP="0049364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2)</w:t>
            </w:r>
          </w:p>
        </w:tc>
        <w:tc>
          <w:tcPr>
            <w:tcW w:w="4961" w:type="dxa"/>
          </w:tcPr>
          <w:p w:rsidR="002672E9" w:rsidRPr="00E052B2" w:rsidRDefault="004F503E" w:rsidP="004F503E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 xml:space="preserve">Образование империи Карла Великого </w:t>
            </w:r>
            <w:r w:rsidR="002672E9" w:rsidRPr="00E052B2"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425" w:type="dxa"/>
          </w:tcPr>
          <w:p w:rsidR="002672E9" w:rsidRPr="00E052B2" w:rsidRDefault="002672E9" w:rsidP="0049364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4)</w:t>
            </w:r>
          </w:p>
        </w:tc>
        <w:tc>
          <w:tcPr>
            <w:tcW w:w="4649" w:type="dxa"/>
          </w:tcPr>
          <w:p w:rsidR="002672E9" w:rsidRPr="00E052B2" w:rsidRDefault="00202A34" w:rsidP="00493641">
            <w:pPr>
              <w:tabs>
                <w:tab w:val="left" w:pos="2805"/>
              </w:tabs>
              <w:rPr>
                <w:rFonts w:ascii="Times New Roman" w:eastAsia="Calibri" w:hAnsi="Times New Roman" w:cs="Times New Roman"/>
              </w:rPr>
            </w:pPr>
            <w:r w:rsidRPr="00E052B2">
              <w:rPr>
                <w:rFonts w:ascii="Times New Roman" w:eastAsia="Calibri" w:hAnsi="Times New Roman" w:cs="Times New Roman"/>
              </w:rPr>
              <w:t>Открытие Америки Х.</w:t>
            </w:r>
            <w:r w:rsidR="004678DC" w:rsidRPr="00E052B2">
              <w:rPr>
                <w:rFonts w:ascii="Times New Roman" w:eastAsia="Calibri" w:hAnsi="Times New Roman" w:cs="Times New Roman"/>
              </w:rPr>
              <w:t xml:space="preserve"> </w:t>
            </w:r>
            <w:r w:rsidRPr="00E052B2">
              <w:rPr>
                <w:rFonts w:ascii="Times New Roman" w:eastAsia="Calibri" w:hAnsi="Times New Roman" w:cs="Times New Roman"/>
              </w:rPr>
              <w:t>Колумбом</w:t>
            </w:r>
          </w:p>
        </w:tc>
      </w:tr>
    </w:tbl>
    <w:p w:rsidR="00E33994" w:rsidRPr="00E052B2" w:rsidRDefault="00E33994" w:rsidP="007A56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  <w:sz w:val="10"/>
        </w:rPr>
      </w:pPr>
    </w:p>
    <w:p w:rsidR="00FF0325" w:rsidRPr="00E052B2" w:rsidRDefault="00FF0325" w:rsidP="00FF0325">
      <w:pPr>
        <w:spacing w:after="0" w:line="240" w:lineRule="auto"/>
        <w:jc w:val="both"/>
        <w:rPr>
          <w:rFonts w:ascii="Times New Roman" w:eastAsia="Times New Roman" w:hAnsi="Times New Roman"/>
          <w:b/>
          <w:lang w:bidi="en-US"/>
        </w:rPr>
      </w:pPr>
      <w:r w:rsidRPr="00E052B2">
        <w:rPr>
          <w:rFonts w:ascii="Times New Roman" w:eastAsia="Times New Roman" w:hAnsi="Times New Roman"/>
          <w:b/>
          <w:lang w:bidi="en-US"/>
        </w:rPr>
        <w:t>Задание № 6. Установите соответствие</w:t>
      </w:r>
      <w:r w:rsidR="0089081F" w:rsidRPr="00E052B2">
        <w:rPr>
          <w:rFonts w:ascii="Times New Roman" w:eastAsia="Times New Roman" w:hAnsi="Times New Roman"/>
          <w:b/>
          <w:lang w:bidi="en-US"/>
        </w:rPr>
        <w:t xml:space="preserve"> между терминами и их значениями</w:t>
      </w:r>
      <w:r w:rsidRPr="00E052B2">
        <w:rPr>
          <w:rFonts w:ascii="Times New Roman" w:eastAsia="Times New Roman" w:hAnsi="Times New Roman"/>
          <w:b/>
          <w:lang w:bidi="en-US"/>
        </w:rPr>
        <w:t>, запишите получившуюся по</w:t>
      </w:r>
      <w:r w:rsidR="00D42B4C">
        <w:rPr>
          <w:rFonts w:ascii="Times New Roman" w:eastAsia="Times New Roman" w:hAnsi="Times New Roman"/>
          <w:b/>
          <w:lang w:bidi="en-US"/>
        </w:rPr>
        <w:t>следовательность цифр таблицу</w:t>
      </w:r>
      <w:r w:rsidRPr="00E052B2">
        <w:rPr>
          <w:rFonts w:ascii="Times New Roman" w:eastAsia="Times New Roman" w:hAnsi="Times New Roman"/>
          <w:b/>
          <w:lang w:bidi="en-US"/>
        </w:rPr>
        <w:t>.</w:t>
      </w:r>
      <w:r w:rsidR="00050014" w:rsidRPr="00E052B2">
        <w:t xml:space="preserve"> </w:t>
      </w:r>
      <w:r w:rsidR="00050014" w:rsidRPr="00E052B2">
        <w:rPr>
          <w:rFonts w:ascii="Times New Roman" w:eastAsia="Times New Roman" w:hAnsi="Times New Roman"/>
          <w:b/>
          <w:lang w:bidi="en-US"/>
        </w:rPr>
        <w:t>Ответы перенесите в БЛАНК ОТВЕТОВ.</w:t>
      </w:r>
    </w:p>
    <w:tbl>
      <w:tblPr>
        <w:tblpPr w:leftFromText="180" w:rightFromText="180" w:vertAnchor="text" w:tblpY="1"/>
        <w:tblOverlap w:val="never"/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"/>
        <w:gridCol w:w="1446"/>
        <w:gridCol w:w="425"/>
        <w:gridCol w:w="8222"/>
      </w:tblGrid>
      <w:tr w:rsidR="007C6E5B" w:rsidRPr="00E052B2" w:rsidTr="00CD0518">
        <w:tc>
          <w:tcPr>
            <w:tcW w:w="1838" w:type="dxa"/>
            <w:gridSpan w:val="2"/>
            <w:shd w:val="clear" w:color="auto" w:fill="auto"/>
          </w:tcPr>
          <w:p w:rsidR="007C6E5B" w:rsidRPr="00E052B2" w:rsidRDefault="007C6E5B" w:rsidP="007C6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ТЕРМИНЫ</w:t>
            </w:r>
          </w:p>
        </w:tc>
        <w:tc>
          <w:tcPr>
            <w:tcW w:w="8647" w:type="dxa"/>
            <w:gridSpan w:val="2"/>
            <w:shd w:val="clear" w:color="auto" w:fill="auto"/>
          </w:tcPr>
          <w:p w:rsidR="007C6E5B" w:rsidRPr="00E052B2" w:rsidRDefault="007C6E5B" w:rsidP="007C6E5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ЗНАЧЕНИЕ</w:t>
            </w:r>
          </w:p>
        </w:tc>
      </w:tr>
      <w:tr w:rsidR="00156268" w:rsidRPr="00E052B2" w:rsidTr="00CD0518">
        <w:tc>
          <w:tcPr>
            <w:tcW w:w="392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1446" w:type="dxa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Вотчина </w:t>
            </w:r>
          </w:p>
        </w:tc>
        <w:tc>
          <w:tcPr>
            <w:tcW w:w="425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1</w:t>
            </w:r>
          </w:p>
        </w:tc>
        <w:tc>
          <w:tcPr>
            <w:tcW w:w="8222" w:type="dxa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Земельное владение, передававшееся по наследству</w:t>
            </w:r>
          </w:p>
        </w:tc>
      </w:tr>
      <w:tr w:rsidR="00156268" w:rsidRPr="00E052B2" w:rsidTr="00CD0518">
        <w:tc>
          <w:tcPr>
            <w:tcW w:w="392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1446" w:type="dxa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Десятина</w:t>
            </w:r>
          </w:p>
        </w:tc>
        <w:tc>
          <w:tcPr>
            <w:tcW w:w="425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2</w:t>
            </w:r>
          </w:p>
        </w:tc>
        <w:tc>
          <w:tcPr>
            <w:tcW w:w="8222" w:type="dxa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Торгово-ремесленная часть города</w:t>
            </w:r>
          </w:p>
        </w:tc>
      </w:tr>
      <w:tr w:rsidR="00156268" w:rsidRPr="00E052B2" w:rsidTr="00CD0518">
        <w:tc>
          <w:tcPr>
            <w:tcW w:w="392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1446" w:type="dxa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Смерд</w:t>
            </w:r>
          </w:p>
        </w:tc>
        <w:tc>
          <w:tcPr>
            <w:tcW w:w="425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3</w:t>
            </w:r>
          </w:p>
        </w:tc>
        <w:tc>
          <w:tcPr>
            <w:tcW w:w="8222" w:type="dxa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Сельский  житель, зависимый от князя</w:t>
            </w:r>
          </w:p>
        </w:tc>
      </w:tr>
      <w:tr w:rsidR="00156268" w:rsidRPr="00E052B2" w:rsidTr="00CD0518">
        <w:tc>
          <w:tcPr>
            <w:tcW w:w="392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  <w:tc>
          <w:tcPr>
            <w:tcW w:w="1446" w:type="dxa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Посад</w:t>
            </w:r>
          </w:p>
        </w:tc>
        <w:tc>
          <w:tcPr>
            <w:tcW w:w="425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4</w:t>
            </w:r>
          </w:p>
        </w:tc>
        <w:tc>
          <w:tcPr>
            <w:tcW w:w="8222" w:type="dxa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Часть  княжеских доходов, шедшая на содержание Церкви</w:t>
            </w:r>
          </w:p>
        </w:tc>
      </w:tr>
      <w:tr w:rsidR="00156268" w:rsidRPr="00E052B2" w:rsidTr="00CD0518">
        <w:tc>
          <w:tcPr>
            <w:tcW w:w="392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</w:p>
        </w:tc>
        <w:tc>
          <w:tcPr>
            <w:tcW w:w="1446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bidi="en-US"/>
              </w:rPr>
            </w:pPr>
          </w:p>
        </w:tc>
        <w:tc>
          <w:tcPr>
            <w:tcW w:w="425" w:type="dxa"/>
            <w:shd w:val="clear" w:color="auto" w:fill="auto"/>
          </w:tcPr>
          <w:p w:rsidR="00156268" w:rsidRPr="00E052B2" w:rsidRDefault="00156268" w:rsidP="001562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 w:cs="Times New Roman"/>
                <w:b/>
                <w:lang w:bidi="en-US"/>
              </w:rPr>
              <w:t>5</w:t>
            </w:r>
          </w:p>
        </w:tc>
        <w:tc>
          <w:tcPr>
            <w:tcW w:w="8222" w:type="dxa"/>
          </w:tcPr>
          <w:p w:rsidR="00156268" w:rsidRPr="00E052B2" w:rsidRDefault="00156268" w:rsidP="001562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</w:t>
            </w:r>
            <w:r w:rsidR="003A0478" w:rsidRPr="00E052B2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Сельская община</w:t>
            </w:r>
          </w:p>
        </w:tc>
      </w:tr>
    </w:tbl>
    <w:p w:rsidR="00FF0325" w:rsidRPr="00E052B2" w:rsidRDefault="00FF0325" w:rsidP="00FF0325">
      <w:pPr>
        <w:spacing w:after="0" w:line="240" w:lineRule="auto"/>
        <w:jc w:val="both"/>
        <w:rPr>
          <w:rFonts w:ascii="Times New Roman" w:eastAsia="Times New Roman" w:hAnsi="Times New Roman"/>
          <w:sz w:val="6"/>
          <w:lang w:bidi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FF0325" w:rsidRPr="00E052B2" w:rsidTr="00ED3308">
        <w:tc>
          <w:tcPr>
            <w:tcW w:w="2614" w:type="dxa"/>
          </w:tcPr>
          <w:p w:rsidR="00FF0325" w:rsidRPr="00E052B2" w:rsidRDefault="00FF0325" w:rsidP="00ED3308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/>
                <w:b/>
                <w:lang w:bidi="en-US"/>
              </w:rPr>
              <w:t>1</w:t>
            </w:r>
          </w:p>
        </w:tc>
        <w:tc>
          <w:tcPr>
            <w:tcW w:w="2614" w:type="dxa"/>
          </w:tcPr>
          <w:p w:rsidR="00FF0325" w:rsidRPr="00E052B2" w:rsidRDefault="00FF0325" w:rsidP="00ED3308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/>
                <w:b/>
                <w:lang w:bidi="en-US"/>
              </w:rPr>
              <w:t>2</w:t>
            </w:r>
          </w:p>
        </w:tc>
        <w:tc>
          <w:tcPr>
            <w:tcW w:w="2614" w:type="dxa"/>
          </w:tcPr>
          <w:p w:rsidR="00FF0325" w:rsidRPr="00E052B2" w:rsidRDefault="00FF0325" w:rsidP="00ED3308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/>
                <w:b/>
                <w:lang w:bidi="en-US"/>
              </w:rPr>
              <w:t>3</w:t>
            </w:r>
          </w:p>
        </w:tc>
        <w:tc>
          <w:tcPr>
            <w:tcW w:w="2614" w:type="dxa"/>
          </w:tcPr>
          <w:p w:rsidR="00FF0325" w:rsidRPr="00E052B2" w:rsidRDefault="00FF0325" w:rsidP="00ED3308">
            <w:pPr>
              <w:jc w:val="center"/>
              <w:rPr>
                <w:rFonts w:ascii="Times New Roman" w:eastAsia="Times New Roman" w:hAnsi="Times New Roman"/>
                <w:b/>
                <w:lang w:bidi="en-US"/>
              </w:rPr>
            </w:pPr>
            <w:r w:rsidRPr="00E052B2">
              <w:rPr>
                <w:rFonts w:ascii="Times New Roman" w:eastAsia="Times New Roman" w:hAnsi="Times New Roman"/>
                <w:b/>
                <w:lang w:bidi="en-US"/>
              </w:rPr>
              <w:t>4</w:t>
            </w:r>
          </w:p>
        </w:tc>
      </w:tr>
      <w:tr w:rsidR="000404DB" w:rsidRPr="00E052B2" w:rsidTr="00ED3308">
        <w:tc>
          <w:tcPr>
            <w:tcW w:w="2614" w:type="dxa"/>
          </w:tcPr>
          <w:p w:rsidR="000404DB" w:rsidRPr="00E052B2" w:rsidRDefault="000404DB" w:rsidP="00E13753">
            <w:pPr>
              <w:jc w:val="center"/>
              <w:rPr>
                <w:rFonts w:ascii="Times New Roman" w:eastAsia="Times New Roman" w:hAnsi="Times New Roman"/>
                <w:lang w:bidi="en-US"/>
              </w:rPr>
            </w:pPr>
          </w:p>
        </w:tc>
        <w:tc>
          <w:tcPr>
            <w:tcW w:w="2614" w:type="dxa"/>
          </w:tcPr>
          <w:p w:rsidR="000404DB" w:rsidRPr="00E052B2" w:rsidRDefault="000404DB" w:rsidP="00E13753">
            <w:pPr>
              <w:jc w:val="center"/>
              <w:rPr>
                <w:rFonts w:ascii="Times New Roman" w:eastAsia="Times New Roman" w:hAnsi="Times New Roman"/>
                <w:lang w:bidi="en-US"/>
              </w:rPr>
            </w:pPr>
          </w:p>
        </w:tc>
        <w:tc>
          <w:tcPr>
            <w:tcW w:w="2614" w:type="dxa"/>
          </w:tcPr>
          <w:p w:rsidR="000404DB" w:rsidRPr="00E052B2" w:rsidRDefault="000404DB" w:rsidP="00E13753">
            <w:pPr>
              <w:jc w:val="center"/>
              <w:rPr>
                <w:rFonts w:ascii="Times New Roman" w:eastAsia="Times New Roman" w:hAnsi="Times New Roman"/>
                <w:lang w:bidi="en-US"/>
              </w:rPr>
            </w:pPr>
          </w:p>
        </w:tc>
        <w:tc>
          <w:tcPr>
            <w:tcW w:w="2614" w:type="dxa"/>
          </w:tcPr>
          <w:p w:rsidR="000404DB" w:rsidRPr="00E052B2" w:rsidRDefault="000404DB" w:rsidP="00E13753">
            <w:pPr>
              <w:jc w:val="center"/>
              <w:rPr>
                <w:rFonts w:ascii="Times New Roman" w:eastAsia="Times New Roman" w:hAnsi="Times New Roman"/>
                <w:lang w:bidi="en-US"/>
              </w:rPr>
            </w:pPr>
          </w:p>
        </w:tc>
      </w:tr>
    </w:tbl>
    <w:p w:rsidR="005A1FE1" w:rsidRPr="00E052B2" w:rsidRDefault="00434B51" w:rsidP="005A1FE1">
      <w:pPr>
        <w:pStyle w:val="a5"/>
        <w:jc w:val="both"/>
        <w:rPr>
          <w:rFonts w:ascii="Times New Roman" w:hAnsi="Times New Roman"/>
          <w:b/>
        </w:rPr>
      </w:pPr>
      <w:r w:rsidRPr="00E052B2">
        <w:rPr>
          <w:rFonts w:ascii="Times New Roman" w:eastAsia="Calibri" w:hAnsi="Times New Roman" w:cs="Times New Roman"/>
          <w:b/>
          <w:bCs/>
          <w:iCs/>
        </w:rPr>
        <w:t>Задание №</w:t>
      </w:r>
      <w:r w:rsidR="00CD0518">
        <w:rPr>
          <w:rFonts w:ascii="Times New Roman" w:eastAsia="Calibri" w:hAnsi="Times New Roman" w:cs="Times New Roman"/>
          <w:b/>
          <w:bCs/>
          <w:iCs/>
        </w:rPr>
        <w:t xml:space="preserve"> </w:t>
      </w:r>
      <w:r w:rsidR="00C22AB0" w:rsidRPr="00E052B2">
        <w:rPr>
          <w:rFonts w:ascii="Times New Roman" w:eastAsia="Calibri" w:hAnsi="Times New Roman" w:cs="Times New Roman"/>
          <w:b/>
          <w:bCs/>
          <w:iCs/>
        </w:rPr>
        <w:t>7</w:t>
      </w:r>
      <w:r w:rsidRPr="00E052B2">
        <w:rPr>
          <w:rFonts w:ascii="Times New Roman" w:eastAsia="Calibri" w:hAnsi="Times New Roman" w:cs="Times New Roman"/>
          <w:b/>
          <w:bCs/>
          <w:iCs/>
        </w:rPr>
        <w:t xml:space="preserve">. </w:t>
      </w:r>
      <w:r w:rsidR="008F03F3" w:rsidRPr="00E052B2">
        <w:rPr>
          <w:rFonts w:ascii="Times New Roman" w:hAnsi="Times New Roman"/>
          <w:b/>
        </w:rPr>
        <w:t>Восстановите отрывок, вставив пропущенные слова.</w:t>
      </w:r>
      <w:r w:rsidR="005A1FE1" w:rsidRPr="00E052B2">
        <w:rPr>
          <w:rFonts w:ascii="Times New Roman" w:hAnsi="Times New Roman"/>
          <w:b/>
        </w:rPr>
        <w:t xml:space="preserve"> Ответ оформите в виде перечня элементов под соответствующими номерами.</w:t>
      </w:r>
      <w:r w:rsidR="00050014" w:rsidRPr="00E052B2">
        <w:t xml:space="preserve"> </w:t>
      </w:r>
      <w:r w:rsidR="00050014" w:rsidRPr="00E052B2">
        <w:rPr>
          <w:rFonts w:ascii="Times New Roman" w:hAnsi="Times New Roman"/>
          <w:b/>
        </w:rPr>
        <w:t>Ответы перенесите в БЛАНК ОТВЕТОВ.</w:t>
      </w:r>
    </w:p>
    <w:p w:rsidR="005C69E5" w:rsidRPr="00E052B2" w:rsidRDefault="008F03F3" w:rsidP="005031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Cs/>
        </w:rPr>
      </w:pPr>
      <w:r w:rsidRPr="00E052B2">
        <w:rPr>
          <w:rFonts w:ascii="Times New Roman" w:eastAsia="Calibri" w:hAnsi="Times New Roman" w:cs="Times New Roman"/>
          <w:bCs/>
          <w:iCs/>
        </w:rPr>
        <w:t>Старший сын Василия II Васильевича Темного (1) ___________ рано включился в процесс управления государством. В (2) ______ году совершил поход на Новгород и разбил противников в битве на реке (3) ________, а затем окончательно уничтожил независимость Новгородской республики, подчинив ее Москве. Для укрепления своей власти и международных отношений князь женился на византийской принцессе (4) ____________________. Вступив на великое княжение, князь отказался ехать в Орду для получения великокняжеского (5)__________. В попытке вновь подчинить себе Русь хан (6) _________двинул на Московское княжество большое войско. Летом (7) ______ года русские и татары с двух сторон подошли к небольшой речке почти на границе с Литвой. Началось знаменитое (8) «________________________», итогом которого стало окончание ордынского гнёта</w:t>
      </w:r>
      <w:r w:rsidR="006B39A5">
        <w:rPr>
          <w:rFonts w:ascii="Times New Roman" w:eastAsia="Calibri" w:hAnsi="Times New Roman" w:cs="Times New Roman"/>
          <w:bCs/>
          <w:iCs/>
        </w:rPr>
        <w:t>.</w:t>
      </w:r>
    </w:p>
    <w:p w:rsidR="00E93D56" w:rsidRPr="00632491" w:rsidRDefault="00E93D56" w:rsidP="00C22A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  <w:sz w:val="2"/>
        </w:rPr>
      </w:pPr>
    </w:p>
    <w:p w:rsidR="006B39A5" w:rsidRPr="005A240D" w:rsidRDefault="006B39A5" w:rsidP="007A56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  <w:iCs/>
          <w:sz w:val="2"/>
        </w:rPr>
      </w:pPr>
    </w:p>
    <w:p w:rsidR="0074700D" w:rsidRPr="008F7CD2" w:rsidRDefault="007A56E8" w:rsidP="007A56E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8F7CD2">
        <w:rPr>
          <w:rFonts w:ascii="Times New Roman" w:eastAsia="Calibri" w:hAnsi="Times New Roman" w:cs="Times New Roman"/>
          <w:b/>
          <w:bCs/>
          <w:iCs/>
        </w:rPr>
        <w:t>Задание №</w:t>
      </w:r>
      <w:r w:rsidR="00CD0518">
        <w:rPr>
          <w:rFonts w:ascii="Times New Roman" w:eastAsia="Calibri" w:hAnsi="Times New Roman" w:cs="Times New Roman"/>
          <w:b/>
          <w:bCs/>
          <w:iCs/>
        </w:rPr>
        <w:t xml:space="preserve"> </w:t>
      </w:r>
      <w:r w:rsidR="0074700D">
        <w:rPr>
          <w:rFonts w:ascii="Times New Roman" w:eastAsia="Calibri" w:hAnsi="Times New Roman" w:cs="Times New Roman"/>
          <w:b/>
          <w:bCs/>
          <w:iCs/>
        </w:rPr>
        <w:t>8</w:t>
      </w:r>
      <w:r w:rsidRPr="008F7CD2">
        <w:rPr>
          <w:rFonts w:ascii="Times New Roman" w:eastAsia="Calibri" w:hAnsi="Times New Roman" w:cs="Times New Roman"/>
          <w:b/>
          <w:bCs/>
          <w:iCs/>
        </w:rPr>
        <w:t xml:space="preserve">. </w:t>
      </w:r>
      <w:r w:rsidRPr="008F7CD2">
        <w:rPr>
          <w:rFonts w:ascii="Times New Roman" w:eastAsia="Calibri" w:hAnsi="Times New Roman" w:cs="Times New Roman"/>
          <w:b/>
          <w:bCs/>
        </w:rPr>
        <w:t xml:space="preserve">Внимательно рассмотрите карту и выполните </w:t>
      </w:r>
      <w:r w:rsidRPr="005562C9">
        <w:rPr>
          <w:rFonts w:ascii="Times New Roman" w:eastAsia="Calibri" w:hAnsi="Times New Roman" w:cs="Times New Roman"/>
          <w:b/>
          <w:bCs/>
        </w:rPr>
        <w:t>задания (всего 1</w:t>
      </w:r>
      <w:r w:rsidR="002C0678">
        <w:rPr>
          <w:rFonts w:ascii="Times New Roman" w:eastAsia="Calibri" w:hAnsi="Times New Roman" w:cs="Times New Roman"/>
          <w:b/>
          <w:bCs/>
        </w:rPr>
        <w:t>2</w:t>
      </w:r>
      <w:r w:rsidRPr="005562C9">
        <w:rPr>
          <w:rFonts w:ascii="Times New Roman" w:eastAsia="Calibri" w:hAnsi="Times New Roman" w:cs="Times New Roman"/>
          <w:b/>
          <w:bCs/>
        </w:rPr>
        <w:t xml:space="preserve"> баллов).</w:t>
      </w:r>
      <w:r w:rsidR="0074700D" w:rsidRPr="0074700D">
        <w:rPr>
          <w:rFonts w:ascii="Times New Roman" w:hAnsi="Times New Roman"/>
          <w:b/>
        </w:rPr>
        <w:t xml:space="preserve"> </w:t>
      </w:r>
      <w:r w:rsidR="0074700D" w:rsidRPr="00050014">
        <w:rPr>
          <w:rFonts w:ascii="Times New Roman" w:hAnsi="Times New Roman"/>
          <w:b/>
        </w:rPr>
        <w:t>Ответы перенесите в БЛАНК ОТВЕТОВ.</w:t>
      </w:r>
    </w:p>
    <w:p w:rsidR="0050315F" w:rsidRDefault="0050315F" w:rsidP="006A43E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"/>
          <w:szCs w:val="28"/>
          <w:lang w:eastAsia="ru-RU"/>
        </w:rPr>
      </w:pPr>
    </w:p>
    <w:tbl>
      <w:tblPr>
        <w:tblStyle w:val="a3"/>
        <w:tblW w:w="107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68"/>
      </w:tblGrid>
      <w:tr w:rsidR="00717B98" w:rsidTr="00B92E01">
        <w:tc>
          <w:tcPr>
            <w:tcW w:w="10768" w:type="dxa"/>
          </w:tcPr>
          <w:p w:rsidR="00717B98" w:rsidRDefault="00717B98" w:rsidP="00717B98">
            <w:pPr>
              <w:jc w:val="center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Cs w:val="28"/>
                <w:lang w:eastAsia="ru-RU"/>
              </w:rPr>
              <w:drawing>
                <wp:inline distT="0" distB="0" distL="0" distR="0" wp14:anchorId="4820FFE0">
                  <wp:extent cx="3472775" cy="3700361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7990" cy="37591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7B98" w:rsidTr="00691709">
        <w:tc>
          <w:tcPr>
            <w:tcW w:w="10768" w:type="dxa"/>
          </w:tcPr>
          <w:p w:rsidR="00717B98" w:rsidRPr="004A2373" w:rsidRDefault="0074700D" w:rsidP="00B371DA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1F386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8.</w:t>
            </w:r>
            <w:r w:rsidR="00717B98" w:rsidRPr="001F386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1.</w:t>
            </w:r>
            <w:r w:rsidR="00717B98">
              <w:t xml:space="preserve"> </w:t>
            </w:r>
            <w:r w:rsidR="00717B98" w:rsidRPr="00717B9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Назовите киевского князя, под руководством которого в XI в. состоялись походы, обозначенные в легенде схемы цифрой «6». 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__________________________ </w:t>
            </w:r>
            <w:r w:rsidR="00717B98" w:rsidRPr="004A2373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.</w:t>
            </w:r>
          </w:p>
          <w:p w:rsidR="00717B98" w:rsidRPr="004A2373" w:rsidRDefault="000B19B7" w:rsidP="00B371DA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1F386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lastRenderedPageBreak/>
              <w:t>8.2.</w:t>
            </w:r>
            <w:r w:rsidR="001A13DC">
              <w:t xml:space="preserve"> </w:t>
            </w:r>
            <w:r w:rsidR="001A13DC" w:rsidRPr="001A13DC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Укажите название реки, дважды о</w:t>
            </w:r>
            <w:r w:rsidR="001A13DC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бозначенной на схеме цифрой «4»</w:t>
            </w:r>
            <w:r w:rsidR="001A13DC" w:rsidRPr="001A13DC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</w:t>
            </w:r>
            <w:r w:rsidR="0074700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__________________________</w:t>
            </w:r>
            <w:r w:rsidR="00717B98" w:rsidRPr="004A2373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.</w:t>
            </w:r>
          </w:p>
          <w:p w:rsidR="003B4BA7" w:rsidRPr="004A2373" w:rsidRDefault="000B19B7" w:rsidP="00B371DA">
            <w:pPr>
              <w:jc w:val="both"/>
              <w:rPr>
                <w:rFonts w:ascii="Times New Roman" w:eastAsia="Times New Roman" w:hAnsi="Times New Roman" w:cs="Times New Roman"/>
                <w:szCs w:val="28"/>
                <w:u w:val="single"/>
                <w:lang w:eastAsia="ru-RU"/>
              </w:rPr>
            </w:pPr>
            <w:r w:rsidRPr="001F386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8.3.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</w:t>
            </w:r>
            <w:r w:rsidR="003B4BA7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Н</w:t>
            </w:r>
            <w:r w:rsidR="003B4BA7" w:rsidRPr="003B4BA7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а карте обозначены два города, основанные </w:t>
            </w:r>
            <w:r w:rsidR="0074700D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киевским князем, совершившим походы,</w:t>
            </w:r>
            <w:r w:rsidR="0074700D" w:rsidRPr="003B4BA7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</w:t>
            </w:r>
            <w:r w:rsidR="0074700D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обозначенные</w:t>
            </w:r>
            <w:r w:rsidR="0074700D" w:rsidRPr="0074700D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в легенде схемы цифрой «6».</w:t>
            </w:r>
            <w:r w:rsidR="0074700D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</w:t>
            </w:r>
            <w:r w:rsidR="003B4BA7" w:rsidRPr="003B4BA7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Напиши их названия</w:t>
            </w:r>
            <w:r w:rsidR="0074700D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______________________________________________</w:t>
            </w:r>
            <w:r w:rsidR="009D1A9B" w:rsidRPr="004A2373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.</w:t>
            </w:r>
          </w:p>
          <w:p w:rsidR="00717B98" w:rsidRPr="00E47BF1" w:rsidRDefault="000B19B7" w:rsidP="00B371DA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1F386D"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>8.4.</w:t>
            </w:r>
            <w:r w:rsidR="00717B9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</w:t>
            </w:r>
            <w:r w:rsidR="00717B98" w:rsidRPr="002E30F9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Выберите </w:t>
            </w:r>
            <w:r w:rsidR="00717B9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верные</w:t>
            </w:r>
            <w:r w:rsidR="00C26E29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суждения из предложенных</w:t>
            </w:r>
            <w:r w:rsidR="00CD0518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:</w:t>
            </w:r>
          </w:p>
          <w:p w:rsidR="00717B98" w:rsidRPr="002E30F9" w:rsidRDefault="00717B98" w:rsidP="00B371DA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2E30F9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1)</w:t>
            </w:r>
            <w:r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  <w:t xml:space="preserve"> </w:t>
            </w:r>
            <w:r w:rsidR="002735C9" w:rsidRPr="002735C9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Цифрой «1» на схеме обозначен город Киев.</w:t>
            </w:r>
          </w:p>
          <w:p w:rsidR="00AB1227" w:rsidRPr="00CF65E3" w:rsidRDefault="00717B98" w:rsidP="002735C9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2E30F9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2) </w:t>
            </w:r>
            <w:r w:rsidR="002735C9" w:rsidRPr="002735C9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Киевский князь Игорь погиб в результате восстания восточнославянского племенного союза, территория расселения которого обозначена на схеме цифрой «2».</w:t>
            </w:r>
          </w:p>
          <w:p w:rsidR="00AB1227" w:rsidRPr="00AB1227" w:rsidRDefault="00717B98" w:rsidP="00AB1227">
            <w:pPr>
              <w:jc w:val="both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2E30F9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3) </w:t>
            </w:r>
            <w:r w:rsidR="00AB1227" w:rsidRPr="00AB1227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Территория, обозначенная в легенде схемы цифрой «5», вошла в состав Древнерусского государства в X в.</w:t>
            </w:r>
          </w:p>
          <w:p w:rsidR="00717B98" w:rsidRPr="00CF65E3" w:rsidRDefault="00717B98" w:rsidP="00AB1227">
            <w:pPr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2E30F9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4) </w:t>
            </w:r>
            <w:r w:rsidR="00AB1227" w:rsidRPr="00AB1227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На схеме обозначен и подписан город, где в 1097 г. состоялся съезд князей, на котором</w:t>
            </w:r>
            <w:r w:rsidR="0029128E" w:rsidRPr="0029128E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</w:t>
            </w:r>
            <w:r w:rsidR="00AB1227" w:rsidRPr="00AB1227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было принято</w:t>
            </w:r>
            <w:r w:rsidR="0029128E" w:rsidRPr="0029128E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</w:t>
            </w:r>
            <w:r w:rsidR="00AB1227" w:rsidRPr="00AB1227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решение «каждый да</w:t>
            </w:r>
            <w:r w:rsidR="00CF2970" w:rsidRPr="00CF297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</w:t>
            </w:r>
            <w:r w:rsidR="00AB1227" w:rsidRPr="00AB1227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держит отчину свою».</w:t>
            </w:r>
          </w:p>
          <w:p w:rsidR="00CF2970" w:rsidRDefault="00CF2970" w:rsidP="00AB1227">
            <w:pPr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2218C3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5) 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Ц</w:t>
            </w:r>
            <w:r w:rsidRPr="00CF297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ифрой «7» на схеме обозначен город Юрьев.</w:t>
            </w:r>
          </w:p>
          <w:p w:rsidR="002218C3" w:rsidRPr="005368AE" w:rsidRDefault="002218C3" w:rsidP="002218C3">
            <w:pPr>
              <w:jc w:val="both"/>
              <w:rPr>
                <w:rFonts w:ascii="Times New Roman" w:eastAsia="Times New Roman" w:hAnsi="Times New Roman" w:cs="Times New Roman"/>
                <w:b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6</w:t>
            </w:r>
            <w:r w:rsidRPr="00C711A2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) </w:t>
            </w:r>
            <w:r w:rsidRPr="00CF2970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На схеме обозначена и подписана река, на берегу которой в 1223 г. союзное русско-половецкое войско было разб</w:t>
            </w:r>
            <w:r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ито монгольским войском</w:t>
            </w:r>
            <w:r w:rsidR="005368AE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. </w:t>
            </w:r>
          </w:p>
          <w:p w:rsidR="002218C3" w:rsidRPr="005A240D" w:rsidRDefault="002218C3" w:rsidP="00AB1227">
            <w:pPr>
              <w:rPr>
                <w:rFonts w:ascii="Times New Roman" w:eastAsia="Times New Roman" w:hAnsi="Times New Roman" w:cs="Times New Roman"/>
                <w:sz w:val="10"/>
                <w:szCs w:val="28"/>
                <w:lang w:eastAsia="ru-RU"/>
              </w:rPr>
            </w:pPr>
          </w:p>
        </w:tc>
      </w:tr>
    </w:tbl>
    <w:p w:rsidR="005368AE" w:rsidRPr="00E052B2" w:rsidRDefault="005368AE" w:rsidP="005368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E052B2">
        <w:rPr>
          <w:rFonts w:ascii="Times New Roman" w:eastAsia="Calibri" w:hAnsi="Times New Roman" w:cs="Times New Roman"/>
          <w:b/>
          <w:bCs/>
          <w:iCs/>
        </w:rPr>
        <w:lastRenderedPageBreak/>
        <w:t>Задание №</w:t>
      </w:r>
      <w:r w:rsidR="00BF40D7">
        <w:rPr>
          <w:rFonts w:ascii="Times New Roman" w:eastAsia="Calibri" w:hAnsi="Times New Roman" w:cs="Times New Roman"/>
          <w:b/>
          <w:bCs/>
          <w:iCs/>
        </w:rPr>
        <w:t xml:space="preserve"> </w:t>
      </w:r>
      <w:r w:rsidR="00F40050" w:rsidRPr="00E052B2">
        <w:rPr>
          <w:rFonts w:ascii="Times New Roman" w:eastAsia="Calibri" w:hAnsi="Times New Roman" w:cs="Times New Roman"/>
          <w:b/>
          <w:bCs/>
          <w:iCs/>
        </w:rPr>
        <w:t>9.</w:t>
      </w:r>
      <w:r w:rsidRPr="00E052B2">
        <w:t xml:space="preserve"> </w:t>
      </w:r>
      <w:r w:rsidRPr="00E052B2">
        <w:rPr>
          <w:rFonts w:ascii="Times New Roman" w:eastAsia="Calibri" w:hAnsi="Times New Roman" w:cs="Times New Roman"/>
          <w:b/>
          <w:bCs/>
          <w:iCs/>
        </w:rPr>
        <w:t>Прочитайте текст, заполнит</w:t>
      </w:r>
      <w:r w:rsidR="003D0BC6" w:rsidRPr="00E052B2">
        <w:rPr>
          <w:rFonts w:ascii="Times New Roman" w:eastAsia="Calibri" w:hAnsi="Times New Roman" w:cs="Times New Roman"/>
          <w:b/>
          <w:bCs/>
          <w:iCs/>
        </w:rPr>
        <w:t xml:space="preserve">е пропуск и ответьте на </w:t>
      </w:r>
      <w:r w:rsidR="003D0BC6" w:rsidRPr="00FE2FDE">
        <w:rPr>
          <w:rFonts w:ascii="Times New Roman" w:eastAsia="Calibri" w:hAnsi="Times New Roman" w:cs="Times New Roman"/>
          <w:b/>
          <w:bCs/>
          <w:iCs/>
        </w:rPr>
        <w:t>вопросы.</w:t>
      </w:r>
      <w:r w:rsidRPr="00FE2FDE">
        <w:rPr>
          <w:rFonts w:ascii="Times New Roman" w:hAnsi="Times New Roman"/>
          <w:b/>
        </w:rPr>
        <w:t xml:space="preserve"> От</w:t>
      </w:r>
      <w:r w:rsidR="003D0BC6" w:rsidRPr="00FE2FDE">
        <w:rPr>
          <w:rFonts w:ascii="Times New Roman" w:hAnsi="Times New Roman"/>
          <w:b/>
        </w:rPr>
        <w:t>веты</w:t>
      </w:r>
      <w:r w:rsidR="003D0BC6" w:rsidRPr="00E052B2">
        <w:rPr>
          <w:rFonts w:ascii="Times New Roman" w:hAnsi="Times New Roman"/>
          <w:b/>
        </w:rPr>
        <w:t xml:space="preserve"> перенесите в БЛАНК ОТВЕТОВ.</w:t>
      </w:r>
    </w:p>
    <w:p w:rsidR="00557281" w:rsidRDefault="005368AE" w:rsidP="005368AE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shd w:val="clear" w:color="auto" w:fill="FFFFFF"/>
        </w:rPr>
      </w:pPr>
      <w:r w:rsidRPr="00E052B2">
        <w:rPr>
          <w:rFonts w:ascii="Times New Roman" w:hAnsi="Times New Roman" w:cs="Times New Roman"/>
          <w:shd w:val="clear" w:color="auto" w:fill="FFFFFF"/>
        </w:rPr>
        <w:t xml:space="preserve">Статья 57 «О </w:t>
      </w:r>
      <w:proofErr w:type="spellStart"/>
      <w:r w:rsidRPr="00E052B2">
        <w:rPr>
          <w:rFonts w:ascii="Times New Roman" w:hAnsi="Times New Roman" w:cs="Times New Roman"/>
          <w:shd w:val="clear" w:color="auto" w:fill="FFFFFF"/>
        </w:rPr>
        <w:t>христъянском</w:t>
      </w:r>
      <w:proofErr w:type="spellEnd"/>
      <w:r w:rsidRPr="00E052B2">
        <w:rPr>
          <w:rFonts w:ascii="Times New Roman" w:hAnsi="Times New Roman" w:cs="Times New Roman"/>
          <w:shd w:val="clear" w:color="auto" w:fill="FFFFFF"/>
        </w:rPr>
        <w:t xml:space="preserve"> отказе» вводила единовременный для всего государства срок, в течение которого крестьянам разрешалось покидать своего господина. Срок этот (за неделю до Юрьева дня осеннего, то есть 26 ноября, и неделю после этого дня) был связан с окончанием сельскохозяйственных работ. Не в интересах господина было отпускать крестьян раньше. В случае ухода от хоз</w:t>
      </w:r>
      <w:r w:rsidR="009D1A9B">
        <w:rPr>
          <w:rFonts w:ascii="Times New Roman" w:hAnsi="Times New Roman" w:cs="Times New Roman"/>
          <w:shd w:val="clear" w:color="auto" w:fill="FFFFFF"/>
        </w:rPr>
        <w:t>яина крестьянин должен был</w:t>
      </w:r>
      <w:r w:rsidRPr="00E052B2">
        <w:rPr>
          <w:rFonts w:ascii="Times New Roman" w:hAnsi="Times New Roman" w:cs="Times New Roman"/>
          <w:shd w:val="clear" w:color="auto" w:fill="FFFFFF"/>
        </w:rPr>
        <w:t xml:space="preserve"> уплатить ему ___________________, то есть плату за пользование господским двором (за четыре года жизни у хозяина платилась полная стоимость двора, за три - три четверти стоимости, за два - «полдвора», за год - «четверть</w:t>
      </w:r>
      <w:r w:rsidR="00557281">
        <w:rPr>
          <w:rFonts w:ascii="Times New Roman" w:hAnsi="Times New Roman" w:cs="Times New Roman"/>
          <w:shd w:val="clear" w:color="auto" w:fill="FFFFFF"/>
        </w:rPr>
        <w:t xml:space="preserve"> двора»).</w:t>
      </w:r>
    </w:p>
    <w:p w:rsidR="00557281" w:rsidRPr="00E47BF1" w:rsidRDefault="00557281" w:rsidP="005368AE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E47BF1">
        <w:rPr>
          <w:rFonts w:ascii="Times New Roman" w:hAnsi="Times New Roman" w:cs="Times New Roman"/>
          <w:b/>
          <w:shd w:val="clear" w:color="auto" w:fill="FFFFFF"/>
        </w:rPr>
        <w:t>Вопросы</w:t>
      </w:r>
    </w:p>
    <w:p w:rsidR="00557281" w:rsidRDefault="00557281" w:rsidP="005368AE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9D1A9B">
        <w:rPr>
          <w:rFonts w:ascii="Times New Roman" w:eastAsia="Times New Roman" w:hAnsi="Times New Roman" w:cs="Times New Roman"/>
          <w:b/>
        </w:rPr>
        <w:t>9.1</w:t>
      </w:r>
      <w:r>
        <w:rPr>
          <w:rFonts w:ascii="Times New Roman" w:eastAsia="Times New Roman" w:hAnsi="Times New Roman" w:cs="Times New Roman"/>
        </w:rPr>
        <w:t>.</w:t>
      </w:r>
      <w:r w:rsidRPr="00557281">
        <w:t xml:space="preserve"> </w:t>
      </w:r>
      <w:r w:rsidRPr="00557281">
        <w:rPr>
          <w:rFonts w:ascii="Times New Roman" w:eastAsia="Times New Roman" w:hAnsi="Times New Roman" w:cs="Times New Roman"/>
        </w:rPr>
        <w:t>Как назывался документ, в котором содержалась данная статья? __________________.</w:t>
      </w:r>
    </w:p>
    <w:p w:rsidR="00557281" w:rsidRDefault="00557281" w:rsidP="005368AE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9D1A9B">
        <w:rPr>
          <w:rFonts w:ascii="Times New Roman" w:eastAsia="Times New Roman" w:hAnsi="Times New Roman" w:cs="Times New Roman"/>
          <w:b/>
        </w:rPr>
        <w:t>9.2.</w:t>
      </w:r>
      <w:r w:rsidRPr="00557281">
        <w:rPr>
          <w:rFonts w:ascii="Times New Roman" w:eastAsia="Times New Roman" w:hAnsi="Times New Roman" w:cs="Times New Roman"/>
        </w:rPr>
        <w:t xml:space="preserve"> В каком году он был принят? _________________________________________________</w:t>
      </w:r>
    </w:p>
    <w:p w:rsidR="008A1E88" w:rsidRDefault="00557281" w:rsidP="005368AE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9D1A9B">
        <w:rPr>
          <w:rFonts w:ascii="Times New Roman" w:eastAsia="Times New Roman" w:hAnsi="Times New Roman" w:cs="Times New Roman"/>
          <w:b/>
        </w:rPr>
        <w:t>9.3.</w:t>
      </w:r>
      <w:r>
        <w:rPr>
          <w:rFonts w:ascii="Times New Roman" w:eastAsia="Times New Roman" w:hAnsi="Times New Roman" w:cs="Times New Roman"/>
        </w:rPr>
        <w:t xml:space="preserve"> Какой князь его</w:t>
      </w:r>
      <w:r w:rsidR="009B29B9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>принял? ________________________</w:t>
      </w:r>
      <w:r w:rsidR="00E47BF1">
        <w:rPr>
          <w:rFonts w:ascii="Times New Roman" w:eastAsia="Times New Roman" w:hAnsi="Times New Roman" w:cs="Times New Roman"/>
        </w:rPr>
        <w:t xml:space="preserve">_____________________________ </w:t>
      </w:r>
    </w:p>
    <w:p w:rsidR="006F738B" w:rsidRDefault="008A1E88" w:rsidP="008A1E88">
      <w:pPr>
        <w:rPr>
          <w:rFonts w:ascii="Times New Roman" w:eastAsia="Times New Roman" w:hAnsi="Times New Roman" w:cs="Times New Roman"/>
        </w:rPr>
      </w:pPr>
      <w:r w:rsidRPr="009D1A9B">
        <w:rPr>
          <w:rFonts w:ascii="Times New Roman" w:hAnsi="Times New Roman" w:cs="Times New Roman"/>
          <w:b/>
          <w:shd w:val="clear" w:color="auto" w:fill="FFFFFF"/>
        </w:rPr>
        <w:t>9.4.</w:t>
      </w:r>
      <w:r w:rsidRPr="009D1A9B">
        <w:rPr>
          <w:rFonts w:ascii="Times New Roman" w:hAnsi="Times New Roman" w:cs="Times New Roman"/>
          <w:shd w:val="clear" w:color="auto" w:fill="FFFFFF"/>
        </w:rPr>
        <w:t xml:space="preserve"> </w:t>
      </w:r>
      <w:r w:rsidR="006F738B">
        <w:rPr>
          <w:rFonts w:ascii="Times New Roman" w:hAnsi="Times New Roman" w:cs="Times New Roman"/>
          <w:shd w:val="clear" w:color="auto" w:fill="FFFFFF"/>
        </w:rPr>
        <w:t xml:space="preserve">Заполните пропуск. </w:t>
      </w:r>
      <w:r w:rsidRPr="009D1A9B">
        <w:rPr>
          <w:rFonts w:ascii="Times New Roman" w:hAnsi="Times New Roman" w:cs="Times New Roman"/>
          <w:shd w:val="clear" w:color="auto" w:fill="FFFFFF"/>
        </w:rPr>
        <w:t xml:space="preserve">Как называлась плата, которую должен был крестьянин своему господину в случае ухода? </w:t>
      </w:r>
      <w:r w:rsidR="0009668D">
        <w:rPr>
          <w:rFonts w:ascii="Times New Roman" w:hAnsi="Times New Roman" w:cs="Times New Roman"/>
          <w:shd w:val="clear" w:color="auto" w:fill="FFFFFF"/>
        </w:rPr>
        <w:t>______________</w:t>
      </w:r>
      <w:r w:rsidRPr="009D1A9B">
        <w:rPr>
          <w:rFonts w:ascii="Times New Roman" w:hAnsi="Times New Roman" w:cs="Times New Roman"/>
          <w:shd w:val="clear" w:color="auto" w:fill="FFFFFF"/>
        </w:rPr>
        <w:t xml:space="preserve">__________________ </w:t>
      </w:r>
    </w:p>
    <w:p w:rsidR="006F738B" w:rsidRPr="005368AE" w:rsidRDefault="006F738B" w:rsidP="006F738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bCs/>
        </w:rPr>
      </w:pPr>
      <w:r w:rsidRPr="004678DC">
        <w:rPr>
          <w:rFonts w:ascii="Times New Roman" w:eastAsia="Times New Roman" w:hAnsi="Times New Roman" w:cs="Times New Roman"/>
          <w:b/>
        </w:rPr>
        <w:t>Задание №</w:t>
      </w:r>
      <w:r w:rsidR="00BF40D7">
        <w:rPr>
          <w:rFonts w:ascii="Times New Roman" w:eastAsia="Times New Roman" w:hAnsi="Times New Roman" w:cs="Times New Roman"/>
          <w:b/>
        </w:rPr>
        <w:t xml:space="preserve"> </w:t>
      </w:r>
      <w:r w:rsidRPr="004678DC">
        <w:rPr>
          <w:rFonts w:ascii="Times New Roman" w:eastAsia="Times New Roman" w:hAnsi="Times New Roman" w:cs="Times New Roman"/>
          <w:b/>
        </w:rPr>
        <w:t>10.  Перед вами плакаты, посвящённые событиям Великой Отечественной войны. Расположите плакаты в порядке их появления, от раннего</w:t>
      </w:r>
      <w:r>
        <w:rPr>
          <w:rFonts w:ascii="Times New Roman" w:eastAsia="Times New Roman" w:hAnsi="Times New Roman" w:cs="Times New Roman"/>
          <w:b/>
        </w:rPr>
        <w:t xml:space="preserve"> к позднему</w:t>
      </w:r>
      <w:r w:rsidRPr="00F40050">
        <w:rPr>
          <w:rFonts w:ascii="Times New Roman" w:eastAsia="Times New Roman" w:hAnsi="Times New Roman" w:cs="Times New Roman"/>
        </w:rPr>
        <w:t xml:space="preserve">. </w:t>
      </w:r>
      <w:r>
        <w:rPr>
          <w:rFonts w:ascii="Times New Roman" w:hAnsi="Times New Roman"/>
          <w:b/>
        </w:rPr>
        <w:t>Ответ</w:t>
      </w:r>
      <w:r w:rsidRPr="00050014">
        <w:rPr>
          <w:rFonts w:ascii="Times New Roman" w:hAnsi="Times New Roman"/>
          <w:b/>
        </w:rPr>
        <w:t xml:space="preserve"> перенесите в БЛАНК ОТВЕТОВ.</w:t>
      </w:r>
    </w:p>
    <w:p w:rsidR="006F738B" w:rsidRDefault="006F738B" w:rsidP="006F738B">
      <w:pPr>
        <w:spacing w:after="0" w:line="238" w:lineRule="auto"/>
        <w:jc w:val="both"/>
        <w:rPr>
          <w:rFonts w:ascii="Times New Roman" w:eastAsia="Times New Roman" w:hAnsi="Times New Roman" w:cs="Times New Roman"/>
          <w:b/>
        </w:rPr>
      </w:pPr>
    </w:p>
    <w:p w:rsidR="006F738B" w:rsidRDefault="006F738B" w:rsidP="006F738B">
      <w:pPr>
        <w:rPr>
          <w:rFonts w:ascii="Times New Roman" w:eastAsia="Times New Roman" w:hAnsi="Times New Roman" w:cs="Times New Roman"/>
        </w:rPr>
      </w:pPr>
      <w:r w:rsidRPr="00F40050">
        <w:rPr>
          <w:rFonts w:ascii="Times New Roman" w:eastAsia="Times New Roman" w:hAnsi="Times New Roman" w:cs="Times New Roman"/>
          <w:b/>
        </w:rPr>
        <w:t xml:space="preserve">Ответ </w:t>
      </w:r>
      <w:r>
        <w:rPr>
          <w:rFonts w:ascii="Times New Roman" w:eastAsia="Times New Roman" w:hAnsi="Times New Roman" w:cs="Times New Roman"/>
        </w:rPr>
        <w:t>_______________________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27"/>
        <w:gridCol w:w="3544"/>
        <w:gridCol w:w="3722"/>
      </w:tblGrid>
      <w:tr w:rsidR="00BF40D7" w:rsidTr="00805233">
        <w:tc>
          <w:tcPr>
            <w:tcW w:w="3227" w:type="dxa"/>
          </w:tcPr>
          <w:p w:rsidR="00BF40D7" w:rsidRDefault="00BF40D7" w:rsidP="006F738B">
            <w:pPr>
              <w:tabs>
                <w:tab w:val="left" w:pos="3585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 wp14:anchorId="3688263C" wp14:editId="202F9202">
                  <wp:extent cx="1537519" cy="2286000"/>
                  <wp:effectExtent l="0" t="0" r="571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388" cy="22947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</w:t>
            </w:r>
            <w:r w:rsidRPr="006F738B">
              <w:rPr>
                <w:rFonts w:ascii="Times New Roman" w:eastAsia="Times New Roman" w:hAnsi="Times New Roman" w:cs="Times New Roman"/>
                <w:b/>
              </w:rPr>
              <w:t>1</w:t>
            </w:r>
          </w:p>
        </w:tc>
        <w:tc>
          <w:tcPr>
            <w:tcW w:w="3544" w:type="dxa"/>
          </w:tcPr>
          <w:p w:rsidR="00BF40D7" w:rsidRDefault="00BF40D7" w:rsidP="006F738B">
            <w:pPr>
              <w:tabs>
                <w:tab w:val="left" w:pos="3975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 wp14:anchorId="5C0111C5" wp14:editId="30139180">
                  <wp:extent cx="1733388" cy="2271408"/>
                  <wp:effectExtent l="0" t="0" r="63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2005" cy="2282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</w:rPr>
              <w:t xml:space="preserve">  </w:t>
            </w:r>
            <w:r w:rsidRPr="006F738B">
              <w:rPr>
                <w:rFonts w:ascii="Times New Roman" w:eastAsia="Times New Roman" w:hAnsi="Times New Roman" w:cs="Times New Roman"/>
                <w:b/>
              </w:rPr>
              <w:t>2</w:t>
            </w:r>
          </w:p>
        </w:tc>
        <w:tc>
          <w:tcPr>
            <w:tcW w:w="3722" w:type="dxa"/>
          </w:tcPr>
          <w:p w:rsidR="00BF40D7" w:rsidRDefault="00BF40D7" w:rsidP="006F738B">
            <w:pPr>
              <w:tabs>
                <w:tab w:val="left" w:pos="3975"/>
              </w:tabs>
              <w:rPr>
                <w:rFonts w:ascii="Times New Roman" w:eastAsia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 wp14:anchorId="1EA89263">
                  <wp:extent cx="1657985" cy="2493645"/>
                  <wp:effectExtent l="0" t="0" r="0" b="190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985" cy="2493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t xml:space="preserve">    3</w:t>
            </w:r>
            <w:bookmarkStart w:id="0" w:name="_GoBack"/>
            <w:bookmarkEnd w:id="0"/>
          </w:p>
        </w:tc>
      </w:tr>
      <w:tr w:rsidR="00BF40D7" w:rsidTr="00805233">
        <w:tc>
          <w:tcPr>
            <w:tcW w:w="3227" w:type="dxa"/>
          </w:tcPr>
          <w:p w:rsidR="00BF40D7" w:rsidRDefault="00BF40D7" w:rsidP="00BF40D7">
            <w:pPr>
              <w:tabs>
                <w:tab w:val="right" w:pos="5147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662B21BF" wp14:editId="1FBA813E">
                  <wp:extent cx="1698831" cy="2494915"/>
                  <wp:effectExtent l="0" t="0" r="0" b="63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5021" cy="2504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</w:rPr>
              <w:t xml:space="preserve">  </w:t>
            </w:r>
            <w:r w:rsidRPr="006F738B">
              <w:rPr>
                <w:rFonts w:ascii="Times New Roman" w:eastAsia="Times New Roman" w:hAnsi="Times New Roman" w:cs="Times New Roman"/>
                <w:b/>
              </w:rPr>
              <w:t>4</w:t>
            </w:r>
          </w:p>
        </w:tc>
        <w:tc>
          <w:tcPr>
            <w:tcW w:w="3544" w:type="dxa"/>
          </w:tcPr>
          <w:p w:rsidR="00BF40D7" w:rsidRDefault="00BF40D7" w:rsidP="006F738B">
            <w:pPr>
              <w:tabs>
                <w:tab w:val="left" w:pos="4230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 wp14:anchorId="1F58D02E" wp14:editId="2D37487B">
                  <wp:extent cx="1865286" cy="4503906"/>
                  <wp:effectExtent l="0" t="0" r="190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853" cy="45149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</w:rPr>
              <w:t xml:space="preserve">  </w:t>
            </w:r>
            <w:r w:rsidRPr="00BF40D7">
              <w:rPr>
                <w:rFonts w:ascii="Times New Roman" w:eastAsia="Times New Roman" w:hAnsi="Times New Roman" w:cs="Times New Roman"/>
                <w:b/>
              </w:rPr>
              <w:t>5</w:t>
            </w:r>
          </w:p>
        </w:tc>
        <w:tc>
          <w:tcPr>
            <w:tcW w:w="3722" w:type="dxa"/>
          </w:tcPr>
          <w:p w:rsidR="00BF40D7" w:rsidRDefault="00BF40D7" w:rsidP="006F738B">
            <w:pPr>
              <w:tabs>
                <w:tab w:val="left" w:pos="4230"/>
              </w:tabs>
              <w:rPr>
                <w:rFonts w:ascii="Times New Roman" w:eastAsia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drawing>
                <wp:inline distT="0" distB="0" distL="0" distR="0" wp14:anchorId="461E0D55" wp14:editId="09F24708">
                  <wp:extent cx="2046846" cy="4372583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871" cy="4379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lang w:eastAsia="ru-RU"/>
              </w:rPr>
              <w:t xml:space="preserve">  </w:t>
            </w:r>
            <w:r w:rsidRPr="00BF40D7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t>6</w:t>
            </w:r>
          </w:p>
        </w:tc>
      </w:tr>
      <w:tr w:rsidR="00BF40D7" w:rsidTr="00805233">
        <w:tc>
          <w:tcPr>
            <w:tcW w:w="3227" w:type="dxa"/>
          </w:tcPr>
          <w:p w:rsidR="00BF40D7" w:rsidRPr="00BF40D7" w:rsidRDefault="00BF40D7" w:rsidP="00BF40D7">
            <w:pPr>
              <w:tabs>
                <w:tab w:val="right" w:pos="5147"/>
              </w:tabs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</w:pPr>
            <w:r w:rsidRPr="00BF40D7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3BD807B3" wp14:editId="69AC35B1">
                  <wp:extent cx="1760261" cy="2687994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2" r="3112"/>
                          <a:stretch/>
                        </pic:blipFill>
                        <pic:spPr bwMode="auto">
                          <a:xfrm>
                            <a:off x="0" y="0"/>
                            <a:ext cx="1777582" cy="2714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F40D7">
              <w:rPr>
                <w:rFonts w:ascii="Times New Roman" w:eastAsia="Times New Roman" w:hAnsi="Times New Roman" w:cs="Times New Roman"/>
                <w:b/>
                <w:noProof/>
                <w:lang w:eastAsia="ru-RU"/>
              </w:rPr>
              <w:t xml:space="preserve">  7</w:t>
            </w:r>
          </w:p>
        </w:tc>
        <w:tc>
          <w:tcPr>
            <w:tcW w:w="3544" w:type="dxa"/>
          </w:tcPr>
          <w:p w:rsidR="00BF40D7" w:rsidRDefault="00BF40D7" w:rsidP="006F738B">
            <w:pPr>
              <w:tabs>
                <w:tab w:val="left" w:pos="4230"/>
              </w:tabs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392A3FD1">
                  <wp:extent cx="1930519" cy="2587557"/>
                  <wp:effectExtent l="0" t="0" r="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5109" cy="26071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</w:rPr>
              <w:t xml:space="preserve">  </w:t>
            </w:r>
            <w:r w:rsidRPr="00BF40D7">
              <w:rPr>
                <w:rFonts w:ascii="Times New Roman" w:eastAsia="Times New Roman" w:hAnsi="Times New Roman" w:cs="Times New Roman"/>
                <w:b/>
              </w:rPr>
              <w:t>8</w:t>
            </w:r>
          </w:p>
        </w:tc>
        <w:tc>
          <w:tcPr>
            <w:tcW w:w="3722" w:type="dxa"/>
          </w:tcPr>
          <w:p w:rsidR="00BF40D7" w:rsidRDefault="00BF40D7" w:rsidP="006F738B">
            <w:pPr>
              <w:tabs>
                <w:tab w:val="left" w:pos="4230"/>
              </w:tabs>
              <w:rPr>
                <w:rFonts w:ascii="Times New Roman" w:eastAsia="Times New Roman" w:hAnsi="Times New Roman" w:cs="Times New Roman"/>
                <w:noProof/>
                <w:lang w:eastAsia="ru-RU"/>
              </w:rPr>
            </w:pPr>
          </w:p>
        </w:tc>
      </w:tr>
      <w:tr w:rsidR="00BF40D7" w:rsidTr="00805233">
        <w:tc>
          <w:tcPr>
            <w:tcW w:w="6771" w:type="dxa"/>
            <w:gridSpan w:val="2"/>
          </w:tcPr>
          <w:p w:rsidR="00BF40D7" w:rsidRPr="00BF40D7" w:rsidRDefault="00BF40D7" w:rsidP="006F738B">
            <w:pPr>
              <w:tabs>
                <w:tab w:val="left" w:pos="4230"/>
              </w:tabs>
              <w:rPr>
                <w:rFonts w:ascii="Times New Roman" w:eastAsia="Times New Roman" w:hAnsi="Times New Roman" w:cs="Times New Roman"/>
                <w:b/>
                <w:noProof/>
              </w:rPr>
            </w:pPr>
            <w:r w:rsidRPr="00BF40D7"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03C0A98F" wp14:editId="1135933E">
                  <wp:extent cx="3122579" cy="2107970"/>
                  <wp:effectExtent l="0" t="0" r="1905" b="698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399" cy="21118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BF40D7">
              <w:rPr>
                <w:rFonts w:ascii="Times New Roman" w:eastAsia="Times New Roman" w:hAnsi="Times New Roman" w:cs="Times New Roman"/>
                <w:b/>
                <w:noProof/>
              </w:rPr>
              <w:t xml:space="preserve">   9</w:t>
            </w:r>
          </w:p>
        </w:tc>
        <w:tc>
          <w:tcPr>
            <w:tcW w:w="3722" w:type="dxa"/>
          </w:tcPr>
          <w:p w:rsidR="00BF40D7" w:rsidRDefault="00BF40D7" w:rsidP="006F738B">
            <w:pPr>
              <w:tabs>
                <w:tab w:val="left" w:pos="4230"/>
              </w:tabs>
              <w:rPr>
                <w:rFonts w:ascii="Times New Roman" w:eastAsia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06497CF8" wp14:editId="4C4BFA21">
                  <wp:extent cx="1462468" cy="2091447"/>
                  <wp:effectExtent l="0" t="0" r="4445" b="444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849" cy="21020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noProof/>
                <w:lang w:eastAsia="ru-RU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noProof/>
                <w:lang w:eastAsia="ru-RU"/>
              </w:rPr>
              <w:t>10</w:t>
            </w:r>
          </w:p>
        </w:tc>
      </w:tr>
      <w:tr w:rsidR="00BF40D7" w:rsidTr="00805233">
        <w:tc>
          <w:tcPr>
            <w:tcW w:w="10493" w:type="dxa"/>
            <w:gridSpan w:val="3"/>
          </w:tcPr>
          <w:p w:rsidR="00BF40D7" w:rsidRPr="00805233" w:rsidRDefault="00BF40D7" w:rsidP="006F738B">
            <w:pPr>
              <w:tabs>
                <w:tab w:val="left" w:pos="4230"/>
              </w:tabs>
              <w:rPr>
                <w:rFonts w:ascii="Times New Roman" w:hAnsi="Times New Roman" w:cs="Times New Roman"/>
                <w:b/>
                <w:noProof/>
                <w:lang w:eastAsia="ru-RU"/>
              </w:rPr>
            </w:pPr>
            <w:r w:rsidRPr="00805233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Будьте внимательны, ответы, которые Вы не перенесли в бланк </w:t>
            </w:r>
            <w:proofErr w:type="gramStart"/>
            <w:r w:rsidRPr="00805233">
              <w:rPr>
                <w:rFonts w:ascii="Times New Roman" w:eastAsia="Times New Roman" w:hAnsi="Times New Roman" w:cs="Times New Roman"/>
                <w:b/>
                <w:lang w:bidi="en-US"/>
              </w:rPr>
              <w:t>ответов  НЕ</w:t>
            </w:r>
            <w:proofErr w:type="gramEnd"/>
            <w:r w:rsidRPr="00805233">
              <w:rPr>
                <w:rFonts w:ascii="Times New Roman" w:eastAsia="Times New Roman" w:hAnsi="Times New Roman" w:cs="Times New Roman"/>
                <w:b/>
                <w:lang w:bidi="en-US"/>
              </w:rPr>
              <w:t xml:space="preserve"> учитываются при оценивании работы!!!!!</w:t>
            </w:r>
          </w:p>
        </w:tc>
      </w:tr>
    </w:tbl>
    <w:p w:rsidR="00AE35A7" w:rsidRPr="00805233" w:rsidRDefault="00AE35A7" w:rsidP="00805233">
      <w:pPr>
        <w:tabs>
          <w:tab w:val="left" w:pos="3272"/>
        </w:tabs>
        <w:spacing w:after="0"/>
        <w:jc w:val="center"/>
        <w:rPr>
          <w:rFonts w:ascii="Times New Roman" w:eastAsia="Times New Roman" w:hAnsi="Times New Roman" w:cs="Times New Roman"/>
          <w:b/>
          <w:sz w:val="2"/>
          <w:szCs w:val="2"/>
          <w:lang w:bidi="en-US"/>
        </w:rPr>
      </w:pPr>
    </w:p>
    <w:sectPr w:rsidR="00AE35A7" w:rsidRPr="00805233" w:rsidSect="00805233">
      <w:headerReference w:type="default" r:id="rId19"/>
      <w:pgSz w:w="11906" w:h="16838"/>
      <w:pgMar w:top="720" w:right="720" w:bottom="709" w:left="720" w:header="454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C344B" w:rsidRDefault="00DC344B" w:rsidP="006026C6">
      <w:pPr>
        <w:spacing w:after="0" w:line="240" w:lineRule="auto"/>
      </w:pPr>
      <w:r>
        <w:separator/>
      </w:r>
    </w:p>
  </w:endnote>
  <w:endnote w:type="continuationSeparator" w:id="0">
    <w:p w:rsidR="00DC344B" w:rsidRDefault="00DC344B" w:rsidP="006026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C344B" w:rsidRDefault="00DC344B" w:rsidP="006026C6">
      <w:pPr>
        <w:spacing w:after="0" w:line="240" w:lineRule="auto"/>
      </w:pPr>
      <w:r>
        <w:separator/>
      </w:r>
    </w:p>
  </w:footnote>
  <w:footnote w:type="continuationSeparator" w:id="0">
    <w:p w:rsidR="00DC344B" w:rsidRDefault="00DC344B" w:rsidP="006026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026C6" w:rsidRPr="00B251BB" w:rsidRDefault="006026C6">
    <w:pPr>
      <w:pStyle w:val="a8"/>
      <w:rPr>
        <w:rFonts w:ascii="Times New Roman" w:hAnsi="Times New Roman" w:cs="Times New Roman"/>
        <w:b/>
        <w:i/>
      </w:rPr>
    </w:pPr>
    <w:r w:rsidRPr="00B251BB">
      <w:rPr>
        <w:rFonts w:ascii="Times New Roman" w:hAnsi="Times New Roman" w:cs="Times New Roman"/>
        <w:b/>
        <w:i/>
      </w:rPr>
      <w:t xml:space="preserve">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0C30CA"/>
    <w:multiLevelType w:val="hybridMultilevel"/>
    <w:tmpl w:val="4648CDC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7E6CFC"/>
    <w:multiLevelType w:val="hybridMultilevel"/>
    <w:tmpl w:val="9948F02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40AC45D7"/>
    <w:multiLevelType w:val="hybridMultilevel"/>
    <w:tmpl w:val="8E1C4F68"/>
    <w:lvl w:ilvl="0" w:tplc="66FAFAAE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0AC4CF8"/>
    <w:multiLevelType w:val="hybridMultilevel"/>
    <w:tmpl w:val="06CE44FE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EE1C73"/>
    <w:multiLevelType w:val="hybridMultilevel"/>
    <w:tmpl w:val="988E0776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B06905"/>
    <w:multiLevelType w:val="hybridMultilevel"/>
    <w:tmpl w:val="459E0A90"/>
    <w:lvl w:ilvl="0" w:tplc="04190011">
      <w:start w:val="3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6E6AF1"/>
    <w:multiLevelType w:val="hybridMultilevel"/>
    <w:tmpl w:val="C30A01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964706"/>
    <w:multiLevelType w:val="hybridMultilevel"/>
    <w:tmpl w:val="71089E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5E472F"/>
    <w:multiLevelType w:val="hybridMultilevel"/>
    <w:tmpl w:val="F07C5D9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5DDD30E7"/>
    <w:multiLevelType w:val="hybridMultilevel"/>
    <w:tmpl w:val="1F3A7DE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1B08F8"/>
    <w:multiLevelType w:val="hybridMultilevel"/>
    <w:tmpl w:val="694891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5E1DE4"/>
    <w:multiLevelType w:val="hybridMultilevel"/>
    <w:tmpl w:val="DD64E542"/>
    <w:lvl w:ilvl="0" w:tplc="97D09728">
      <w:start w:val="1"/>
      <w:numFmt w:val="decimal"/>
      <w:lvlText w:val="%1."/>
      <w:lvlJc w:val="left"/>
      <w:pPr>
        <w:ind w:left="707" w:hanging="28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74E740C">
      <w:numFmt w:val="bullet"/>
      <w:lvlText w:val="•"/>
      <w:lvlJc w:val="left"/>
      <w:pPr>
        <w:ind w:left="1692" w:hanging="282"/>
      </w:pPr>
      <w:rPr>
        <w:rFonts w:hint="default"/>
        <w:lang w:val="ru-RU" w:eastAsia="en-US" w:bidi="ar-SA"/>
      </w:rPr>
    </w:lvl>
    <w:lvl w:ilvl="2" w:tplc="9384C3CC">
      <w:numFmt w:val="bullet"/>
      <w:lvlText w:val="•"/>
      <w:lvlJc w:val="left"/>
      <w:pPr>
        <w:ind w:left="2671" w:hanging="282"/>
      </w:pPr>
      <w:rPr>
        <w:rFonts w:hint="default"/>
        <w:lang w:val="ru-RU" w:eastAsia="en-US" w:bidi="ar-SA"/>
      </w:rPr>
    </w:lvl>
    <w:lvl w:ilvl="3" w:tplc="20B2D3AE">
      <w:numFmt w:val="bullet"/>
      <w:lvlText w:val="•"/>
      <w:lvlJc w:val="left"/>
      <w:pPr>
        <w:ind w:left="3649" w:hanging="282"/>
      </w:pPr>
      <w:rPr>
        <w:rFonts w:hint="default"/>
        <w:lang w:val="ru-RU" w:eastAsia="en-US" w:bidi="ar-SA"/>
      </w:rPr>
    </w:lvl>
    <w:lvl w:ilvl="4" w:tplc="51D6DDEC">
      <w:numFmt w:val="bullet"/>
      <w:lvlText w:val="•"/>
      <w:lvlJc w:val="left"/>
      <w:pPr>
        <w:ind w:left="4628" w:hanging="282"/>
      </w:pPr>
      <w:rPr>
        <w:rFonts w:hint="default"/>
        <w:lang w:val="ru-RU" w:eastAsia="en-US" w:bidi="ar-SA"/>
      </w:rPr>
    </w:lvl>
    <w:lvl w:ilvl="5" w:tplc="26CE15FE">
      <w:numFmt w:val="bullet"/>
      <w:lvlText w:val="•"/>
      <w:lvlJc w:val="left"/>
      <w:pPr>
        <w:ind w:left="5607" w:hanging="282"/>
      </w:pPr>
      <w:rPr>
        <w:rFonts w:hint="default"/>
        <w:lang w:val="ru-RU" w:eastAsia="en-US" w:bidi="ar-SA"/>
      </w:rPr>
    </w:lvl>
    <w:lvl w:ilvl="6" w:tplc="037A9D30">
      <w:numFmt w:val="bullet"/>
      <w:lvlText w:val="•"/>
      <w:lvlJc w:val="left"/>
      <w:pPr>
        <w:ind w:left="6585" w:hanging="282"/>
      </w:pPr>
      <w:rPr>
        <w:rFonts w:hint="default"/>
        <w:lang w:val="ru-RU" w:eastAsia="en-US" w:bidi="ar-SA"/>
      </w:rPr>
    </w:lvl>
    <w:lvl w:ilvl="7" w:tplc="C95EAF3E">
      <w:numFmt w:val="bullet"/>
      <w:lvlText w:val="•"/>
      <w:lvlJc w:val="left"/>
      <w:pPr>
        <w:ind w:left="7564" w:hanging="282"/>
      </w:pPr>
      <w:rPr>
        <w:rFonts w:hint="default"/>
        <w:lang w:val="ru-RU" w:eastAsia="en-US" w:bidi="ar-SA"/>
      </w:rPr>
    </w:lvl>
    <w:lvl w:ilvl="8" w:tplc="5866D65C">
      <w:numFmt w:val="bullet"/>
      <w:lvlText w:val="•"/>
      <w:lvlJc w:val="left"/>
      <w:pPr>
        <w:ind w:left="8543" w:hanging="282"/>
      </w:pPr>
      <w:rPr>
        <w:rFonts w:hint="default"/>
        <w:lang w:val="ru-RU" w:eastAsia="en-US" w:bidi="ar-SA"/>
      </w:rPr>
    </w:lvl>
  </w:abstractNum>
  <w:abstractNum w:abstractNumId="12" w15:restartNumberingAfterBreak="0">
    <w:nsid w:val="635044C8"/>
    <w:multiLevelType w:val="hybridMultilevel"/>
    <w:tmpl w:val="92B6B9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CCE5BC8"/>
    <w:multiLevelType w:val="hybridMultilevel"/>
    <w:tmpl w:val="917A85C6"/>
    <w:lvl w:ilvl="0" w:tplc="82CEA00E">
      <w:start w:val="26"/>
      <w:numFmt w:val="decimal"/>
      <w:lvlText w:val="%1."/>
      <w:lvlJc w:val="left"/>
      <w:pPr>
        <w:ind w:left="42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C764033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B3AA044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5FCCB7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1EAEE4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43A7D4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AAC4C60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93CBA8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348AF8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D6452E6"/>
    <w:multiLevelType w:val="hybridMultilevel"/>
    <w:tmpl w:val="9FEEE3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B123D30"/>
    <w:multiLevelType w:val="hybridMultilevel"/>
    <w:tmpl w:val="4F2CC3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F52451A"/>
    <w:multiLevelType w:val="hybridMultilevel"/>
    <w:tmpl w:val="2D74493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6"/>
  </w:num>
  <w:num w:numId="3">
    <w:abstractNumId w:val="3"/>
  </w:num>
  <w:num w:numId="4">
    <w:abstractNumId w:val="0"/>
  </w:num>
  <w:num w:numId="5">
    <w:abstractNumId w:val="6"/>
  </w:num>
  <w:num w:numId="6">
    <w:abstractNumId w:val="10"/>
  </w:num>
  <w:num w:numId="7">
    <w:abstractNumId w:val="9"/>
  </w:num>
  <w:num w:numId="8">
    <w:abstractNumId w:val="4"/>
  </w:num>
  <w:num w:numId="9">
    <w:abstractNumId w:val="5"/>
  </w:num>
  <w:num w:numId="10">
    <w:abstractNumId w:val="12"/>
  </w:num>
  <w:num w:numId="11">
    <w:abstractNumId w:val="15"/>
  </w:num>
  <w:num w:numId="12">
    <w:abstractNumId w:val="7"/>
  </w:num>
  <w:num w:numId="13">
    <w:abstractNumId w:val="8"/>
  </w:num>
  <w:num w:numId="14">
    <w:abstractNumId w:val="14"/>
  </w:num>
  <w:num w:numId="15">
    <w:abstractNumId w:val="1"/>
  </w:num>
  <w:num w:numId="16">
    <w:abstractNumId w:val="11"/>
  </w:num>
  <w:num w:numId="1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3AEC"/>
    <w:rsid w:val="00015581"/>
    <w:rsid w:val="00015C0D"/>
    <w:rsid w:val="00020C5B"/>
    <w:rsid w:val="00032C97"/>
    <w:rsid w:val="000404DB"/>
    <w:rsid w:val="00041704"/>
    <w:rsid w:val="00047A36"/>
    <w:rsid w:val="00047B89"/>
    <w:rsid w:val="00050014"/>
    <w:rsid w:val="00056325"/>
    <w:rsid w:val="00070372"/>
    <w:rsid w:val="0007268B"/>
    <w:rsid w:val="0007346A"/>
    <w:rsid w:val="00083AEC"/>
    <w:rsid w:val="00086932"/>
    <w:rsid w:val="0009263C"/>
    <w:rsid w:val="00093D8C"/>
    <w:rsid w:val="0009668D"/>
    <w:rsid w:val="000A4661"/>
    <w:rsid w:val="000A474F"/>
    <w:rsid w:val="000A7A88"/>
    <w:rsid w:val="000B19B7"/>
    <w:rsid w:val="000B471C"/>
    <w:rsid w:val="000B6F3E"/>
    <w:rsid w:val="000C2351"/>
    <w:rsid w:val="000C2DCE"/>
    <w:rsid w:val="000C47C6"/>
    <w:rsid w:val="000C4A6C"/>
    <w:rsid w:val="000C4F31"/>
    <w:rsid w:val="000C5814"/>
    <w:rsid w:val="000C6559"/>
    <w:rsid w:val="000D08B8"/>
    <w:rsid w:val="000D113D"/>
    <w:rsid w:val="000E581E"/>
    <w:rsid w:val="00106987"/>
    <w:rsid w:val="00122692"/>
    <w:rsid w:val="0013552E"/>
    <w:rsid w:val="001512A8"/>
    <w:rsid w:val="00156268"/>
    <w:rsid w:val="00162762"/>
    <w:rsid w:val="0016447E"/>
    <w:rsid w:val="001748AC"/>
    <w:rsid w:val="00174DAD"/>
    <w:rsid w:val="001751CA"/>
    <w:rsid w:val="001800F1"/>
    <w:rsid w:val="001844BF"/>
    <w:rsid w:val="00190AF7"/>
    <w:rsid w:val="0019194D"/>
    <w:rsid w:val="001957F8"/>
    <w:rsid w:val="001A13DC"/>
    <w:rsid w:val="001A1437"/>
    <w:rsid w:val="001A3290"/>
    <w:rsid w:val="001A5885"/>
    <w:rsid w:val="001A6403"/>
    <w:rsid w:val="001B2837"/>
    <w:rsid w:val="001B5567"/>
    <w:rsid w:val="001B6C76"/>
    <w:rsid w:val="001B70E4"/>
    <w:rsid w:val="001D23C2"/>
    <w:rsid w:val="001D5D44"/>
    <w:rsid w:val="001E1B0A"/>
    <w:rsid w:val="001E2A7C"/>
    <w:rsid w:val="001E59B3"/>
    <w:rsid w:val="001F0360"/>
    <w:rsid w:val="001F2E6D"/>
    <w:rsid w:val="001F386D"/>
    <w:rsid w:val="001F3C91"/>
    <w:rsid w:val="00202768"/>
    <w:rsid w:val="00202A34"/>
    <w:rsid w:val="0020579E"/>
    <w:rsid w:val="00205B65"/>
    <w:rsid w:val="002101C9"/>
    <w:rsid w:val="002108FD"/>
    <w:rsid w:val="00211DF0"/>
    <w:rsid w:val="002218C3"/>
    <w:rsid w:val="002230A8"/>
    <w:rsid w:val="002326E0"/>
    <w:rsid w:val="002339C2"/>
    <w:rsid w:val="0023418E"/>
    <w:rsid w:val="00234D1B"/>
    <w:rsid w:val="00236DF0"/>
    <w:rsid w:val="002373D4"/>
    <w:rsid w:val="00237779"/>
    <w:rsid w:val="002429FB"/>
    <w:rsid w:val="00242DDA"/>
    <w:rsid w:val="00245C60"/>
    <w:rsid w:val="0024772E"/>
    <w:rsid w:val="00251B61"/>
    <w:rsid w:val="002567AE"/>
    <w:rsid w:val="00260A7B"/>
    <w:rsid w:val="0026226A"/>
    <w:rsid w:val="002628A4"/>
    <w:rsid w:val="002672E9"/>
    <w:rsid w:val="00270137"/>
    <w:rsid w:val="002735C9"/>
    <w:rsid w:val="00281F78"/>
    <w:rsid w:val="0028373E"/>
    <w:rsid w:val="00286EC6"/>
    <w:rsid w:val="0029128E"/>
    <w:rsid w:val="0029367B"/>
    <w:rsid w:val="002946EA"/>
    <w:rsid w:val="002A0161"/>
    <w:rsid w:val="002A0AAD"/>
    <w:rsid w:val="002A120A"/>
    <w:rsid w:val="002A2D80"/>
    <w:rsid w:val="002A534D"/>
    <w:rsid w:val="002B128C"/>
    <w:rsid w:val="002B2229"/>
    <w:rsid w:val="002B23C5"/>
    <w:rsid w:val="002B3768"/>
    <w:rsid w:val="002B73DB"/>
    <w:rsid w:val="002C0678"/>
    <w:rsid w:val="002C1AF6"/>
    <w:rsid w:val="002C32E3"/>
    <w:rsid w:val="002C3A56"/>
    <w:rsid w:val="002D38FD"/>
    <w:rsid w:val="002D56DB"/>
    <w:rsid w:val="002D66A0"/>
    <w:rsid w:val="002E0EEE"/>
    <w:rsid w:val="002E30F9"/>
    <w:rsid w:val="002E6381"/>
    <w:rsid w:val="002E7135"/>
    <w:rsid w:val="002F1BAF"/>
    <w:rsid w:val="00311EE9"/>
    <w:rsid w:val="00314AF6"/>
    <w:rsid w:val="00326E8B"/>
    <w:rsid w:val="00331233"/>
    <w:rsid w:val="003320EA"/>
    <w:rsid w:val="00334A4B"/>
    <w:rsid w:val="00334B1C"/>
    <w:rsid w:val="00341717"/>
    <w:rsid w:val="003437CE"/>
    <w:rsid w:val="00345681"/>
    <w:rsid w:val="00345AFB"/>
    <w:rsid w:val="00347BD4"/>
    <w:rsid w:val="00354C62"/>
    <w:rsid w:val="00355AB4"/>
    <w:rsid w:val="003569BC"/>
    <w:rsid w:val="0036376D"/>
    <w:rsid w:val="00365D9B"/>
    <w:rsid w:val="00372A11"/>
    <w:rsid w:val="00373902"/>
    <w:rsid w:val="003764E1"/>
    <w:rsid w:val="00377E9E"/>
    <w:rsid w:val="00382127"/>
    <w:rsid w:val="00384BD4"/>
    <w:rsid w:val="00397AC7"/>
    <w:rsid w:val="003A0478"/>
    <w:rsid w:val="003A1C1F"/>
    <w:rsid w:val="003B350B"/>
    <w:rsid w:val="003B3F1A"/>
    <w:rsid w:val="003B4686"/>
    <w:rsid w:val="003B4BA7"/>
    <w:rsid w:val="003B60FB"/>
    <w:rsid w:val="003C1010"/>
    <w:rsid w:val="003C161B"/>
    <w:rsid w:val="003C1FA1"/>
    <w:rsid w:val="003C4FC0"/>
    <w:rsid w:val="003C77EB"/>
    <w:rsid w:val="003D0BC6"/>
    <w:rsid w:val="003D0DF3"/>
    <w:rsid w:val="003D629B"/>
    <w:rsid w:val="003D73C9"/>
    <w:rsid w:val="003E2969"/>
    <w:rsid w:val="003E4C59"/>
    <w:rsid w:val="003E6176"/>
    <w:rsid w:val="003F1E76"/>
    <w:rsid w:val="003F31EE"/>
    <w:rsid w:val="003F4960"/>
    <w:rsid w:val="003F65DC"/>
    <w:rsid w:val="003F6F98"/>
    <w:rsid w:val="00405681"/>
    <w:rsid w:val="00406188"/>
    <w:rsid w:val="00414761"/>
    <w:rsid w:val="00421774"/>
    <w:rsid w:val="00430965"/>
    <w:rsid w:val="00434929"/>
    <w:rsid w:val="00434B51"/>
    <w:rsid w:val="004409C0"/>
    <w:rsid w:val="004464A6"/>
    <w:rsid w:val="004539AB"/>
    <w:rsid w:val="00454026"/>
    <w:rsid w:val="004545C6"/>
    <w:rsid w:val="00455E58"/>
    <w:rsid w:val="00464883"/>
    <w:rsid w:val="004678DC"/>
    <w:rsid w:val="0047002F"/>
    <w:rsid w:val="00470D61"/>
    <w:rsid w:val="004734FD"/>
    <w:rsid w:val="004930EC"/>
    <w:rsid w:val="004A0899"/>
    <w:rsid w:val="004A2373"/>
    <w:rsid w:val="004A44E0"/>
    <w:rsid w:val="004A4648"/>
    <w:rsid w:val="004A70A4"/>
    <w:rsid w:val="004B27C7"/>
    <w:rsid w:val="004D2A52"/>
    <w:rsid w:val="004D471B"/>
    <w:rsid w:val="004F0E02"/>
    <w:rsid w:val="004F104F"/>
    <w:rsid w:val="004F503E"/>
    <w:rsid w:val="004F679F"/>
    <w:rsid w:val="005019F0"/>
    <w:rsid w:val="0050315F"/>
    <w:rsid w:val="0050470F"/>
    <w:rsid w:val="00506D79"/>
    <w:rsid w:val="0051658B"/>
    <w:rsid w:val="00520EE9"/>
    <w:rsid w:val="0052179D"/>
    <w:rsid w:val="005265F2"/>
    <w:rsid w:val="00535BC6"/>
    <w:rsid w:val="005368AE"/>
    <w:rsid w:val="00537916"/>
    <w:rsid w:val="00537CB2"/>
    <w:rsid w:val="00543720"/>
    <w:rsid w:val="005562C9"/>
    <w:rsid w:val="00557281"/>
    <w:rsid w:val="00561FA9"/>
    <w:rsid w:val="0056218D"/>
    <w:rsid w:val="005656F4"/>
    <w:rsid w:val="00572CFF"/>
    <w:rsid w:val="0057548A"/>
    <w:rsid w:val="00577A99"/>
    <w:rsid w:val="00580AC9"/>
    <w:rsid w:val="0058102E"/>
    <w:rsid w:val="005928A0"/>
    <w:rsid w:val="00593A84"/>
    <w:rsid w:val="005A1FE1"/>
    <w:rsid w:val="005A240D"/>
    <w:rsid w:val="005A3AC9"/>
    <w:rsid w:val="005A51A9"/>
    <w:rsid w:val="005A7841"/>
    <w:rsid w:val="005B7627"/>
    <w:rsid w:val="005C69E5"/>
    <w:rsid w:val="005D2AFC"/>
    <w:rsid w:val="005E2B2F"/>
    <w:rsid w:val="005E39C2"/>
    <w:rsid w:val="005E638C"/>
    <w:rsid w:val="00601F3A"/>
    <w:rsid w:val="006026C6"/>
    <w:rsid w:val="0061493E"/>
    <w:rsid w:val="00632491"/>
    <w:rsid w:val="006365C5"/>
    <w:rsid w:val="00642C67"/>
    <w:rsid w:val="00644202"/>
    <w:rsid w:val="0065761F"/>
    <w:rsid w:val="00663587"/>
    <w:rsid w:val="00665252"/>
    <w:rsid w:val="00670F79"/>
    <w:rsid w:val="00675FC6"/>
    <w:rsid w:val="0067660B"/>
    <w:rsid w:val="00680717"/>
    <w:rsid w:val="00681B1F"/>
    <w:rsid w:val="006835D6"/>
    <w:rsid w:val="006856FE"/>
    <w:rsid w:val="00685BCB"/>
    <w:rsid w:val="00697F41"/>
    <w:rsid w:val="006A0ED6"/>
    <w:rsid w:val="006A1CFC"/>
    <w:rsid w:val="006A2239"/>
    <w:rsid w:val="006A38F1"/>
    <w:rsid w:val="006A3995"/>
    <w:rsid w:val="006A43EE"/>
    <w:rsid w:val="006B0EE2"/>
    <w:rsid w:val="006B1319"/>
    <w:rsid w:val="006B39A5"/>
    <w:rsid w:val="006B4495"/>
    <w:rsid w:val="006B5831"/>
    <w:rsid w:val="006B5BFB"/>
    <w:rsid w:val="006B7EE1"/>
    <w:rsid w:val="006C1BE7"/>
    <w:rsid w:val="006C3F30"/>
    <w:rsid w:val="006D1D0B"/>
    <w:rsid w:val="006D37A8"/>
    <w:rsid w:val="006E0440"/>
    <w:rsid w:val="006E7E38"/>
    <w:rsid w:val="006F144F"/>
    <w:rsid w:val="006F716E"/>
    <w:rsid w:val="006F738B"/>
    <w:rsid w:val="0070139B"/>
    <w:rsid w:val="0070294C"/>
    <w:rsid w:val="00711239"/>
    <w:rsid w:val="00712C8E"/>
    <w:rsid w:val="00714224"/>
    <w:rsid w:val="00717B98"/>
    <w:rsid w:val="0072105F"/>
    <w:rsid w:val="00724029"/>
    <w:rsid w:val="00734A57"/>
    <w:rsid w:val="00740DAA"/>
    <w:rsid w:val="0074700D"/>
    <w:rsid w:val="00754447"/>
    <w:rsid w:val="007559A6"/>
    <w:rsid w:val="00755B77"/>
    <w:rsid w:val="00756D4B"/>
    <w:rsid w:val="0076576B"/>
    <w:rsid w:val="007741EF"/>
    <w:rsid w:val="00775BEE"/>
    <w:rsid w:val="0078015F"/>
    <w:rsid w:val="007809E6"/>
    <w:rsid w:val="00783378"/>
    <w:rsid w:val="007A3A91"/>
    <w:rsid w:val="007A5512"/>
    <w:rsid w:val="007A55D5"/>
    <w:rsid w:val="007A56E8"/>
    <w:rsid w:val="007A5BE4"/>
    <w:rsid w:val="007C3B75"/>
    <w:rsid w:val="007C6E5B"/>
    <w:rsid w:val="007D06CF"/>
    <w:rsid w:val="007D0DC3"/>
    <w:rsid w:val="007E11FF"/>
    <w:rsid w:val="007F0040"/>
    <w:rsid w:val="007F222F"/>
    <w:rsid w:val="007F5426"/>
    <w:rsid w:val="00803A38"/>
    <w:rsid w:val="00804634"/>
    <w:rsid w:val="00805233"/>
    <w:rsid w:val="00806EBD"/>
    <w:rsid w:val="00813137"/>
    <w:rsid w:val="0082268E"/>
    <w:rsid w:val="0083167B"/>
    <w:rsid w:val="00835457"/>
    <w:rsid w:val="00837EB8"/>
    <w:rsid w:val="008405CF"/>
    <w:rsid w:val="008458AA"/>
    <w:rsid w:val="00853BEB"/>
    <w:rsid w:val="0085564B"/>
    <w:rsid w:val="00861113"/>
    <w:rsid w:val="00861E0B"/>
    <w:rsid w:val="008623AD"/>
    <w:rsid w:val="00866C5E"/>
    <w:rsid w:val="00871043"/>
    <w:rsid w:val="00871659"/>
    <w:rsid w:val="00877C98"/>
    <w:rsid w:val="008809ED"/>
    <w:rsid w:val="00880AC1"/>
    <w:rsid w:val="00880F30"/>
    <w:rsid w:val="008840C2"/>
    <w:rsid w:val="0088599A"/>
    <w:rsid w:val="0089081F"/>
    <w:rsid w:val="00897EFB"/>
    <w:rsid w:val="008A065C"/>
    <w:rsid w:val="008A1E88"/>
    <w:rsid w:val="008A2071"/>
    <w:rsid w:val="008A4083"/>
    <w:rsid w:val="008B1E9C"/>
    <w:rsid w:val="008B29D3"/>
    <w:rsid w:val="008B6C43"/>
    <w:rsid w:val="008B7008"/>
    <w:rsid w:val="008D152F"/>
    <w:rsid w:val="008D19FF"/>
    <w:rsid w:val="008D6F19"/>
    <w:rsid w:val="008E194F"/>
    <w:rsid w:val="008E1D24"/>
    <w:rsid w:val="008E3A77"/>
    <w:rsid w:val="008E6DAC"/>
    <w:rsid w:val="008F03F3"/>
    <w:rsid w:val="008F05C3"/>
    <w:rsid w:val="008F1907"/>
    <w:rsid w:val="008F1B11"/>
    <w:rsid w:val="008F4553"/>
    <w:rsid w:val="008F7A1F"/>
    <w:rsid w:val="008F7CD2"/>
    <w:rsid w:val="00903C32"/>
    <w:rsid w:val="00904EF5"/>
    <w:rsid w:val="00907720"/>
    <w:rsid w:val="009107FC"/>
    <w:rsid w:val="00910953"/>
    <w:rsid w:val="009122E9"/>
    <w:rsid w:val="00917A76"/>
    <w:rsid w:val="00921695"/>
    <w:rsid w:val="009223A7"/>
    <w:rsid w:val="00922BB3"/>
    <w:rsid w:val="00933022"/>
    <w:rsid w:val="00935A33"/>
    <w:rsid w:val="009370C2"/>
    <w:rsid w:val="00947617"/>
    <w:rsid w:val="00947E4A"/>
    <w:rsid w:val="00952432"/>
    <w:rsid w:val="00962563"/>
    <w:rsid w:val="0096753A"/>
    <w:rsid w:val="00970963"/>
    <w:rsid w:val="00980153"/>
    <w:rsid w:val="00980AEC"/>
    <w:rsid w:val="0098342E"/>
    <w:rsid w:val="00995B36"/>
    <w:rsid w:val="009B237E"/>
    <w:rsid w:val="009B298B"/>
    <w:rsid w:val="009B29B9"/>
    <w:rsid w:val="009B45DB"/>
    <w:rsid w:val="009B484F"/>
    <w:rsid w:val="009B630D"/>
    <w:rsid w:val="009B6852"/>
    <w:rsid w:val="009B6A95"/>
    <w:rsid w:val="009C6E74"/>
    <w:rsid w:val="009D1A9B"/>
    <w:rsid w:val="009E19EA"/>
    <w:rsid w:val="009E31F2"/>
    <w:rsid w:val="009E39F2"/>
    <w:rsid w:val="009F000D"/>
    <w:rsid w:val="009F2DC5"/>
    <w:rsid w:val="009F47D8"/>
    <w:rsid w:val="00A05422"/>
    <w:rsid w:val="00A073AD"/>
    <w:rsid w:val="00A120EB"/>
    <w:rsid w:val="00A22DB1"/>
    <w:rsid w:val="00A33411"/>
    <w:rsid w:val="00A558D9"/>
    <w:rsid w:val="00A60D23"/>
    <w:rsid w:val="00A64850"/>
    <w:rsid w:val="00A7489B"/>
    <w:rsid w:val="00A80D96"/>
    <w:rsid w:val="00A87973"/>
    <w:rsid w:val="00A91989"/>
    <w:rsid w:val="00A95A9A"/>
    <w:rsid w:val="00AA1A0A"/>
    <w:rsid w:val="00AA78FB"/>
    <w:rsid w:val="00AB1227"/>
    <w:rsid w:val="00AB37D5"/>
    <w:rsid w:val="00AB4C07"/>
    <w:rsid w:val="00AB63CC"/>
    <w:rsid w:val="00AC12F6"/>
    <w:rsid w:val="00AC3DBC"/>
    <w:rsid w:val="00AC722B"/>
    <w:rsid w:val="00AD5D7D"/>
    <w:rsid w:val="00AE2F5F"/>
    <w:rsid w:val="00AE35A7"/>
    <w:rsid w:val="00AE7A53"/>
    <w:rsid w:val="00AF18FD"/>
    <w:rsid w:val="00AF23DA"/>
    <w:rsid w:val="00AF3552"/>
    <w:rsid w:val="00AF3697"/>
    <w:rsid w:val="00B07AE9"/>
    <w:rsid w:val="00B130F3"/>
    <w:rsid w:val="00B161B9"/>
    <w:rsid w:val="00B251BB"/>
    <w:rsid w:val="00B32D85"/>
    <w:rsid w:val="00B3355C"/>
    <w:rsid w:val="00B34B0C"/>
    <w:rsid w:val="00B354A8"/>
    <w:rsid w:val="00B36397"/>
    <w:rsid w:val="00B371DA"/>
    <w:rsid w:val="00B47573"/>
    <w:rsid w:val="00B503C6"/>
    <w:rsid w:val="00B53EE1"/>
    <w:rsid w:val="00B57795"/>
    <w:rsid w:val="00B6168D"/>
    <w:rsid w:val="00B630D0"/>
    <w:rsid w:val="00B73037"/>
    <w:rsid w:val="00B77C5E"/>
    <w:rsid w:val="00B81782"/>
    <w:rsid w:val="00B90144"/>
    <w:rsid w:val="00B95F3B"/>
    <w:rsid w:val="00BA0B2A"/>
    <w:rsid w:val="00BA74B3"/>
    <w:rsid w:val="00BA7940"/>
    <w:rsid w:val="00BB1134"/>
    <w:rsid w:val="00BB3CE5"/>
    <w:rsid w:val="00BC0F25"/>
    <w:rsid w:val="00BC25A5"/>
    <w:rsid w:val="00BD0114"/>
    <w:rsid w:val="00BD3796"/>
    <w:rsid w:val="00BD5C15"/>
    <w:rsid w:val="00BE499C"/>
    <w:rsid w:val="00BF40D7"/>
    <w:rsid w:val="00C03DC9"/>
    <w:rsid w:val="00C16E47"/>
    <w:rsid w:val="00C209AE"/>
    <w:rsid w:val="00C227F2"/>
    <w:rsid w:val="00C22AB0"/>
    <w:rsid w:val="00C22D0C"/>
    <w:rsid w:val="00C25C48"/>
    <w:rsid w:val="00C25EBF"/>
    <w:rsid w:val="00C26E29"/>
    <w:rsid w:val="00C34775"/>
    <w:rsid w:val="00C36FBD"/>
    <w:rsid w:val="00C40B06"/>
    <w:rsid w:val="00C62AC5"/>
    <w:rsid w:val="00C676EB"/>
    <w:rsid w:val="00C711A2"/>
    <w:rsid w:val="00C767CD"/>
    <w:rsid w:val="00C833E4"/>
    <w:rsid w:val="00C848B0"/>
    <w:rsid w:val="00C84928"/>
    <w:rsid w:val="00C8650D"/>
    <w:rsid w:val="00C87B0F"/>
    <w:rsid w:val="00C95141"/>
    <w:rsid w:val="00C9671D"/>
    <w:rsid w:val="00C97CB3"/>
    <w:rsid w:val="00CA2188"/>
    <w:rsid w:val="00CA367C"/>
    <w:rsid w:val="00CA6D5A"/>
    <w:rsid w:val="00CA7CA3"/>
    <w:rsid w:val="00CB1864"/>
    <w:rsid w:val="00CB7984"/>
    <w:rsid w:val="00CC5176"/>
    <w:rsid w:val="00CC5E11"/>
    <w:rsid w:val="00CC7F4E"/>
    <w:rsid w:val="00CD0518"/>
    <w:rsid w:val="00CE4182"/>
    <w:rsid w:val="00CE5318"/>
    <w:rsid w:val="00CF2970"/>
    <w:rsid w:val="00CF65E3"/>
    <w:rsid w:val="00D06CD3"/>
    <w:rsid w:val="00D07250"/>
    <w:rsid w:val="00D07EE7"/>
    <w:rsid w:val="00D10D8F"/>
    <w:rsid w:val="00D16832"/>
    <w:rsid w:val="00D20769"/>
    <w:rsid w:val="00D208E1"/>
    <w:rsid w:val="00D20B8A"/>
    <w:rsid w:val="00D23B6B"/>
    <w:rsid w:val="00D2599E"/>
    <w:rsid w:val="00D35133"/>
    <w:rsid w:val="00D35175"/>
    <w:rsid w:val="00D42B4C"/>
    <w:rsid w:val="00D5004F"/>
    <w:rsid w:val="00D5353C"/>
    <w:rsid w:val="00D54464"/>
    <w:rsid w:val="00D638EE"/>
    <w:rsid w:val="00D65C1B"/>
    <w:rsid w:val="00D75F9E"/>
    <w:rsid w:val="00D77BD4"/>
    <w:rsid w:val="00D91002"/>
    <w:rsid w:val="00D92824"/>
    <w:rsid w:val="00D94997"/>
    <w:rsid w:val="00DA055E"/>
    <w:rsid w:val="00DA6A32"/>
    <w:rsid w:val="00DB432C"/>
    <w:rsid w:val="00DB4808"/>
    <w:rsid w:val="00DC0DFB"/>
    <w:rsid w:val="00DC2198"/>
    <w:rsid w:val="00DC344B"/>
    <w:rsid w:val="00DD43AF"/>
    <w:rsid w:val="00DD6D29"/>
    <w:rsid w:val="00DE46BC"/>
    <w:rsid w:val="00DE4A65"/>
    <w:rsid w:val="00DE57FB"/>
    <w:rsid w:val="00DF568E"/>
    <w:rsid w:val="00DF644A"/>
    <w:rsid w:val="00DF7CC5"/>
    <w:rsid w:val="00E008F2"/>
    <w:rsid w:val="00E00B70"/>
    <w:rsid w:val="00E01FB4"/>
    <w:rsid w:val="00E052B2"/>
    <w:rsid w:val="00E11A6F"/>
    <w:rsid w:val="00E12253"/>
    <w:rsid w:val="00E21540"/>
    <w:rsid w:val="00E22476"/>
    <w:rsid w:val="00E33994"/>
    <w:rsid w:val="00E442F1"/>
    <w:rsid w:val="00E44F24"/>
    <w:rsid w:val="00E470B0"/>
    <w:rsid w:val="00E47BF1"/>
    <w:rsid w:val="00E54B61"/>
    <w:rsid w:val="00E54FE8"/>
    <w:rsid w:val="00E653A7"/>
    <w:rsid w:val="00E67E10"/>
    <w:rsid w:val="00E67E3C"/>
    <w:rsid w:val="00E72995"/>
    <w:rsid w:val="00E813BA"/>
    <w:rsid w:val="00E93C4A"/>
    <w:rsid w:val="00E93D56"/>
    <w:rsid w:val="00EA05D8"/>
    <w:rsid w:val="00EB4428"/>
    <w:rsid w:val="00EB4BE0"/>
    <w:rsid w:val="00EB7EFB"/>
    <w:rsid w:val="00EC2985"/>
    <w:rsid w:val="00EC6A87"/>
    <w:rsid w:val="00EC799F"/>
    <w:rsid w:val="00ED1D1B"/>
    <w:rsid w:val="00ED396B"/>
    <w:rsid w:val="00ED701D"/>
    <w:rsid w:val="00EE123F"/>
    <w:rsid w:val="00EE279E"/>
    <w:rsid w:val="00EE4DC9"/>
    <w:rsid w:val="00EF1C71"/>
    <w:rsid w:val="00F0025C"/>
    <w:rsid w:val="00F13996"/>
    <w:rsid w:val="00F2118B"/>
    <w:rsid w:val="00F24FC5"/>
    <w:rsid w:val="00F275FA"/>
    <w:rsid w:val="00F36556"/>
    <w:rsid w:val="00F3753E"/>
    <w:rsid w:val="00F40050"/>
    <w:rsid w:val="00F40572"/>
    <w:rsid w:val="00F409FA"/>
    <w:rsid w:val="00F4654E"/>
    <w:rsid w:val="00F501D3"/>
    <w:rsid w:val="00F505A8"/>
    <w:rsid w:val="00F52253"/>
    <w:rsid w:val="00F54876"/>
    <w:rsid w:val="00F57293"/>
    <w:rsid w:val="00F7405D"/>
    <w:rsid w:val="00F86640"/>
    <w:rsid w:val="00F913DD"/>
    <w:rsid w:val="00FA02AF"/>
    <w:rsid w:val="00FA6F61"/>
    <w:rsid w:val="00FB6328"/>
    <w:rsid w:val="00FB79BE"/>
    <w:rsid w:val="00FB7CAF"/>
    <w:rsid w:val="00FB7DF9"/>
    <w:rsid w:val="00FB7E82"/>
    <w:rsid w:val="00FC1273"/>
    <w:rsid w:val="00FC12D4"/>
    <w:rsid w:val="00FC4D31"/>
    <w:rsid w:val="00FC69EB"/>
    <w:rsid w:val="00FC7031"/>
    <w:rsid w:val="00FC7804"/>
    <w:rsid w:val="00FE2FDE"/>
    <w:rsid w:val="00FF0325"/>
    <w:rsid w:val="00FF0473"/>
    <w:rsid w:val="00FF0B3A"/>
    <w:rsid w:val="00FF6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F08423"/>
  <w15:docId w15:val="{1E6CFA4B-71D2-41F8-A351-E35295ABAD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B79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93D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9B237E"/>
    <w:pPr>
      <w:ind w:left="720"/>
      <w:contextualSpacing/>
    </w:pPr>
  </w:style>
  <w:style w:type="paragraph" w:styleId="a5">
    <w:name w:val="No Spacing"/>
    <w:uiPriority w:val="1"/>
    <w:qFormat/>
    <w:rsid w:val="003F4960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712C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12C8E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6026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026C6"/>
  </w:style>
  <w:style w:type="paragraph" w:styleId="aa">
    <w:name w:val="footer"/>
    <w:basedOn w:val="a"/>
    <w:link w:val="ab"/>
    <w:uiPriority w:val="99"/>
    <w:unhideWhenUsed/>
    <w:rsid w:val="006026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026C6"/>
  </w:style>
  <w:style w:type="character" w:styleId="ac">
    <w:name w:val="Hyperlink"/>
    <w:uiPriority w:val="99"/>
    <w:unhideWhenUsed/>
    <w:rsid w:val="0076576B"/>
    <w:rPr>
      <w:color w:val="0563C1"/>
      <w:u w:val="single"/>
    </w:rPr>
  </w:style>
  <w:style w:type="table" w:customStyle="1" w:styleId="1">
    <w:name w:val="Сетка таблицы1"/>
    <w:basedOn w:val="a1"/>
    <w:next w:val="a3"/>
    <w:uiPriority w:val="39"/>
    <w:rsid w:val="000869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859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6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6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B811B9-B92A-45E7-A9DA-8B8399982E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4</Pages>
  <Words>1210</Words>
  <Characters>6903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Зайцев Максим Сергеевич</dc:creator>
  <cp:lastModifiedBy>User</cp:lastModifiedBy>
  <cp:revision>7</cp:revision>
  <cp:lastPrinted>2019-09-25T07:42:00Z</cp:lastPrinted>
  <dcterms:created xsi:type="dcterms:W3CDTF">2020-09-28T20:43:00Z</dcterms:created>
  <dcterms:modified xsi:type="dcterms:W3CDTF">2020-09-30T01:08:00Z</dcterms:modified>
</cp:coreProperties>
</file>